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73" w:rsidRPr="00085273" w:rsidRDefault="00085273" w:rsidP="0008527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 w:rsidRPr="00085273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7D6C2582" wp14:editId="38E7F978">
            <wp:simplePos x="0" y="0"/>
            <wp:positionH relativeFrom="column">
              <wp:posOffset>0</wp:posOffset>
            </wp:positionH>
            <wp:positionV relativeFrom="paragraph">
              <wp:posOffset>-203200</wp:posOffset>
            </wp:positionV>
            <wp:extent cx="1029335" cy="9372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  <w:t xml:space="preserve">                                    </w:t>
      </w:r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КУКЛЕН, 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КУКЛЕН                                     </w:t>
      </w:r>
    </w:p>
    <w:p w:rsidR="00085273" w:rsidRPr="00085273" w:rsidRDefault="00085273" w:rsidP="0008527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</w:t>
      </w:r>
      <w:proofErr w:type="spellStart"/>
      <w:proofErr w:type="gram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085273" w:rsidRPr="00085273" w:rsidRDefault="00085273" w:rsidP="00085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Email: </w:t>
      </w:r>
      <w:hyperlink r:id="rId5" w:history="1">
        <w:r w:rsidRPr="00085273">
          <w:rPr>
            <w:rFonts w:ascii="Times New Roman" w:eastAsia="Calibri" w:hAnsi="Times New Roman" w:cs="Times New Roman"/>
            <w:b/>
            <w:color w:val="0000FF"/>
            <w:kern w:val="2"/>
            <w:sz w:val="24"/>
            <w:szCs w:val="24"/>
            <w:u w:val="single"/>
            <w:lang w:eastAsia="hi-IN" w:bidi="hi-IN"/>
          </w:rPr>
          <w:t>info-1601101@edu.mon.bg</w:t>
        </w:r>
      </w:hyperlink>
      <w:proofErr w:type="gramStart"/>
      <w:r w:rsidRPr="00085273"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сайт</w:t>
      </w:r>
      <w:proofErr w:type="spellEnd"/>
      <w:proofErr w:type="gramEnd"/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:</w:t>
      </w:r>
      <w:r w:rsidRPr="00085273"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 </w:t>
      </w:r>
      <w:hyperlink r:id="rId6" w:history="1">
        <w:r w:rsidRPr="00085273">
          <w:rPr>
            <w:rFonts w:ascii="Times New Roman" w:eastAsia="Calibri" w:hAnsi="Times New Roman" w:cs="Times New Roman"/>
            <w:b/>
            <w:color w:val="0000FF"/>
            <w:kern w:val="2"/>
            <w:sz w:val="24"/>
            <w:szCs w:val="24"/>
            <w:u w:val="single"/>
            <w:lang w:eastAsia="hi-IN" w:bidi="hi-IN"/>
          </w:rPr>
          <w:t>http://otecpaisii-kuklen.eu</w:t>
        </w:r>
      </w:hyperlink>
      <w:r w:rsidRPr="00085273"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  <w:t xml:space="preserve">          </w:t>
      </w:r>
    </w:p>
    <w:p w:rsidR="00085273" w:rsidRPr="00085273" w:rsidRDefault="00085273" w:rsidP="00085273">
      <w:pPr>
        <w:pBdr>
          <w:bottom w:val="single" w:sz="4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5273">
        <w:rPr>
          <w:rFonts w:ascii="Times New Roman" w:eastAsia="Times New Roman" w:hAnsi="Times New Roman" w:cs="Times New Roman"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</w:t>
      </w:r>
    </w:p>
    <w:p w:rsidR="00085273" w:rsidRPr="00085273" w:rsidRDefault="00085273" w:rsidP="00085273">
      <w:pPr>
        <w:spacing w:after="0" w:line="240" w:lineRule="auto"/>
        <w:ind w:left="-432" w:right="-72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346A7B" w:rsidRDefault="00346A7B">
      <w:bookmarkStart w:id="0" w:name="_GoBack"/>
      <w:bookmarkEnd w:id="0"/>
    </w:p>
    <w:p w:rsidR="00085273" w:rsidRPr="00052123" w:rsidRDefault="00085273" w:rsidP="00085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085273" w:rsidRDefault="00085273" w:rsidP="00085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КОНСУЛТИРАНЕ НА РОДИТЕЛИ, УЧЕНИЦИ И ВОДЕНЕ НА УЧИЛИЩНА ДОКУМЕНТАЦИЯ   </w:t>
      </w:r>
    </w:p>
    <w:p w:rsidR="00085273" w:rsidRDefault="00085273" w:rsidP="00085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УЧИТЕЛИ ПРОГИМНАЗИАЛЕН И ГИМНАЗИАЛЕН ЕТАП – </w:t>
      </w:r>
    </w:p>
    <w:p w:rsidR="00085273" w:rsidRDefault="00085273" w:rsidP="00085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1 СРОК НА УЧЕБНА 2023/2024 Г.</w:t>
      </w:r>
    </w:p>
    <w:p w:rsidR="00085273" w:rsidRPr="00052123" w:rsidRDefault="00085273" w:rsidP="00085273">
      <w:pPr>
        <w:rPr>
          <w:rFonts w:ascii="Times New Roman" w:hAnsi="Times New Roman" w:cs="Times New Roman"/>
          <w:b/>
          <w:sz w:val="28"/>
          <w:szCs w:val="28"/>
        </w:rPr>
      </w:pPr>
    </w:p>
    <w:p w:rsidR="00085273" w:rsidRPr="007F6027" w:rsidRDefault="00085273" w:rsidP="00085273">
      <w:pPr>
        <w:pStyle w:val="BodyText"/>
        <w:ind w:firstLine="0"/>
        <w:jc w:val="left"/>
        <w:rPr>
          <w:sz w:val="28"/>
          <w:szCs w:val="28"/>
        </w:rPr>
      </w:pPr>
    </w:p>
    <w:p w:rsidR="00085273" w:rsidRDefault="00085273" w:rsidP="00085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pPr w:leftFromText="180" w:rightFromText="180" w:vertAnchor="text" w:horzAnchor="margin" w:tblpX="-34" w:tblpY="266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1701"/>
        <w:gridCol w:w="1933"/>
        <w:gridCol w:w="2410"/>
      </w:tblGrid>
      <w:tr w:rsidR="00085273" w:rsidRPr="00052123" w:rsidTr="00484DD8">
        <w:trPr>
          <w:trHeight w:val="701"/>
        </w:trPr>
        <w:tc>
          <w:tcPr>
            <w:tcW w:w="2462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учител </w:t>
            </w:r>
          </w:p>
        </w:tc>
        <w:tc>
          <w:tcPr>
            <w:tcW w:w="1701" w:type="dxa"/>
          </w:tcPr>
          <w:p w:rsidR="00085273" w:rsidRPr="004E3219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1933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085273" w:rsidRPr="00052123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85273" w:rsidRPr="00315E0A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място</w:t>
            </w:r>
          </w:p>
        </w:tc>
      </w:tr>
      <w:tr w:rsidR="00085273" w:rsidRPr="00052123" w:rsidTr="00484DD8">
        <w:trPr>
          <w:trHeight w:val="421"/>
        </w:trPr>
        <w:tc>
          <w:tcPr>
            <w:tcW w:w="2462" w:type="dxa"/>
          </w:tcPr>
          <w:p w:rsidR="00085273" w:rsidRPr="001A6877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Г.Шекир</w:t>
            </w:r>
          </w:p>
        </w:tc>
        <w:tc>
          <w:tcPr>
            <w:tcW w:w="1701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085273" w:rsidRPr="00440C2B" w:rsidRDefault="00085273" w:rsidP="00484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085273" w:rsidRPr="00052123" w:rsidTr="00484DD8">
        <w:trPr>
          <w:trHeight w:val="421"/>
        </w:trPr>
        <w:tc>
          <w:tcPr>
            <w:tcW w:w="2462" w:type="dxa"/>
          </w:tcPr>
          <w:p w:rsidR="00085273" w:rsidRPr="001A6877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Д.Шекерова</w:t>
            </w:r>
          </w:p>
        </w:tc>
        <w:tc>
          <w:tcPr>
            <w:tcW w:w="1701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410" w:type="dxa"/>
          </w:tcPr>
          <w:p w:rsidR="00085273" w:rsidRPr="00440C2B" w:rsidRDefault="00085273" w:rsidP="00484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085273" w:rsidRPr="00052123" w:rsidTr="00484DD8">
        <w:trPr>
          <w:trHeight w:val="405"/>
        </w:trPr>
        <w:tc>
          <w:tcPr>
            <w:tcW w:w="2462" w:type="dxa"/>
          </w:tcPr>
          <w:p w:rsidR="00085273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Мангаракова</w:t>
            </w:r>
          </w:p>
        </w:tc>
        <w:tc>
          <w:tcPr>
            <w:tcW w:w="1701" w:type="dxa"/>
          </w:tcPr>
          <w:p w:rsidR="00085273" w:rsidRPr="009578F5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410" w:type="dxa"/>
          </w:tcPr>
          <w:p w:rsidR="00085273" w:rsidRPr="00440C2B" w:rsidRDefault="00085273" w:rsidP="00484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085273" w:rsidRPr="00052123" w:rsidTr="00484DD8">
        <w:trPr>
          <w:trHeight w:val="421"/>
        </w:trPr>
        <w:tc>
          <w:tcPr>
            <w:tcW w:w="2462" w:type="dxa"/>
          </w:tcPr>
          <w:p w:rsidR="00085273" w:rsidRPr="001A6877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Ц.Ганева</w:t>
            </w:r>
          </w:p>
        </w:tc>
        <w:tc>
          <w:tcPr>
            <w:tcW w:w="1701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085273" w:rsidRPr="00440C2B" w:rsidRDefault="00085273" w:rsidP="00484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085273" w:rsidRPr="00052123" w:rsidTr="00484DD8">
        <w:trPr>
          <w:trHeight w:val="421"/>
        </w:trPr>
        <w:tc>
          <w:tcPr>
            <w:tcW w:w="2462" w:type="dxa"/>
          </w:tcPr>
          <w:p w:rsidR="00085273" w:rsidRPr="001A6877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З.Латинова</w:t>
            </w:r>
          </w:p>
        </w:tc>
        <w:tc>
          <w:tcPr>
            <w:tcW w:w="1701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410" w:type="dxa"/>
          </w:tcPr>
          <w:p w:rsidR="00085273" w:rsidRPr="00440C2B" w:rsidRDefault="00085273" w:rsidP="00484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085273" w:rsidRPr="00052123" w:rsidTr="00484DD8">
        <w:tc>
          <w:tcPr>
            <w:tcW w:w="2462" w:type="dxa"/>
          </w:tcPr>
          <w:p w:rsidR="00085273" w:rsidRPr="001A6877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Г.Хайдушка</w:t>
            </w:r>
          </w:p>
        </w:tc>
        <w:tc>
          <w:tcPr>
            <w:tcW w:w="1701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33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410" w:type="dxa"/>
          </w:tcPr>
          <w:p w:rsidR="00085273" w:rsidRPr="00440C2B" w:rsidRDefault="00085273" w:rsidP="00484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085273" w:rsidRPr="00052123" w:rsidTr="00484DD8">
        <w:trPr>
          <w:trHeight w:val="421"/>
        </w:trPr>
        <w:tc>
          <w:tcPr>
            <w:tcW w:w="2462" w:type="dxa"/>
          </w:tcPr>
          <w:p w:rsidR="00085273" w:rsidRPr="001A6877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Димитрова</w:t>
            </w:r>
          </w:p>
        </w:tc>
        <w:tc>
          <w:tcPr>
            <w:tcW w:w="1701" w:type="dxa"/>
          </w:tcPr>
          <w:p w:rsidR="00085273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33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410" w:type="dxa"/>
          </w:tcPr>
          <w:p w:rsidR="00085273" w:rsidRPr="00440C2B" w:rsidRDefault="00085273" w:rsidP="00484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085273" w:rsidRPr="00052123" w:rsidTr="00484DD8">
        <w:trPr>
          <w:trHeight w:val="405"/>
        </w:trPr>
        <w:tc>
          <w:tcPr>
            <w:tcW w:w="2462" w:type="dxa"/>
          </w:tcPr>
          <w:p w:rsidR="00085273" w:rsidRPr="009578F5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 Керкелова</w:t>
            </w:r>
          </w:p>
        </w:tc>
        <w:tc>
          <w:tcPr>
            <w:tcW w:w="1701" w:type="dxa"/>
          </w:tcPr>
          <w:p w:rsidR="00085273" w:rsidRPr="009578F5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578F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33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410" w:type="dxa"/>
          </w:tcPr>
          <w:p w:rsidR="00085273" w:rsidRPr="00440C2B" w:rsidRDefault="00085273" w:rsidP="00484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085273" w:rsidRPr="00052123" w:rsidTr="00484DD8">
        <w:tc>
          <w:tcPr>
            <w:tcW w:w="2462" w:type="dxa"/>
          </w:tcPr>
          <w:p w:rsidR="00085273" w:rsidRPr="001A6877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1A687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701" w:type="dxa"/>
          </w:tcPr>
          <w:p w:rsidR="00085273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33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410" w:type="dxa"/>
          </w:tcPr>
          <w:p w:rsidR="00085273" w:rsidRPr="00440C2B" w:rsidRDefault="00085273" w:rsidP="00484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  <w:tr w:rsidR="00085273" w:rsidRPr="00052123" w:rsidTr="00484DD8">
        <w:trPr>
          <w:trHeight w:val="421"/>
        </w:trPr>
        <w:tc>
          <w:tcPr>
            <w:tcW w:w="2462" w:type="dxa"/>
          </w:tcPr>
          <w:p w:rsidR="00085273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Л.Харалампиев</w:t>
            </w:r>
          </w:p>
        </w:tc>
        <w:tc>
          <w:tcPr>
            <w:tcW w:w="1701" w:type="dxa"/>
          </w:tcPr>
          <w:p w:rsidR="00085273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33" w:type="dxa"/>
          </w:tcPr>
          <w:p w:rsidR="00085273" w:rsidRPr="00C41A3F" w:rsidRDefault="00085273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4.30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410" w:type="dxa"/>
          </w:tcPr>
          <w:p w:rsidR="00085273" w:rsidRPr="00440C2B" w:rsidRDefault="00085273" w:rsidP="00484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</w:t>
            </w:r>
            <w:r w:rsidRPr="00440C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чителска стая</w:t>
            </w:r>
          </w:p>
        </w:tc>
      </w:tr>
    </w:tbl>
    <w:p w:rsidR="00085273" w:rsidRPr="00052123" w:rsidRDefault="00085273" w:rsidP="00085273">
      <w:pPr>
        <w:rPr>
          <w:rFonts w:ascii="Times New Roman" w:hAnsi="Times New Roman" w:cs="Times New Roman"/>
          <w:b/>
          <w:sz w:val="28"/>
          <w:szCs w:val="28"/>
        </w:rPr>
      </w:pPr>
    </w:p>
    <w:p w:rsidR="00085273" w:rsidRPr="00052123" w:rsidRDefault="00085273" w:rsidP="000852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273" w:rsidRPr="007962C2" w:rsidRDefault="00085273" w:rsidP="00085273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85273" w:rsidRPr="00052123" w:rsidRDefault="00085273" w:rsidP="000852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27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8527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8527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8527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8527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8527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8527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85273" w:rsidRPr="00F32546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27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8527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8527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85273" w:rsidRPr="0005212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085273" w:rsidRPr="00052123" w:rsidRDefault="00085273" w:rsidP="000852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085273" w:rsidRDefault="00085273"/>
    <w:sectPr w:rsidR="0008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73"/>
    <w:rsid w:val="00085273"/>
    <w:rsid w:val="00346A7B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DF1E"/>
  <w15:chartTrackingRefBased/>
  <w15:docId w15:val="{CC64318A-136C-4E55-9C58-13DCD1CB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7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085273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85273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ecpaisii-kuklen.eu" TargetMode="External"/><Relationship Id="rId5" Type="http://schemas.openxmlformats.org/officeDocument/2006/relationships/hyperlink" Target="mailto:info-1601101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2023-10-25T06:23:00Z</dcterms:created>
  <dcterms:modified xsi:type="dcterms:W3CDTF">2023-10-25T06:24:00Z</dcterms:modified>
</cp:coreProperties>
</file>