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95019304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DA1BD2" w:rsidRDefault="00DA1BD2"/>
        <w:p w:rsidR="00DA1BD2" w:rsidRDefault="00F53E54">
          <w:r>
            <w:rPr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1312" behindDoc="1" locked="0" layoutInCell="0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5000</wp14:pctPosVOffset>
                        </wp:positionV>
                      </mc:Choice>
                      <mc:Fallback>
                        <wp:positionV relativeFrom="page">
                          <wp:posOffset>534670</wp:posOffset>
                        </wp:positionV>
                      </mc:Fallback>
                    </mc:AlternateContent>
                    <wp:extent cx="6804025" cy="5344160"/>
                    <wp:effectExtent l="0" t="1270" r="0" b="0"/>
                    <wp:wrapNone/>
                    <wp:docPr id="1" name="Rectangle 2" descr="exposur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0" y="0"/>
                              <a:ext cx="6804025" cy="5344160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50000</wp14:pctHeight>
                    </wp14:sizeRelV>
                  </wp:anchor>
                </w:drawing>
              </mc:Choice>
              <mc:Fallback>
                <w:pict>
                  <v:rect w14:anchorId="1119E937" id="Rectangle 2" o:spid="_x0000_s1026" alt="exposure" style="position:absolute;margin-left:0;margin-top:0;width:535.75pt;height:420.8pt;z-index:-251655168;visibility:visible;mso-wrap-style:square;mso-width-percent:900;mso-height-percent:500;mso-top-percent:50;mso-wrap-distance-left:9pt;mso-wrap-distance-top:0;mso-wrap-distance-right:9pt;mso-wrap-distance-bottom:0;mso-position-horizontal:center;mso-position-horizontal-relative:page;mso-position-vertical-relative:page;mso-width-percent:900;mso-height-percent:500;mso-top-percent:5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j4j3jbAgAAtAUAAA4AAABkcnMvZTJvRG9jLnhtbKxUXW/bIBR9n7T/&#10;gHhP/TEnja06VdssU6Vuq9ZNeyaAYzQMDEicdtp/3wXHWT8mTZrmBwxcuJx77rn37HzfSbTj1gmt&#10;apydpBhxRTUTalPjL59XkzlGzhPFiNSK1/ieO3y+eP3qrDcVz3WrJeMWgRPlqt7UuPXeVEniaMs7&#10;4k604QqMjbYd8bC0m4RZ0oP3TiZ5ms6SXltmrKbcOdhdDka8iP6bhlP/sWkc90jWGLD5ONo4rsOY&#10;LM5ItbHEtIIeYJB/QNERoeDRo6sl8QRtrXjhqhPUaqcbf0J1l+imEZTHGCCaLH0WzV1LDI+xADnO&#10;HGly/88t/bC7tUgwyB1GinSQok9AGlEbyVGOEeOOAl18b7TbWh746o2r4NqdubUhYmduNP3mkNJX&#10;LVzjF86Ag8HfuGWt7ltOGADPgovkiY+wcOANrfv3mgECsvU6srlvbBfeAJ7QPibt/pg0vveIwuZs&#10;nhZpPsWIgm36piiyWUxrQqrxurHOv+O6Q2FSYwv4onuyu3E+wCHVeCS8tpbCrISUiBlIIKjGav9V&#10;+DamI0QwHjokBPj5u2yHVC813XZc+UG7lkvioXBcK4yDZyrerTmkwl6zSBOQa2lIR1Sp85Z72obH&#10;G0B32AfsRwPMR+zhlFRhVDrEMkQ57ABzEHewBQ6jSn+UWV6kl3k5Wc3mp5NiVUwn5Wk6n6RZeVnO&#10;0qIslqufIfCsqFrBGFc3QvGxYrLiBQV/FPqhdgetx5pBfY3LKaQvwHFaChbQxoXdrK+kRTsSSjd+&#10;UTrPjnXCQwORoqvx/HiIVEFtbxWLxHki5DBPnsKPmQcOxn9kJWozyHFQ+lqze5AmSCBKAVodTFpt&#10;HzDqoW3U2H3fEigMJK8VyLvMiiL0mbgopqd5kM9jy/qxhSgKrmrsMRqmVx5WcGVrrNi08NIgNqUv&#10;oCQaEcUaymVAdSgkaA0xgkMbC73n8Tqe+t1sF7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km2Egt0AAAAGAQAADwAAAGRycy9kb3ducmV2LnhtbEyPzU7DMBCE75X6DtYicamoE+if&#10;QjZVhUSROEHhAdx4cSLidRo7aeDpcbnAZaXRjGa+zbejbcRAna8dI6TzBARx6XTNBuH97fFmA8IH&#10;xVo1jgnhizxsi+kkV5l2Z36l4RCMiCXsM4VQhdBmUvqyIqv83LXE0ftwnVUhys5I3alzLLeNvE2S&#10;lbSq5rhQqZYeKio/D71FWH73fv98x7v1yczk02xvhxdjEa+vxt09iEBj+AvDBT+iQxGZjq5n7UWD&#10;EB8Jv/fiJet0CeKIsFmkK5BFLv/jFz8AAAD//wMAUEsDBAoAAAAAAAAAIQAFMuvos6MAALOjAAAV&#10;AAAAZHJzL21lZGlhL2ltYWdlMS5qcGVn/9j/4AAQSkZJRgABAQEAlgCWAAD/2wBDAAkGBwgHBgkI&#10;BwgKCgkLDhgPDg0NDh0VFhEYIh4kJCIeISEmKzcuJig0KSEhMEEwNDk6PT49JS5DSEM8SDc8PTv/&#10;2wBDAQoKCg4MDhwPDxw7JyEnOzs7Ozs7Ozs7Ozs7Ozs7Ozs7Ozs7Ozs7Ozs7Ozs7Ozs7Ozs7Ozs7&#10;Ozs7Ozs7Ozs7Ozv/wAARCAGRAlgDAREAAhEBAxEB/8QAGwAAAgMBAQEAAAAAAAAAAAAAAQQCAwUA&#10;Bgf/xABCEAABBAEDAgQDBQYGAAYBBQABAAIDEQQSITEFQRMiUWEycYEGFJGhwSNCUrHR4QcVM2Jy&#10;8BZTc4KS8SQ0Q5Oy4v/EABsBAAIDAQEBAAAAAAAAAAAAAAADAQIEBQYH/8QAOBEAAgIBAwIEBAQF&#10;BQADAQEAAAECEQMEITESQQUTUfAiYXGBMpGhsQYUQsHRFSNS4fEWJDNiNP/aAAwDAQACEQMRAD8A&#10;8tXC9AeSOQB3CACpA4IAKACNu6ACgAj6IJQQgESrdBNBHO6gkICCaD3QSGkAEIA4IAKCQ12QFBQA&#10;eEEnIAICgAoA5ABQScgDggEEeyAO2QAQgDvmgkKAOQB3dAHIAKAAgDuOyACgDkAdwgDkAAoA5AAH&#10;CCDqQB3CAOIQAOFIAQBw9EAcggHdAHIAHqgAdkEAQBxCCAFAHeyAApABQADsggiggBHqghoB2Ugz&#10;vmggiQgAIKgOyABSCAIA5AAQAOyqWOUgcgA9kAFABpABQAUEhApAIICCaJAUNlBNBCCQ17IJoI90&#10;Ag0gkKAo4eyAJUoJDSAOQAUAHhBJ1IA6kAEIA4IAKCTqpBAUAGtkEnIA6kAcAgAoA6kEnIA6kEHI&#10;JOUAcpA4IIOQB1IA5AApAHIA5AHUgAIA5BAEAcUAAhSDOQAEEHIABQADwggHCkDlAA2QAEEHFAA4&#10;QACpIBVIAiUEHIIIkUpIAQgigVSCKAgAIIAduEEnIAHooJAgAoJCggKCQoAPdAB+SCQ90AEIJJAb&#10;KCUEBBNBApBIQFAB/kgkIQB3CAJIJCgDggAoAIQScgAgUgDqQAUAcAEAdSACgDkEhpAHDhQAUAdS&#10;AOpAHVugDkAcgDu6AOQByAOpAHIA6kAdVIAHCkDkABBB3CAOQBxQAKQB1IAFIIOQAKUgDhAAQQBA&#10;HcIAAQQdVoAFIAFbd0BQEEAP4KSAIABFIIojxwggBFFSRQCgAIIAggFIACAO7KCQIAKACAgkIFIA&#10;ICCQhAEgK47KCQhBKCB6IBBpBIRugkkBSgk4CkBQUEh4QAUAGkAGkAdVIJCAgAoA5QAUEnV6IAKA&#10;DSAOQB1IANIA6kAcgDkAHsgDkEne6AOQQcgk5AHIIOQSSEbiwvDXaQaJrYKOpXV7k9Lq6IqSDkAW&#10;eBIYDMG3GHUSO3zS/Nip+Xe5fypdHXWxWmFAcIIOQB1IAFKQOI2QB1UgAIIBwgDqpAApAAQAKoKS&#10;AHtSCDigAVsgDqQAKQQBAApBAKQFHIAFICgEAlBFET3pSQRpBAD6KSAFBACEABBAKoBQScgAoJo4&#10;IAlXqgmggKCUSA/BAUEILBpAUSApQSEDlBIUAEAoJDSACAgAoJOpBBKlBJ3CAOUgEIAIUEhAQB1I&#10;APyQByADX4IA6kEhQByAOQByACgDkAcgDkAdSALcWMPyI2u2aTusutzPDp55FykzRpMSyZowfDZL&#10;MGqTxAwND+Q0bBw5H6/VI8K1Pn6dNu2uTR4lg8nO6VJ8FIBNUuiYEhrqEYifDDQGiMA167k/zWLQ&#10;5vPhLJ2bdfRbf2NesxeTKOP0Sv68mx9ltEmPlwSAOa4ttp4I3C83/Fc8mB4c+J002dXwOMMkcmOa&#10;tMzut9O+45Fxg/d37sJ3r2XZ8F8Uj4hp1J/iXK9+pzvEdE9LlpfhfBmrsHPNPoQbLkPxZf8ATmaQ&#10;f+/94XG8am8GFaqPMGvyezOp4WlknLBLiS/VcEMHC09XbjZDQWxuIf8AT/oTddrlDQy1GN8q19xe&#10;k0jlq1hmuHuK5sIgy5omm2scQD7dlt0ubzsMMnqkzLqMXlZZQ9GUUniaBSAOpBByAAQgDkAcdkAC&#10;lIHUggFIAFIABCCKAgDqQAKpAAKCAFSAK2QFHHikABBB26AIkIIInhSQ0AoIBSAARuggjSCKARSC&#10;DuwQTQAgAj5IJDXooAlVd9kEhA3QSkECuEEpEgEEhAF+6gKCEEhQSFABCACEEhrdQBykA17KADSC&#10;QhAB44QByADSACgk4IA5ABCACgA8KCQDZSQFBJygDlIHFAHIAcwsCTLimkYabE2/mewWDWeIYdJK&#10;Ecj/ABOv+zXptHk1Ck4f0r2hQggkEEEdityMjVHKQLIHaZmH0KzazH5uCcPVMfpZ+XmjL0Y5Mway&#10;2/2cm+/YrxXhutlpsib44f0PWa7SR1GNx79hfEgc7NjhcKOrcewXstXqIw0s8ye1HltNgk9RHG1v&#10;Y31LHfJnAAgB9gF2wsdv5LleB6qC0Fv+nmvzOh4pppS1aS/q4G/s9G7Hz5GOc3ePsfcLn/xHqcWq&#10;8PU8TupL+5p8K0+XT6pwyKrRuZ2K3NxJIHd92n0d2K8l4R4hLQ6mOT+nh/Q7Ou0q1OFw79vqeIlj&#10;fFI6ORpa9hog9ivrcJxnFSi7TPCyi4ScZLdGv9mscunkyDelg0j5rzX8VaqOPSrD3k/0R2/AsDll&#10;eXsjQyYRFJk5TKsgucfkKA/Veajrsmrx4dFHjZfXf/B3P5eGnlk1D5e55id5kme89yvpGDEsWOON&#10;dlR4rNkeTI5vuytNFnUggtlxpYo2PkbTX7hJx6jHklKEHbjyOyYJ44qUlsypOEgr0QB3ZAAQAKQQ&#10;dSAAR6KQAQggFIA47IACABSCKAeUACkAdSCKAUACqQAEAAhSQCqQRREhAMBCkgHyQQD9EEcESgg4&#10;jZQT2BXspAkBSglIPCACAgmiQ2QSEcKCQjZBIQgAoJCNkAFBIVABQAaQARaCQoA4bIANIAIQAaQS&#10;cgAjhAHUgA0gDqpAUHhBJyAOQAVABDSTTQSfQIbS5JSb4Agg76IA5AHqPs/E0dKNj/UeSflwvnn8&#10;V5m9bGH/ABX9z13gWNLTuXqzP6p054L5mW5zT5h6j1/BdjwHxmOSK0+V79v8f4MXi3hrTefGvr/k&#10;yF6s88dwUAa0Y8bFdY32ePw3XzvxHGsGslGPF/8AZ7nQzeXTRk+aLumRsdkiQu87Wlo9/Q/hatn8&#10;RktA9M/Vfl3/AFKLRL+aWden6/8Ag3m4xmhka0ebZzfmB/38Vm8F1/8AK6iPU/hezL+I6Xz8Drlb&#10;oTwpHC5APMG3VceoW3xXGsOWenX4ZU/8f4FaGfnYoZpfiWxv4swmhZIDyF5HLDom4nVMH7TYpbks&#10;yGNNSjS6v4h/al9F/hbWrNpPKk94fseR8a03RmWRLaX7mn0jG+7YLIzs4+Z3zXlf4g1y1Wsbj+GO&#10;yO/4XpXp9OlLl7sl1Fn/AOBLE1wDpBpFn3SPBssYa6GTJwr/AGGeIQlk08oQ5Z497Cxzmu5BpfV4&#10;tNWjwcouLaYFJUYwIfFyWgg6G7uWHxHVLS6eWTv2+ps0On8/PGHbua/VGa8R4rdoBXjvANTJaz4n&#10;+Kz0ni2FPTOuxhxwl+58rO7j/wB3XttTq8Wmjc39jy+n0uTPKoIZf4MUE8VOEmw0nnm9/wCn9Fx9&#10;DrNRrdUprbGrOpq9Nh0uncf62Ir0RwgIA5AAQAKpBB1IABQAKUgBBB1IABQACgAUggFIA5AAICAA&#10;ggjVICgUpIAUEESP+hBFAIUkNEUEB7bqCewO6ACByglII5pAII9kEkgKUEpBAQSFABAQSSCACFBI&#10;eEAEAoJo6kAGkAGkAEIA4bIAKCQ1SACgDqpAB7IA5BIeEAFQByAOQB3ZABQA90WUQ9TgcTQJ0k/M&#10;V+q53i2GWbR5IR5rb7bm3w/IsephJ+pvZfTMaZzjLHpPd7TRb8/ULwei/iHV6eo31L0f+fU9TqfC&#10;9Pn3qn6oxOodImxC58dywjfUOR8wvaeG+N6bWpRT6Z+j/t6nm9Z4Zm0zbq4+pnVsuyc49V0I30yJ&#10;v/L+ZXzb+J1Wvb+SPZ+C/wD+RfVjbx5mv7HyuH8j+i4cJOPHK3R1Gk9mYXVelGOYSYzP2TzuB+4f&#10;6L6D4N45DUYGs8qnH9V6nk/EfCpY8qeFfC/0YlLj6qMLTQdoPv6FbfD/ABOOoclJ01uvoJ13hzwK&#10;LituH9TRx2GNwaRRbsQV4jW5/PyyyerPV6bF5WKMF2QXROgn1x7aTx7f92SFNTjTHVTNZjw9rXN7&#10;tsfqsDTi6ZcWZGI+oa68sgJ+vf8Ar9V09ZqHqNNjk38Udn9uP0ZjwYfKyTiuHv8AnyO4sLccOYzZ&#10;l20ei42bJ5lN8mpKtirqb2eEyJwtxcHNHpXdbPDc+XA5Sxuk1T+4rNghlpT7OwxyeFj65Ng0WVmn&#10;Drn0xNHYx5ct+RIZXmmjytHpa6mPDHFUUIk7MvMaWZUocKOolfTNNNTwxlHhpHgtRFwyyi/UpTxJ&#10;r9Kj0xj1cbK8T/Emr68qxRe0f3PVeC6foxeY+X+w9kU5j7qjsb4Xn9NllhyRnDlHXy445IuMuGIZ&#10;LfBxzMzY7CIEV/7j+g+q3Y5ZdbqFCTtvn/H+TNNY9LhckqSMcNDRTSTvZJ5J9SvoGm08NPjUInjd&#10;Rnlnn1yO4WgQcpACABSCDq2QAKpAArdAHcIAHCCAGkAClIApAAQQBAHEIIAQgAIAigAUggB2UkAO&#10;yAZE7IIYCgg5AICCAgIJSJAKCwUEhArZAJUSGyCTgKQBIBQSi1jFVsZGJN0RqwFVTLPGQa0kq7ZR&#10;RLmwkjhKc6HrGB8RaeFaM0yksdENKvYtoFKSAgIAKACEAcoAPzUkncKACpA5QAUAcgDqQBa7HmZE&#10;2V0bxG7h9bfiqLLBycE912GPHNR6mtieFM2DJZI9jXsB8zXC7CXqcTy4pQjJpvhrsWwZFjyKTVo9&#10;O7BxJ4xJDFE9jtx5asex/qvnGTxbxHR5Xiy5Ha+57GGi0eeCnGCpiU/R4g79mHx7WC3cg+47/RdT&#10;SfxTl41CTX5f9GTP4HiavE6Zq4czp4WmVzTkN2fXf3XnfFIYY53LT/gluvk/Q6ek83y1HNyguHhc&#10;D9l//X+yxwm76k/iXv8AM0tJqnwY3U+lMNyYwDH86Bw75ei9t4P/ABE5Vi1T+/8An/J53xDwZU8m&#10;nX2/wM/Z8OGGWuBBZIWkHtwVzv4sSWpjJd4/3Zp8Cb8hxfZmm9gIIPBXllKtztiGbI8tEJO/71d1&#10;twRSfWiKtCsEWh2zbIINLZHUSxy6ouik8MckemS2G8iMPPjNsE1YWLHJx+BjaIujsAu/4n5KylXA&#10;UWYZpuh3xNP9v6Kmb1QJFPUJRFPDXIsn5K+ni5QZWXI5j5DXRjfg0s2XE+okVnPi5ZcN62b8h/da&#10;Ma6MdAkdnvAx3MvYkBTgj8aYS4Md50xbHva6KW4h8FfVA5z4ZiNpYWm/cCj/ACXtPAsqlpFBPeLa&#10;/W1+h5HxjG46lv1pikbQ6RrTxdLrZJOMG0c7HFSkkzewAdDXEUSC4r5dq8ryTcpcs9/ixqEVFcIu&#10;Pwtvu5IXLGUZXWJzLkkX5G/D7+p/Reu/hnQqMHnkt+Eec8c1TtYY/czl6084BBAOEAcgDkABSAEE&#10;AQAKQBxCAAgAIIOQAEARUkHFAAQAEEESgDjYQBGkEAOyAI0pIOKCGAoIB8lBIR+aA3JBBZBrdABC&#10;CSXdQAUEkmcqGWXI3Cy0icqNMIjrILHCzvIaVDYiMJxdsFZ59iqwbjcWK1o8yzTzGiGIjkYgc22K&#10;2LMVyYTNfEWkgrZHJZjljopLaTkxEo0ClcoEKCQoA5ABAQByACEAFBJyACEAcgBjEzZsXU2Mgxu+&#10;ONwtrvmFnz6XHmpy2a4a5Q/DqJ4tlw+V2GH40GXH4uCNEv78BN/Vp/RZlqZ6aXRqeO0v8+j/AEND&#10;08M8erBz3j/j1G+hdQdBIMPI2YTTb2LT6Li/xF4RHU43qsP40vzRu8J17wz8jJw/0ZuyStYalaQ3&#10;s/0/ovn8YN/h59D1YhmB0OS3Jhds798bi/QrZhanDy5duxA/BKJ4g+hfDgseSDxyolehExBo0Afs&#10;+3+32+Sssl79yUGCEQ66/eIP4f8AfyTtRrJZ8cIT/p4+j7CYYYwm5x78l1WFiGmbkNLpnmu66GJ1&#10;BIukQfcbw9vCsviVMngplyp9egupt+ibHDCroq3uPMp0YI7hZHtIsVt8uRfrv/38Fd7woKM3Mf42&#10;Q5/a9vktuGPRBRFsnjyEDSPXZVnHuSh2JtDV9Fmk+xahbqIJYPS0/T1ZElsZrhYI9lsQlobk0S9K&#10;fC8eeLzxn09R+C6PgeeeLWKC/DPn8tjmeMYI5NM594mdhwmSUEg6Gbkr1fierWl08pd3svqec8P0&#10;z1GZR7Lk2cbyxOA54XzbJvKz3CVItlABaDs0NJNKuNOTpctoJNRVs8/MXZGQfCYfRrWi6C+n6TDH&#10;SaeMJPjl/M8HqcstTncoq74Kntcxxa4U4GiFrUk1aMzi4umRUkHIAHCAOIQQA2gAHhAAKkDqQAKQ&#10;ByCCKAOIQAEEAIQACgAV6IIAgCJUkAKAAgAFAAI/BBAEEHFAAA3QAUEhApBNB4UBwEIJJBABQBJu&#10;xtQSh/EIJFrLmTRuwtM1YgA3ZYZM2RRPXWwWHNna2Rrx4k+QfVYZai9mzUsKRJpobK+LUNFZ4kyj&#10;JgEgtvxLq4NQmc/NgozZIHDtuuhDKYZ4il0ZC1RmmZZY2iPCsUDwgDkEncIIDSCQoA5AB4QByACg&#10;AVSAJxPdE8PYacOEvLihlg8c1aYzHkljkpxdNGsGQ9SiEjneHMNnOG9elj0915mepy+D5PKknLE+&#10;PVfI70cGPxPH5kX05Fz8zaxxL93EeUWySAUSDYePVeQ8Unpp6jzdLtF9uKZ3NFHNHF0Z+ULPjGOS&#10;1tnHk5ad6P8AVIjLzFb/ABI1USwiYZ9LTcT9rUZ11wvuiaH+NuxWEA8fJAHcFACc5qU/Na8e8UMX&#10;BVsW6Smb3YFUsIc2xy1MjNpg0WYby39meOypmjfxIEHIGloddVsoxu3QGZKRq24C2xWxRl2Owl7T&#10;6C0vJLYlIfH+m0BZf6mWFs2/CaD6p2H8RDRmvbTitqewlrckGmQlgvzAj8lp0GTytRCb9UZtbj8z&#10;Tzj8hjHxnQwBtbjzO+fomeM69anUNRfwrZf3YjwvR/y+BdS3e7HIoAImPcaPNLhSybtI6aQMj/Tm&#10;I/dZpH4LX4ek9TiT/wCS/cz6y1gm16MycOCWNrnhvnPlaCQD/wB4XtPFNZp5uGGUtr3+x5jw/S5o&#10;KWVR3rYSmY+OVzZdng77ruY5RlFShwcjJGUZNT5IK5QCAOQByAAgAIA5AAQQBAAUgBBByAAUAA8I&#10;AB2QQBAESggCABVKQBSABwggB4QADughnEICjq5UWTRwCLJokB7oJoKACgAgX2UBQaIG4QFBqkEl&#10;0EhY7ZLyRtDcc+lmziyiRnO65mWFHSxysk91OXF1Kas6uFqjmyLi5Jys6EIJouabCdiylJwoJWzF&#10;maYieOytzGuNFdXDqk+TBl09cFUmGHC2roY85jnhEJ4CwnZbseSzDkxUUC04QcoJOQAaUkBpAHUg&#10;AhQSFgBcA40L3Poh8bAudzTl6LKYRNhzMyYz/CKP4LjR8cwRzeRqE4S+fH5nSl4ZkePzML6l8ufy&#10;M1zHRuLXtLXDkEUV2IyUlaOc4uLpkVJBfiTnHma4fDw4eoWXW6WOqwyxS7/v2NOk1EtPlWSPtHrM&#10;R7ZIm6SHV8Lh3C+T6zBPT5Xjmqa5PeY8kckFOD2YMtlxurg8+x9UvDKpIYZscrx8Jp4PHqt0oLvw&#10;CY7j5hcKmAr1HZZcmnreADTJAe4I/ms0oNE0SsVseFUgVzG7h49KK04Jf0loiT3kWtaiSc3Ipwvh&#10;Dx7BZYZmg20i1Tob5LFWZNbdIOxNq+KFOyrEQdcrGepAWriLZTua0bWgnT+CwSbGImPh+Sr3Aozf&#10;9JvsU3DyQzNfd+xWyPAqXIx0+IukLuzQlZ50qJijV8JrYjfdc/rbkWZS9wLqB2FBOSIF8qRxxZDF&#10;8RPb0TcSrIrKzXwisJONjuloeKAdA9PUrqaHFHUauGOX4e5g1k5YcEpx5RkucXOLnEkk2SvoiSiq&#10;R4htt2yKkg5SByCAFAHIACAAQgDkABAAKCAUgAIA7hSQRpAAKAOOyCCJQAEAcgCJQQA8IABQQAhS&#10;BMilWy9Ea3RYUGqQFBQByAJNFoBIcxoNZApIyZKNOPHY9/lhcy6KQtRTHvTpoTnwJIr8p2WiGZMz&#10;zwNcCpaQdxum7CaaGcScxuCzZsdo04clGm4iRupq42ow2dbDlKS6iuBqMLi7Ovhydi6KSu6x1TtG&#10;pq0X6gQrrKKcAWO6bDUtFXhssi2Oy6ODV/MyZMAcjGEsZLR5h2Xb0+ezmZ8NGJkRGNx2XVxztHKy&#10;w6WV1sr2Lo6kAHupIOQByAOQAeEAOdO6jNgv8p1RE+Zh4P8AQrneI+F4Nfj6ci37PujZo9bk0srj&#10;x3R6V0eF1WASlgkHAcdnN9rXgpajxHwTL5PVt27pnp1i0viEOuv8oys3oIb58R7nDuxx3+h7rsaX&#10;+Lr2zwr5ow5fAVzjl+ZkSQPjcWuFOHIOxXosHjGlzVUq+v8Ang5eXwvUYu1/Q1+gZBBMDyQ5u7Qf&#10;TuuB/FOiU4LVQ+j/ALM6vgWpavTz+q/uamdI6KnVbHbFeN08VLbuj0RluA1nTxa6Ce25NFgBduPj&#10;9PVUe23Ysi/HeG7bjfhKyRslDPiVwdln6L5ChPLz2Y4Mc4cb4IHZaMWmc31QIbSM/wC+RvAIdueF&#10;s8loOpMh4wBq1boIso+9HxmtB5NJnlLpshS3odyQWsB/2rPj5LsWxHastvo0Ep2VVBlVya8bxyD3&#10;CwSiXRa1w8SSPuAHfzS2tlICrIaZInMb8QohMxtRdgzPc2mEO5DlrT32KNDOBIWv0D94pOeO1kxN&#10;Cd4bGSTssWKNsGZbsj19CSt6xlRrD3xJJnjyhpq/kk5nWRQXJDewk4FwB7EFh+q6ehyeVqIS+aMm&#10;rx+ZhlH5GSQRsV9ITPBVQEACkAEDsEAT8GWrEb6/4lU8yHqi/lz9CBaRyCPmFdNPgq00RUkAQQBA&#10;HIACAAggBQByAIlSAPkggBQACN0ACqQACEEA4QAEEA4QAEAMSxkE0lKQ+UCrTStZSjqRYUdSkgNI&#10;AnE3zAKJPYtFbm702EUHEbLnZslHSwwNZm/HC5OXUU9jpY8O25MxNkFPbavi1fqVnpzPy+jtkBdG&#10;N10sOrXqYcul+Rjz4E0Dt2lbY5YyRieGUGWY0padLuFmzY7NGKdF8rP3m8Li6rAdXBlK2ktK4WWH&#10;S6OvinaL2P2WdxHUXNGpLboskXxMINKYZeh2RPHaGmNI3Xb0upqjm5sNoT6liahrYF6PT500cXPh&#10;7GI+MsNELappnPcKBSspFaBWyumUaCpCjhsQRyEPcFtuOaYMlpdqEUvfSPKfp2+m3yXJy6rNon/u&#10;RcoevdfU6WPT4tWv9t9M/Tt9iv7nL+6WO9KcBf4q+PxjRz/rr62Un4Xqof02Qkxpoxb4ntHrp2W3&#10;HqcOX/8AOSf0Zkngy4/xxa+xd07OlwZtTDbD8bOzgs/iHh+LXYXiyL6P0G6TVz00+qPHc9ZDLFlQ&#10;tlhdbHd+49l8r1ujy6HM8ORbr9fme20+ohngpwYj1LCbO0u024DZ3f8A7/3ZX02o6HQ2UUzJwyYZ&#10;mkgEsNX6LsS1WRYZYU/hfYzfy2N5Fka+JdzenHi4RLdwW2uBj+DKbTOY3SQSNlubLUWbDv8AIqhJ&#10;xIdbh8XceqKa2JJNk0u3NsPKq42vmTR53reQ4Z0lutgOkD2XV0mNeWvUzZZUzLGX4b9Jd5CbWzy7&#10;ViFk6XQ0cpxoHnjZK8tDXMd6diue900ocDGdm13q1nz5El0x7jMcb3ZoPjdLjRMB0uFX+qyqSjNs&#10;bWxn48obre0ggECx86WqcbpMovVGrBKfAkeBZrb3J4/MrFOHxJDO1knSEdVx3A+SeEt+o3/qqqP+&#10;zJd4sjui+Ulryb5aPyP90uG6LGflEND3X7rXiXCKSDjTCKOOSxrkkDGfqoyQ6m49krBPYb6jKA3Q&#10;D7LPp4PkhieHEcubwxei/MR2aFozT8qPU+SDT6ppgwPCi8oJDQPzWLS3PL1yKy4MqGQuxdB+MSk/&#10;kF0ej/cTj6Ck/hdiro5MvKc2BheSdg0dl9FWSGmwqWaVUt2zw0oSz5Wsav0NXE6A3TqzJCHfwM/U&#10;rzGu/izHjfTpo9XzfB2NN4FKSvM6+SL5en9PgYbhG3dzif1XIX8ReIZXs0vojpLwfSRW6v7lWHjs&#10;kmuKItYOCwVf/u/uqarxbVSh0zye/ohmHQ6fG7hE24G+E0Nb5fYFeenlnJ3ZupGZ1/qhxx92jIdK&#10;4W7VuGj5eq9l/D3hOTNFanNJpdldWcHxTXxxPysaTff5Hl3EucSasm9hS9ylSo8y3bsipIAgDkEA&#10;QACgAIACCDkADgoABCAAgAEeXynzehS5T6H8XBZRtbckTtzt81eMk+CrTXIFYqAhAHIAjW6ANifH&#10;NnbZYI5DpPGKvg9E1TEyxlLoyDwmKQpwohprsrWVaOpTZFFkQpwKpJ7F4Lc38R4EDVxdZaTo7Glq&#10;x6GQVuvOZsrizsY4JjUbge6TDU7jHiLgAVux6kRLERlgY8U9oIXRw6x9zJk0yZnZPTIjZYF0oZ+p&#10;GKWChV2OY2kHhUyVJEwuLE3tDXELh6rCjqYMjQWbLkyVHThK0NwlZ5jUPRi1mkxiGWAVS06bO4um&#10;Z8uMrm2aR2XotPqmkcvNhTMnLjYSTVLq4tSmcnNgoRcwA0FqWYyuBW5hHC1Y8liJQojRpOspQFNk&#10;UP8AS8yLGfoyIWujcb1geZv/AH0XK8U0WTV4msU3F/o/qb9DqoaefxxTX6o9AzDxJYWmJkT4ju3S&#10;KXzbUfzGmyvHltSR7HFkx5YKUN0TZiMiP7Fz4va7H5pS1WRO+/qMcU1QrndJjmZqiiYJP9nlv6Ls&#10;6P8AiXV4XU5dS+e/68nNz+E6bLulT+QrgGbpk/hykiF58zXDj3C6Gv12l8V0/wAaqa4f9vuI0uhz&#10;6PJ8DuD5NuwRbSCDuCF42mnTO2jA6vH93yg9o8rxfyPddjST8zHT5QuWzsZ6Vnt0eDK4aex9EjVa&#10;Z31xLxdjU8AaCWDyHfbskY8t7PkbF2JP2GkrUvUkpMpa7Ve4TFG1QFjCJQS0ihuRaq048ljzfXj4&#10;eRIDu3ldXR7wRi1Gx5983mMZduNwfVdFR7mFy7Gv9no/vc4jkBAa0kO7Ajiz81j1kvLjaNmnXVsz&#10;07JmRt8Sd1Hygt7gnZclwctomy6KOs9Riwo3OicPFkJ8IEbOJCvpdPLI11cLkic1HbuzH+z72Nw8&#10;jx2y7BoLAw2L9P19PxW/VpucekThdRdo2jlMjBbCGu8NzXuZR4JsUfkD9aWBYnJ3Lvt798Dm3xHs&#10;WumEv3ZwZofHNbWlwssNi/5/glrG49Su01+pN2O5AuQM5NEf9/BZsb+Gy5l5EUkk5i3DXHlbsc4x&#10;j1CpJt0dFEH9QjhYdUWG3U4/7r/r/IolKsTk+ZfsV/qr0KOqZJEoaDum6fH8NkTlQ10zK+7Y4LAL&#10;ebv2GwSNRh8yW/YstkaEsUubEwtewgfmVljKOGTVFbsVbilsvhvOh10T7eq36XVQx5FlkrS3r59h&#10;GowyyY3CDps2sTGhw4jHA2geSdy75rn+I+KajXzvK9uy7IppdFj00agvuTdrOzaaPUrBHpW7NZX9&#10;1iJuRviH/dx+Cv58+I7EdPqMhIYGd1fqQwmeHFXju4/2j1XpvAPA/wCcl52ZfAv1/wCjkeJ+IrTx&#10;6Ifif6HlpHukkc+Rxc5xsk919HhFQioxVJHkZScn1S5IKxUHCAOQByAApACCAIACAAgAVSCDjtwg&#10;kiUEAIUNJqmBws8Hf0PBXOzYMmN9WE0wyRl8Mwho4cwt+RWePiOSDqaLvTxf4Q+Dq+BwPsVtxa/H&#10;PnYTLTyXBAxPB3aVqWSL4YpwkuxXSvZWj100LTdLjKZ23ASlx/ZNUxTiKyQb7BMjMXKBQ6Guyapi&#10;nArdFSYpC3A6NlOUTexMI7mpjktipc3UR6kzoYX0tFscpG1rzWrwvsdnBkHYJuN1xpxa4OjGmh6O&#10;agojmlHkHjTLDICOVuxaoRLEUSvA4K6uDUmTJhTEciS7W7z7Rm8mmZs12SseWdj4Qoo8XSeVzZxt&#10;m3G6HMaQGllyRNMWakBsBYpjUMDbcJSdMs1aOcA5q6GDVVyZMmIz8qG7pdHHqzDlwWZUrHMduuli&#10;1V9zmZdPRzSHCl1MWYwzh2D4PlWuOYX5ZU6Ig8JnmplfLorOxTouxUlRpdG6kcOQRSm8d53/ANp9&#10;QuP4z4RDX4rivjXD/sdDw7Xy006f4XyenBBaCxwc07ijYK+ZZcU8U3DIqaPYQnGcVKL2CK7GvZKL&#10;FWTjidlEDUOCm4srxsExfDeYT93ltpHw/wBE7PFTXmRJr0EuoyieGbGk2njdbO2r+9LVp4OElkj+&#10;F8kSVqjBZOWPDgacF1HC1QhSpmvj5Uhj8XEdYA/aQk3XuPZYMmGN9OT7M0RlZCTqULn1K0xE8Hkf&#10;2Vo6aaXwuy/WlsyuQ6/9M67407q8VXOxZ/IshBjZs0iYb16+ypN2/kCPL/aLLAymmvK/YFdfR4vg&#10;r0MepnToxfCbI0Sb6WPq+3F1+RW7qrYxqCe5t9HwsiOCSaMNMuvXC0EDUQ3YOHcE2N1g1GWDkovj&#10;v+fY3YsLUXXPb8j0UuEHtmfM3Wx2m2htkiqPz5XMWemlHbn/ACa3H17kZcMsdFC1jBHGG6I6B2aR&#10;R/spjmtOV7vuHSlt2IwYf3fLl8XW6LcVsQdr4q73O1lWnm64Lp5IjGm3YzLE3x4RjvLQ1u7BQ8Tb&#10;YH5bmkmM30vrX/X/AKWrdO6F3YYbmyZEl2w646du0ltEdtv1TVmvGoL7/mVeNX1MsOXlNex8UVtd&#10;GXnxXBrm+jBV88Em6pV8rG0033rb9yPj9Ni588cwbNjSMcZAfDcHAjjf+R+qVHG4fDNcck2mk0U9&#10;Lj+7YUznODnyv8xu/l/O/qmal9eRLskVjGrZkZYly85zYWlxC3Y3HHjuQmScpbGjlxDEbAz0aGrN&#10;il5jbLzVKhzp0n7PTG8sl9D8Lln1Ed7atfsUjwXPc90oJBa7gj3S4pKNLgYjXiBbG0HkDdcybTk2&#10;gZOxdDcqtMggciJri3WC4c+yusUmrogS6h1aLGjLYXB0/YVYb7lej8F/h6epksuoVQ/f/o5HiPic&#10;MCcMbuX7HmppXzSOklcXPcbJPdfRMeOOOKhBUkeSnOU5OUnbK1cqdSAAgg4oACAAUAdwgAIABUkA&#10;QAEAA2gAFAAKCAIAIcao7hZs2lx5eVuMhllDg4u07iyPzC42o0c8TtcG3HmUiTJwBs7b3WVTnHZM&#10;a0mWNEb+WgE9wtuPxCapSFS08ex6Zx3KTDIdSWMrIBWiMxEoFTogb2TVIU4i8kCYpFHEofAR2TFM&#10;W4FZic03pOyv1JlOlovgJGx4SckLGwkXFndq5ufT2bcWWiTXFq4ufSWdLFnouGSWjlcyencXuboZ&#10;Uw/fAO6X5LQ20yL8wEcrRjlOAqUExeScEcrdDP6meWETml90SnYRg0JTSUbCiMRnBdiZJBG6pkxk&#10;xmbeJkWBuudlxmmEjRjkBAWOUaHIn8lW6BorkbYNpkZtCpY0Z+TCDa3Yc7izHmwJozHsMbvZd3Bq&#10;LRxsuDpZNspAWtaloV5Nh1g7FPx6iyk8NC0+zrXVwytHPyrci3dakINbpXVHYpbDNvBfPdq4HjXg&#10;ePXReWG2Rfr8mdbw7xKWmahP8P7HomSMkYHscHNPBC+cZ9Pl083jyxpo9ZjyRyR6oO0Tv0KQXISx&#10;RzCnt3HB7hXhOUOAVoy+rYL5G+Iwl72jnuf6roaTURXwvYmjzUzTq8wII7rsRfoKlEhFPNjSCSNx&#10;BabDh2VpQjkXSym8TQjzOn57dOcDDIf/ANyMbO+Y7FZJYc+HfFuvRjVNSVMs/wArkxz42HL94xqs&#10;aXC1VauM/hyLpkWgnHjgaimgytmzlszRt4mzvr2KTKE8Xbb5DU0YH2gwmzzGPwneMG+JQI0P3rZw&#10;4N6dj6rpaPN0xu9uPmZ88Ot9KQhB0qOB/wC1gEksbi4F0mmzQ8lHeyLPotE9Q5L4XSfyv7/b8ysc&#10;Kg91de/fY9RjQY2Pq8oD6Dgxv7wAr9Vyck5z+hsSUXSJ5GZHDHKZntaAWjS48Xxfpv6qsMLk10oJ&#10;zUFbMY9fY6pYDG+SMuApxLaBO+17aRd9vzW9aKvhlw/f7mR6qNWuSjH+0Zdl5TMhjaDQ6ERh3n3r&#10;UBVm7sfJXloEoR6fv/j/ACVhrN2pDB+0eOIYXZDQMjdzGVqLQb0knjirrhK/kJdTUeC61cOm5cmp&#10;jZsedjZE2JG1zmi4g626ttifm4EfRZMmF4pRjN/X39B8c3XFuJzWSeBjgMyGuc2nnXZYed3Xf4Kb&#10;XVJ7UvfFF12i7KWQiLMmHjvOTLGfDLmk6GA1QPsXHb0q/VMc+qC2+FPf5v2inQlJq92HCy/Ew8dm&#10;TMx8ssQJkbQDnAeYN9ePSuFGXFU24Kkn+naysJ7K2X4w1SCGKJ8OOx5Ly4eZ9URfz9PQJWTZdUnc&#10;nx8i8Uzup+E6B0sll11GP1Rp+pSUV9yuSqD0TqUQAgyG7j4XV/NRrNNP8cGUi7NdzIfGE4cNHIr1&#10;WBSn09Fbl1wXhxcO4Hy3SOmgF5IMiUlviCKLs1nxH5lOjlxw3q38yjTZXD0eFt+JJM7ewNdAfkte&#10;LxV4pdSgn9RGXT9arqa+gJ+hYZjc8SyxkC9TiHD6rv6L+KdRlyLHLGnfpdnG1HguGMXJSr6mJkRY&#10;kURDJXSS+o4Xq8GXUZJ3OHTH9Ti5sWDHCoyuX6Ci3GMCAOQAEAcgAFAHIIBSCaBVIIoigg7hAAQA&#10;CgAIA6rQSkTay1RsuokxCasBLc1wxixsrkwxKCK0nsQufn02OSuOzHQclyITffMV1UXNHdcyeNwf&#10;xD074Pav5NJEZnZcSGqk+OQTKAQVohkESgS0gp6mKcSPhNKv1legkIo+4SpZ1EvHDZ33aO7GxUx1&#10;UWEtO0SGKBwruaZRQaIS49BZ544yGxm4iM9stYc2lRphnYhJKQdiufPB0m7Hmsh45HJS+g0KQDPf&#10;BU9BPUVPk91ZRBsUnl906MRMpFMWXpcN1eWO0K66ZtYGa1wG6w5sJpx5DZx8oGt1gyYjXGRoRzAj&#10;lZJQaGosJBGyolQCs7L4CfjlRScTPmhJuwt2LN08HPy4bFvBLVp/mGzMsFEdJ/dWnT599xeXDSHm&#10;dGyp4wS1sd/xmvy5W/8A13Sad1KVv5GJ+GZsnCGYPs4A0eNl0fRjL/M0kZf4uxL/APODf6F4eBS/&#10;qkPQdGwYdzG+U+rz+gXI1P8AFOsybY6ivzZuw+DYIfi3GxGxjNMTGxgcBraC4WfVZdRPrzScmdPF&#10;ihiXTBUioPo6XU2T07FVcdrW6HEvE7HY+hVejuiaIu1Hag5vcd1aNL5MBGbp0L5XSOZ4l8tJIP4r&#10;XDVSUem6JpGbndHABkwy7bcxu5Hy9Vsw63+nJ+ZRw9DBlhtxBbTu9f0XTjLYU4jXTH9SxHiSBsnh&#10;E+a2+U/3SNRHBlXTPn9S0FJGpl5uOIpXNyWm2u1sjjN8Xq02D6LLiwzTSa+7f6WMlNU0LQnIDgA1&#10;j2mDxWTBtMc4HYerb2PJ9uEyXR+tV3r+5aPXx8uexJjHGOETGN0rmgkFxJ9CQTz372obVvp4LLZJ&#10;PkXm6vgxv8FmR4ewAN03zOq7P1/BNhpcjXU17QqWohHazz/i5s8PiOkY902NqOieQAlrSOKomyP6&#10;7ro9OOLpKqfou7Oc5zkrb7erGjgTmTW3xDUD49Qe27cTbWlux2HDu112S/NjVP1Xr2+v9gcXd/IL&#10;uneCII4Wv8UPBd4PlbbWndpO7SLoN4NHY2oWbqty4+fz/dfMjpqq9+/QWxOmD7vI6JsGRJfhl0Vt&#10;sGgRz8DvNvySPfZmTN8STtLnf3ytvoisYbWt/f7P9yf3zLwxlNxbZNLIRrmOgNY1nl2OwcBQLdzs&#10;O5UPFjydLnul6ere/wBn68DI5Z476TX6Zn408+KZTfUBEY5G+ZgYQN9Q2qz7X7LFnwzjGSX4Lvt+&#10;htxZYya/5G1inIkx2vyA1sxBtrHFzR9aCwZOiMqjwaouVb8mc/FH3WAvgZE5luDGGw0kUa9dlqWX&#10;42k7IjFUrW6LsJkkEz4pJyWOaNIuw0Ac/M7/AEAVMrUoppERVNuxiXMwMV5kc50skYpjWA03b19f&#10;6pMcObIulbJ8lJSSZUIWaRM6LwZZSXeEDde5TOt/hTtLuCXc0cJ1B38N8dlkzKyUhqTJDAGgbuWa&#10;GG3foDQxGXaRq2rlJmlexATIxoJvYbk9lCg3sVZhda6k6ZogjNRnc+6+g/w34bHFi8+S3fB5fxnV&#10;ty8mL27mMvVHAOQByAOUEgUkAQB1KAo6t6RZKRa2KxwludDYwOfCQLURmTLGLuFFNTENUAqSAcIA&#10;CAAQgCTQqsskXxN3SpsfBD0MYrcLHOW5ojEL2Na73SJZktmMWOxSdrXW1wsLLLOn8LL+S+UbDzua&#10;XIjM7biQtOjMW4nBOjMW4EwaTo5RcsZMFPU7EuFBGxWTPFrc0Ymi1tEbrmTzvGzWsakibRXCbj1t&#10;9yksBGU7Fb8epszTwmXmcFMlktC1CjIlFFY8rQ+CFnmlnRriyoyEd1bpLWVSTkDlWUCHMRnnO+6f&#10;GAmUhGScg7FOURLZPG6k+NwAKieBNExyNHoMHqj3gWufl06Rtx5jfw8suAsrnZcVG2E7NWCTUAsM&#10;40NTGNGpJ6qBlb4PZMjkFuIrLB6BOjkF9AqWGN+oXY3FLVjnuKyY9h5nVJWxajI8+0jB/MJeTBhc&#10;qeNX8m/2IgpValt9BvG6nDIweNM1rzyADQXOzaSSl8EdjRHguflta0mOWJw+e6thw438OWLXzXv+&#10;5ElPmNAZmsPxscB/ENx+X9E/J4bjq8OVP5PZ/wCP1FLLkTqcH9t0WSwsyIhpd7tcOy58ZywzpmhS&#10;FCcmEaZ4xLH/ABBPSxzdwdMsmWRyNfvFJv8Awv8A6qkoNfiX5FvqXWap7Ck0v6WH0AdJ7181O4bl&#10;GRhY2S7VkQRyO/iI3TceoyY1UG0Q4r0MvqOIRHNjRObFE4CnN02D7tdsV0NPm6mpy3f3/dBKNxaW&#10;xh40GrIgmgxtbhFLWQW6TraS0tI5ANk1Z/JdHJOouMnW62+T3v7fQVFOUlJLenv8zXY6ZkBkyCGu&#10;MAL2ECmOokm+/I/BYmouVR9fzRpXVXU/QwMzqDs3qMGHqj8J8Qc2SNxPmaQSQG2RsTtfFLpYsCxY&#10;3Pvf7/XYw5M7lJQTFOnY3UI8RzJGyulx5mhoLpQTok32qu5+V/i7LPE5WuGvl3Rmgp9P0+vqamNi&#10;zQ4cP7N5fFqAJdMNIIddbV6cj0WWeSMpvfn6fL5l1aiv+xnQ57nOkvW404tGousH6Ov0NO91S0lS&#10;9/4+vBVv19+/zOkD3Rh3mogMBbuHe1k12Ncm7HZEaTr379ePUjrZztMdCQstrTeglvaztsQCPMDw&#10;KNI3fHv3w/UtaXPv32Mzq+NIZvE0a2RtIoE6Xkgaga3Ftrj3ulp081Vev6f+MpkTuxGWKXDnZhdO&#10;nZHNZme4N1ayBXa62Nbnkg7WnKUckXPIrXBC6oPpg9+Tc6fleD08wTZnhdQI8aUSObRN1qdzsaHF&#10;crBmxdWTqUbhwq/sb8U0oVdSH4tboIskxRyZTY6Bh2Dhd7E/93WWVKThdR+ZqV11cssyMcMiGNFj&#10;gxT+JqdrrSTvZ772VWE7fXKW6r39gcUvhS2Ow4YDCwGGvBIbGzagfYD0/RGWc1J0+eQUEltwSynu&#10;MhDW3x4kg4HtajHFJb/Zf3KPksx5NqZyTsAq5I+pKLtbb1ucNuB7pdPhAxrFfLlRuoABhqyefeln&#10;yqGJq+4vqE+pTzRnwSxzGnku/eWvSYY5GnHdisk0lbMad2qVxBX07S4vKwxh6I8JqMnmZZS9WVp4&#10;kCAOQB1IA7hABa2+FDZKRcyG+yU50OUCxuKb4VXlLrENRY5A3CzymOjCicuMCw7KiyblnDYxp2aX&#10;nsuhjlaMGSNMqTBZyCCJQByALGbndLkNiNRMuiEiUh8Yj8I8vusmT1RpgiE7QRqHK5WonvaNmOGw&#10;rI2zuufPLuaFjNAu3WaMze4gBTlMo4kwmKZVxJtV1Mp0lrGgq3mtEdCZIx+6u9RaplVhp2gVQXM1&#10;FM1Y7QPELVzk2nsaatFUk1rZhztciJ4xLIfdrfDNaM0oGbNW6iWS9i0ICco9FER1UKSmk6JVicz6&#10;TYoVJiE8nunxQpsSleSnJFC7Ei1uFqk5UTFHpOm4oOmxsudmyUa8cT0eJi1VcLm5MhsgqNnFioDZ&#10;c7LMeh9jKCxSmTZz2bIjIBScAArVjYUZ0x3WyBSStEBM+NpDSK9CAQtMI45v40ZJucPwsqZ1MQOq&#10;vC9NItp+h4+i0T8Ojkj8Lv6/5M613Q6yIci6vC9tTQxPadiWhczJoMmN7Npm7HnhkVxdlX3mBkn7&#10;B/kPZ2xCt5U3H41uNU0aOHmho0n4fUdlizadvdcl9maDJGSNtjgQsUouLplaorlxYpDZbR9Rsrxz&#10;TjtZKbRHwZGimTu9g4Aq3mRf4olrRRKOoNNR+A4etUU2H8u+bDYUyv8AMgWlszdN+dumtvmBwtGL&#10;+X9PoWr0MifOHiSs0yieBmpsmRqEbgCLAuvQbn+L0XRjhpJ7U+y59/4FPJu0tmvyGZI44s8a5XNk&#10;Yx1sBoPaXDzEeoPf3SVKUsey2v8AL2h9R67vcV6pnjHxcrUAdtLdA1aQdvML9e/Cdp8HVKPv8hOb&#10;L0RdmVgudmGKeVsrGsYWDS4vA2pzaYBW1Eb7rZlSx3Ff4+nP5cGCMnLd+/Xg0mQQeG4BgsuBL2Bv&#10;JHpfsHep3CzOcr/99/IZtXv38y+GBs8zdLCxz/VjXUSb2oi+TuN9wVVycVXPv6e9yjdk8WNseqSW&#10;J3ibNIYSQf8AbZo89zfF3wq5G38Kfv190LjXLHIsKV8smt0WoN87my1pvttR7e3tyUt5I0q/b/Pv&#10;9Cyi7Fo4YyR4LNJA1O0NIFg2OeKNVqPcbUmOT7v379P3ISRVJG1r/hDopRvwHEXZvV23P8z6KU21&#10;8177e/T1LKkZnUII2tOdLG64oSyKKg8WRweG8itr/ktGGbf+2ny93x/l/sRJL8bMvJ6ZEwE4zHzx&#10;wuEYeHDS4up1HS2zW1C6WqGdv8Wze/5bd3+fcjoS43S/9PT4ecx2p2O0uw2MABAJcHXsA0DYVS5W&#10;XC1tL8X6fmdPHkUla4GMhlOeWtLi8hhcJNNCiLHbZKg9lfb5DmvQlDlRxSubK5/hVZGmux3B5NnY&#10;/RRPFKcbjyVbqwO6j07LDcWHxgXEBrQ2qPuoWnz435kqF9a4JspjRHjgGZ213dD1US3fVPhEp7Cs&#10;ofFMWOeHVwRwU+NSjaRRtjMGQ+MWx5HrR7pM8SlyiLFs7JdIGAk6tzuvVeAeGwjHz5L6HnPGNdK/&#10;Jh9xFepPOnIA5AHIACAO4QBdA3UQlzdDcas1cbGsWQsU5myMBxsLG9lmlmo0RxAcGjYJfnJl/KaK&#10;iQD7KOvcOjYx+oxaZCurp52jnZ4CNUtRjAQgAUgCTWFx4UN0SlY3j45cRsVnyZKNOPGPMxjGbKyS&#10;yI0qFF4poNJE8lIdCJQ7cbLiajJuzoY4lTmagubKe5rjEOs2VRNo1OJNr1dTKOJa1yuplHEsBToz&#10;KOJJryOCnLdC3sWCXbdLeN9iykd4gVJYXJEqaRW/cbLJLTNPYdHKKTOLQVCxSXKLeYhCZziU+Kop&#10;sxd/umIkWlTIkMTm7p8RcjOyDytERMhCXkp8RTFZBumIrRodOqwkZS8D1fTQKauVnNuM9Bi1QXMy&#10;WaompA4BYciYxDTXillcWSRkkAHKtCDJMzKnFm3AAckmgFvxYyG6E3PidxNGfk6/5LSoyXYp1x9S&#10;hk0Mkmguc0cXVpjhKKsS5Rk6OnwcSX4ppB8gAm49XlhwhM9Hjnyzoen4kXEspHoXf/5V8niGacem&#10;UV7+5GLQYscuqMmNQ4OM7iN7/lqWCeea70blCJz4I8eUhgMZ5o2ChZHNb7lkkuC+GeRhtr/wISp4&#10;4yVNDFuPw5oIqXyn1A2WOena/CQ4eheJmH4ZGH2tJ8uS7EVRCWeKIEyyMaB7q0MU5OooBGfLhyoX&#10;sidOGjbWy2/gQQf+hbMWCeKScqD5GNG7xpMiOeQSMkkDGtEuppBb8LhvTiCeOefVdKS6UnFVS9K7&#10;8r1REHbcZD2I90uKJMjHdDIGuDowdThRrY97q1lyLpn0wdobFvpuSo87mSNzc3JikiyGxTtb5ZWH&#10;S8t4aGg088XfAJPZdXHF4scWmrXp8/2+Xqc/M1OTTXv+4xBEIoI4hK58cbNLfMCKFVxTBttf0KXK&#10;Vybqm/f1+dfdFKSVdvf2HMWKEt0ue9rWbMYxhbtz5QCLArgDY2lTlLle/r/6Qkqqy6Nry4te0tiP&#10;cig7f0cyh3P4BLbSVrn36P3yVT3p8e/kThgj1vD3wuafI6mgl7e1kUOBxX17o6265Xf6P38yKW4w&#10;fCdAW5OOJoXUJC14DGi723G1t/n6hWjPpTUee3r/AO7kVfPAIntaI24wdLjtILY4HBoHoebNbb2B&#10;sPmluLafVs/V+/7WWTS44BJANLXRuc2Mg017wBt21ckd7JI9QeCdVc+/t/4/mTV8CuViiJ4eWh0p&#10;pxe1oIsnu4tPqdxQ24CZGT4vb32tfrZKVfUyOoYkE7I43eaESanyOcKO1AHU6/f0ruFqxZJRbff0&#10;9oJRTVe/3IdHggm6pkZmOKhxwIowx7t2tFbWa07E87KdTKUcSxy5e/vuO0yj1Oa7Gzi4ryJZntjE&#10;0250AhrgOL91gyZEqiuEboJpNvlleoF8fi47vEcWlsfxBpAv4gP/ALV0mk+l7b+6Kver5ZOGDGa1&#10;uWY3GZlOa34QAO5H9VWc5t+XexVxXJodQfWEcjp9aXAA6G788fmsmBf7nl5uxWTaWwrlQSNxoHSu&#10;87WgOZXwj+q0YskXNqPBEuChjhpcSdm8rdpdLLUZVjiZNVqI4MbmxaR2txcV77FijigoR4R4nLke&#10;STnLlkUwWcgDvkgCTYyVVuiyjZL7u+tgo60W8tgbC8ndpUuSIUGO4WLbxsVnyz2NGLHubjYRG2mh&#10;cvNmrY6WPEQOx3WHJPq4NMY0Vyjaws3mtMd0WhRziFojlFOAtmM8SKxyF1tLlTOdqMZkuaQaXVi9&#10;jlyjTJBhpQ5EqIHMpCkDgX48WohLySobjgbOLAI2XS5+bJSN2KFlkrdthsubPNZtjioTfsSsk80o&#10;jY40yNWLCwZsvUaIQoLQscmaIoQEu/K0dI8tY9UaCi5r/dV3RDiWNerxnQuUSwOWqExMohBWiLFN&#10;B1UmJFGzi/ZX8pMp10LykFVeJE9bFZGHmkqUIloyYnMKSHGh8ZCUrqV4otYlMeU+KKNiMu9p0RTE&#10;5GpyZRoVlFcJiKsjBlGB+/CmUOpFeqjf6d1pjaBcFhy6VsdDPR6HE6zE4Dzhc7JpJehqjnRqQdUj&#10;2p4WOelfoPjlQ23qTCNnBIemY1TRXLnh2wcrR09E9ZFjfFsEWDsQrN9JPIpN0JofriDzGeWNIsfK&#10;+U6Gu2qXJmnpldxI4PS5CXHTEaNBsmpp/srZtVFev2opDFuaTcBsLQ/Ix4423WoTPr+ax/zHW6hK&#10;39EaFBdxmKPCAGw+sjv1SZSze0hiSQ4x8AaAJA0dvOsrjkfK/QudNjx5DfjsjgohlljfACMmE5jq&#10;cGkerXBa451JbEo77s4DaUD2KnzV6F0SjxSR+1LSPQKks1fhLWRbhYzZLeXV6atgpefI1siK9Bfq&#10;WNAWiOHU1gt+lgveqsDeueU7TZZ8z5KuIniM/bF7Tohq2xlg3I/eB/rfAWjLL4a7+9i0VTvsRzcl&#10;s+PUZb9zdEJPF1OB2dsK5Da5O2ynFjcJb/iuq+37+gucupX2MvFaDkPyponslfZ8xrQDQGmrsuIA&#10;sbt/nsn+FQi9l7/T9TG2nJyfv/0eZG2N7GtDI3xg6WgguaDyGitgK3IBB+fCXK03zfv/AMT4KtVs&#10;XxNALm251geIAKDqHB31dh8XYpcnw/y98fl3Kevv39ycYBljDYMR0RFiRjW2PTygd96N9lDdJ23f&#10;p/3/AGF1vwqGGTyySOGzy03przb7k7u2G3+7jbZUcEl6e/p/gnqd0PAvAI1jWdXLaB/hs9v77eqT&#10;8LW/AxJoryK0aaMjhQYJNga7gDb5UPmrxrt+nv8AcGLSRZEsEfiwNkI8xDy1zW7/ACNkc/T6K6lG&#10;EtnXv6orTkt0J6WNLS7Cihka4gRtIJo89gWk77cG0221Sla9fd3+5KSvihfJcx0Mpc95a0Oa7SSN&#10;Lap24Lhx5QCNirwTUlXv07L67FrVGR0xzh1J0L8VgwcuMEQ6PI0ir7VdbmqB2WvOv9vqUvij37+/&#10;1J07+Nxa2fY9H0vJDunOa7RcdsAYxzKA42O65eoxVlTXf6M6OJ9UfaFcj9q9rzI9xka6LVHL5WDf&#10;zUbF8Wnw+FVXG+69/YhxvdMnkZsMXT3wxjzu2dW919AqwwyllUn2InJdJHpOVIzfxDG29yOynU4o&#10;y2qxMZWavUJGyiQtdse6z+H4OrLDHLuyupm8eKUl2RjFxDQ0E1f4r6Rp9Li06rGqPDZ9Tkzu5sit&#10;Ig75KABYc15YQS3tfdV61wi3R3exOMHazupZEVuOwxWkykaIRNGCAbbLPKRojEbZhxAWWpE83SOj&#10;iTLWwxsNtasstWh8dOWAeq5+bL1OzXCFIpmbslQyb0y8o9xV7jRCpnh3RbHLsxVx8xSMebsy8ody&#10;HB9u66emzdLMebHaEsjGqS2jyld7Hm+E5GTFuEY4A5VZZiY4iMkNNsKYZdyJYy3BbbwFbI9gxo1+&#10;G0Fy9RLsdDDEIotori5puDOjjimhTIiHIWd51JUX8uhZgLXV2KyyY5IuaxKbLpHnY5b7rqOJCkMs&#10;kSnEumWtlruqOJNlzJLVHEnkuY9WhKmKnEsDtlrhIzSREuWqEhEkC3FP61QqmSAa34kuTsstiuQa&#10;hsNkmTSGIz8oUCkNjEjMm5KvEuKS8J0SrFHjlNRQWkamJlaE5xQKbEpIzpk9CZFLSQdjSsLsahy5&#10;4/heUtwiyVJofg6xOzkpMtPFjY5WjTw+sTyuDGNc9x7AWs89LEfHO1ybeBkyl4M40+g7n6LLk0+1&#10;RLrXY48s1W9Y8AeXFefd50/kkPw3q/FIo/FWvwxJ/wDiDIcdMTMe/Rrw534X+iF4VhXNsVLxPO+E&#10;kQPXMpsoJLNXFFoCu/D8Dj00KXiGe7bKD9tnNe7Ez+lCQk1qheaI9dJH6rK/BUn148lfX/Jtx+Jd&#10;W0o/kekgjjngZNibxvFhkjS0/wBfxXKnOUJOGTleh1YNSVosGI2jTCx3oRt+So879bRdFbpnwGnR&#10;6T6q6hHJumWsi2WWR/kDj8grOEYrcLL2xyAW9kh/BJc48JonqRTI6Zjqax/1Yf0TYqDW7/Ut1Isj&#10;kmDf2kex5BB/UJcow/pYbMz858v3xgjfG3HDdXhttr9d9iOR6iuy14Ix8v4vxevKr3wVcXfOwnh+&#10;TIdUjS+eQucY2FsZrYVvV1+NWtOXePGyX3IglGX1I5WQ9uLNl4umWdrSGNElcGr2/wC7KccF1rHL&#10;ZfQMkn0uUdzL6YcVsOrCpjrMlxOJANeZ9m3B25Au2/mtebrup8cb/ovSvWqZgj0pfD7+ZokHQxpY&#10;BE4DyvDnH1rbUDXOxFmws/d+vv6c8BLglpLmOjcxztTSNEuqr/3bb7Hv6gdlFpO1+lfp7+Yp77DL&#10;dT3lsVsGwqMC6Hq79Bv77pWyVy3+v+Pf0De6RNrS643h8gL9y5x3PO55225JrjsobrdbEKPYLJJC&#10;4tbLpkA3aTsDuBxxx7/ooaVcbe/fYvF9u5fjvkY1vh2Q+g5wLqH10mh+AUOMW99q9+v+QUmlRHOZ&#10;HOPO3xXUdnDgEcgkOv8AuphJwfp7+xLVmdM4siMZe8xA6WjxnVXyJaO3HblPird1v9P/AH8yOFXv&#10;+wsCDIJNce2kaqF16A80OdyQ7i902tq9+39LRMau/fv9zHbjzZHWxBYjbFUkIDix7dzvp7XyeFrc&#10;4wwdXN891+fy+4Yo9WWn24N+EzgNuQiNsumtBbqG29PHffj2+S50+j03r3wdKDlLcqZI2Kgxpc3a&#10;ZohcRfm3cSB2snlXcW+fpv8AQhyVVEzes9Yjj/YEzTSSuNPLdJbuNiKG5PfcLVp9M38Wyoy5syj8&#10;I301uvC0kkEu59EnM6nZEPwh61nS9JiOOSx+SKcATs5l8/oraCPmZFmhsl+5n12ZLE8b5ZqdIxoe&#10;q9Miy43FrnWHNvghdmXi+fFLplTOGtBjmrRHqeAcXGc+GSIyj4WvfyE3D4xlyy6VFC8mgx41bYhD&#10;BLK39q9rieWR/CPb1K6XnQr/AHZ/ZGXolf8Atx+7LjjGNgDA0VsGgVS0Y8sWqitvyFTxy5k9wtY5&#10;rhbSmtook0x/GHGyzzNMDVx+yzSNMRs7BY86bRpxNJnA7bLkZW0b4Uc40EhTYyilzxwVE+LRMfQV&#10;mDb2KUtV/TIs8PdCkoIKzOSU7Q1R+EgVuhlozygVvdQ9l1MGq2owZsArLKQ7lWy59ysMdFkEhcaP&#10;CMOpp7kzwWh7HxmtOoFdDz4tGTyWmNWCVy9Vk9DfgjSISksFgrlZcimqZtjHpFjkAkgrnuFO0ao0&#10;0RYQXUUPgmMS8NAIIS2y1UeKil9135RMikNRy7cpLiMTL2Se6W4l0y9j0txLWMRuS2iGMNcmQYiS&#10;OcRytEclCXEj4hGzVZ50ivlsk1tm3Gyky1L7F1i9TpHgCgd/QJfmtl+hIQyeDatGVk9NGbI2zwtC&#10;YUVOxnuFkbKyyJB0MWkxy0cJsZlXChSSMpqYuhLJi2ToSKSRmZEVJ8WZ5IXDKTLFDGNiTZLqiZYH&#10;JOwHzKq5JFW0uTSgwun4zmnKnbNIOWNNN/v+SW5SfAp5X2G4erY8Y8CODw4u/hSAX71W/wCKq4N7&#10;sW7fLIHrDR5dJER2cWu1OA+VI8sKOZOxzNWP4bmd9A4+nKhx9SOlo1+hdIyOunXQbhBxa+TTZsdg&#10;PqsGt1sNIq/q9DZpdFLO74R7jB6Dh4sbWFmROW8OncHV8vZeey+K55vaSX0Ozj0GGHKv6mlDC3Hb&#10;pghDB6NpqwTyyyO5y/c1xjGKqKonbyd4j/8AIJdL1Lpkg4Dnb2KrXoFBIBFFoIUJtcAcAAKGw9KQ&#10;2+4HEe4RYWRI9wpJsFf7igmzL6rk4hjc10kTpWCxqN6T/VdDSYsqadNJkoxMprsjOikhlvFhJJYQ&#10;BUmoEEGvmPcLp430Y2pL4n+1B0OUk72RblSvdjSCJroMzdrXEb7HkGtgfl39lXHFKSveJMrknWzE&#10;sGaUQRNzo42Txvc4Pu7a0arqwRbjfYUtGWK6m4PZ/wB9vpwYlaVSW/8Agtk1B5f4duNC3NJd8Ovf&#10;yHe/f+Soqqr98epSXr79fQsxx4ZaCwhwG7iADfbsO5J7fyUT39/9sX00xgVE06XHw2nh17dxueT3&#10;5O5tK/Fzz798cA9lsGUFzXxPe4MDT23Pb9PT+iI0mmkUlfB0d+DGJSSA0WLBHat/p6KX+J0EbpWW&#10;6mMcWt0FhPu3k7bjfckb+/PrTd7suttiDiCbLXY7jZrVZbxe4rt2J3q91Kfpv799vyLdNfIXcCA6&#10;RrgwkbOaaHNburb66rugmKuPf5f+epPbYqb/AKTiA1rw0cy+UsHfS6vKLNbWCrvn/rv9V3ZZLa/f&#10;/hkxaIuufe5I3FrG0+fImH7MuJDQ7y99qo8Xa1St4PLT+yXNc1v7ZXHUcvU/zNyJ0njTMkdM+ST9&#10;o1/LGkbUD67DnY/isEkulNbJbfM6MdpNepn5WacaK2GNnhnULYCNNd+7d/RaceLre/f399imSVL0&#10;o8fLlz5GaC4Fz3EW6jpHyXYjjjCGxypZJSke06S18MBjkJ1h17juuLqGpStcG7HFqO5Z9ssB+V0+&#10;GZ0LfvELSNjvR4r6qnheaMJyinszFrsMppSiuDF+zeT1CDDlgZG9ha/mW2taaXoI6P8AmZdUePU4&#10;2TM8Oz5NVsWt5nklEzrrVsQD7DddLF4fhiquzFPUZOR+IOfQuh6DYLTHDjxfhRXqnPlmph4OoAkb&#10;Jc8o+GMeHTYSON1meqSfI9ae+wR05jTbVK1MX3I8hon92LeFPWmHQ0HS4DcKsqZaNorfqYbC5+ox&#10;I2YpsrdNQ3XHyfAzbF9RQ6Zp77qqzRaos4NCs04HdZcuNN2h2OdbModktPCosbQzqRW+axstMV8J&#10;lctyoyHumQyOJSUbKni02Wa0LUKZdigAhZ/NcR3QmasVaVrxakVLEQkdR2TpzUkLUaZVLLQ3XKyx&#10;aexsxu9hObc6goj6DqJRPOxtVlEsmNRyJDiWs+fQz+69JKBzIyHYpvdJlEapDcT7ISpIamNxlJkh&#10;iY1G5JaBlzXKu5TYLjtyo3DYiHBqmmVCZHHjYeqjpCyt8rW7N3PqrqLZXqoqEMk542VnNQJimxmL&#10;pwG5aUmWoNEcYZcUBtBqI5RjgZuVi0DstWPIKlAyciPSTstkGZpIzsloAT4MVIzZm2VpizPIniY2&#10;DK15y8x+O9pFNEJfqHejex+e3upcmuEJYMqf9kI4WtixwTQD7J9/mpjyZZJ3uJGCZwD4YXFo76bt&#10;X6ktmyF8yUj8jRTsJjf9wiIP5IuPqTsLljrFNeD6EK1kkWl8Tw5pcxzTsRsQp2YGz0X7SZ3S5y+H&#10;IczWbdQtrv8Ak3g/kfdY9TocWojU1Y3FmnhdwZ7Lp3+JcYOjqeHt/wCbjHY/+08fiuDn/h3vhl9n&#10;/k6WPxNcTRoZH+JHRWxE48WVLJWzSwNH42s0P4e1DfxtJDX4jiXBf0n7b9P6q1scZGPlk0IZjWr5&#10;Hg/LlUz+C5cDt7x9UOwa3Fl24Zqsz3B/7WIbc1yFkelVfCzbZeeoRhtMjdfuNkpaWV7sKK2Zsl/C&#10;DfairvTx9S1DkUjnC3xhn/utZZxSdRdlWgPcT8LT8+EKK7lkvUpkdqBY543/AHQf6J0VTtIskhHJ&#10;xIGRmX7q55ZuDXHbg8rVizTcunqol0zGxsaY5bXiBghm1SPeSdWrbeuKI9O4XRyZI9FXutvsUjBx&#10;ltw/3LpnvbC44bw8vl0Oc558jbp1cd/SqO6pFJyrJ2V/4LS3Xw9zHixRD4UmETkYb2mFrHkBtueN&#10;Wpxo1QNUew3Nrc8jlantJb/ptsYZYq3huuB8OhlIdjPaYHAuAYLDrcAD5XV2Kz/FFfFz/wBX3RDp&#10;/h4LGta5p8NxO/lDiW9yeCXG9vRQ3XPv9EVa2LWCOqYLc2nAEitiNtr9Aqu+WUcVwiDB4cby6gWA&#10;cGwfLzsN+XKXu9ve5TgIc1rviBcDzZNjbf0utJ/FRTr379SFsTfIDH4cdCMNLXDlvttx39tiqqO9&#10;vn9ff+C/yBYYQWvc14N7A2a/Ant6qeeffv7ElUjQ6pHOLiSNiABfY+bg7Dt2PdXTrZe/y/z+hau5&#10;U1hZG/xJX+Z7XbtLxq2ok15nbbAbHghWcrapf2/8Xr3RKjtuzOh0s6llyS40jmAjTF4TXAgitR0t&#10;qzvQO4o7LRK3jiov73+m74/cnCvjbaNkNmazxA9gbp8pLSCONjVdliuLdUdDejMy3jLjdNiTvcQT&#10;G5wOp5JNaau6+fotWNeW+ma+fy+oiTjOPwMU6J09mB1BkuXDLK2MhzyGnyni/wAQm6rK8uJxxtJv&#10;gTjwqDtmzDMzJ6k+3HRJLdnmrWKUHjxfNIdZ6fIjw8nE0zSNfHVaid1xMcs2PJcVTCrRhfc4C4Ys&#10;9SwOOqJ7x8N7WQvQ6LWyxZFN8d0ZNXpVmxuPfsxaaKTHmdFK3S9hoj0XvceSGSClB2meLnCUJOMu&#10;UPYABc1Kyj8R6KEBsYpcvPOkdLDGxhnC4+XI0zoQgWUCkrU0XeM7QE2OqfqUeFHGO05at+pTyEUy&#10;wWCh5+oFioyc+NzLICy5YqQyLcTEfmBjy1zq+axPA0OWZFbspjh8QUrG0T1xIBwcdipaoOqy6Nqo&#10;3RPTZe2K+yW5DFE4wV2ULIDgR8IjhT1lXAuikkZ8lH0CmXGRrxvsVPnSRXy0yiQKXlciYwoXkNbK&#10;YobZU2SnK7iRY1E/ikmUS8WfNI5KA3Xp3E5CY5BkGxukygMjI1cWS6WWaNEGacI4WaQ5DTAktksu&#10;YFVyK0TIFKlk0UvFK6KMqc5x2V0kLbLsXHMjgSCqZMnSiYRs2cfGa0AUudkytmyEUhtsG3CzvIOS&#10;ISY4o0N1aOVlqM3LxNjYWzFmKyiea6lj6SaC62CdmPJEwsna7W6BlkIPF2tCM8hd7d1dMS0RNtBo&#10;kKSjRCOSQOtr3A+xUtIEjV6a6Z0g/aPO/wDEs+Wkh+OKPZdNgiexvjRMf/yba4ufJOL+F0dHHhxt&#10;bo1mdD6Tkt/bYMRvmrH8lglrtTB/DMd/KYH/AElE/wBivs9ICRiOZ/xkP6qYeMaxd7+xR+H4H2Mf&#10;N+xPRmX4T8lh/wCYP6Lfi8W1D5SFS8Nw9mzEy/snjMvwcmQfMLo4/EJPlGTJoVHhkYPsNmzOB+8R&#10;Rx/xPO9fIKJ+LYodm2Vh4dkk/ke56P0/Kx8cQZvUBllopshZTgPQmzf81wdTqMcpdWOHT7+h2cGK&#10;cI9MpWaP3NwPlkbp72snnruh9DEbGx7NN+rikyblyWLNTz/psLj6nYJfTFfiZGwPBlk/1X0P4W/1&#10;R5kI/gQdSXBbHEyMUxtJUpuXJVuwyPbGxz3GmjlEYuTpAjzMs87cvXK2aNr3hvgsGpgF3rJ9eNh+&#10;i7sMcPLqNOlz3+hfdSRf4bAS5jXEg0RQo2bJ2KX1PhjUI5GPpbkteJcmCVoYIg7y2TR5455WiGS+&#10;lrZrv7/YTkhs9r+QpBHC1obkYbIHeIIGgQR+chp4HI3sXxTbT5ylfwyva+Xtv7/OjH0pcquwzGQY&#10;m2Q0DQ7YAAbFv7vlHHcpb5/P/Pff8gZYxj5ImyucXPoGiCN6HevUcqraT6V7/Uq4tq2cC1r/ABGm&#10;we7d731bb+5RvVe/Qo0kyGlp1UY2saBR1UCNW38rG/ram2iOldiN6GioyxzN6dsWj9OfkbVue/v3&#10;9wqiZp0WmElzb1EADT62asA/qqrZ3L3+zL1tsBhcJGUfDOx9SRtv5W/I/MD1Uuqff382WS3FupZE&#10;eK4u0yOnd8DSNLy03r+PVbhQNADnZMwwc18v0+XFbETl0/UzenwjBDWZMkWKx5ErDHKA27pzaJ37&#10;c3x2K05peZvBXW3H5Mtggsf43Xpub/UWyW4xa2yNZ5HG2tB7fLfsudga78fqb5q1sKY8c2SxjhHc&#10;jzqkZGRWtu136fO06co47Tey9fRi0m6bW56HAxnYuH5mMbMb3oX+S5ObMsmTZ7Fqo8tOwNyXloLd&#10;+F24P4VZnfIzgDz999krNwTHk3pMOJ+O2TS5k0bdj8t6XLjmlGfT2ZdruVziPOjHjOEeS0U1/DXD&#10;0Pp816DwrxSWkaxT3h+q/wCjj+I+HLP/ALkPxfuK44kxZtEjS0jsV67rhmh1Qdo86oyxS6ZKmegx&#10;5myRAj8FzdTjbWx0cE0MtkaO64maDOjCSJiVvqubki0aotEmyD1SOtovSLA/3UrMw6APeFdagr5Y&#10;jlhr2kJsdRZV4zzHU8JrnkgK6zbi/JM8YRBtqv5yI8loYhhLeQlSmmMjGh2JgSJSHRiNsi9FnlMY&#10;olnhbcKnWWoiYVZTDpIGIhWUyriQcylZSK9JW7ZXRWqKJWB3zTIugE3sLSnJlWMQE7Jc0XifMIpL&#10;oBenaOQjRxWEkJE2MijaxIyKWPIzTBGvjs2CxzZoQ4xqQ2WLKVSoQ1RZDJCOx7I6qK0R8AWp6yOk&#10;cxmBvCz5HYyCo0oAsORmiI0G7LK2XAQEJlkxTKZbSteGRJ53qUA0u27LraeYnJHY8f1FumUhdrE7&#10;RzcipiBFbLQZ2ipwVkUaKJBsroW0GCEmtlEpFoxPR9Gw/KHELn6jKa8OM9XgQHb0XIzZEb4RNqIa&#10;GrmzdsejpZabSIw3JMvKc5xIC3Y0kLkZs8e261wkZ5o1eiZz4wMeWN5j/dkaDbfn7LDrNOpfHF7+&#10;gzFJr4Xwbngxy+bUHe9BcvzJQ2o02WthAbXASnNt2R1EhGxu9fiocmwtskKPBVSpx+SCSDyGN1PI&#10;ACtFNukSvkIS5rDISf8ASZu1oG7ytkNO1Gu7/QaoUjGzvvE+SJsjDLQGExkX5fq3ddHB0Qh0wl9f&#10;bI2JtkaC8M114oscBvccb9rPzQ4vb6FrXDINe3JDXwyubG9odYBbvveq/pttwpp49pLde9iV8StP&#10;YQhxxixR4+Q4sEdNgn/fc92qzfY1XYd1plk625Q78rtSoz+WopRlx2YMM/5fFIx2puPgtbo0anPD&#10;RRIJJA1URsB3U5P91prmV+len1r7iFHy00+EORsfE52ppZZIc/TRDvibfFtPFmr29kmTUvf2dfNE&#10;pNAd8Wktc1t6QNJYCf4Tfwuu63qvylev/f3+a9fmUavb3/6RPhuLQHh5LjRDa1diQ36jbuN1O69+&#10;/wA+wKKC1pDT4DCXxjy0yg27A7am38iFDe/xd/f0YdPp7/uQfLExjppXVIHBhc0aiC4mg4sIIHA8&#10;w7qyjJvpXHvi7X5MnZb+/wBBTImzp8h0MUzGxsaYy54laYn6b3DqG90Pp67NhHFCPU1u9+26+3p3&#10;Kvrk6jx9yIwZTk4mR1BkcMMdyS1v4Th31EkkHv8AT3R58emUMW7ey+f242GrA01LJwh7GxcUQluM&#10;8+BK7W1oFijudj2PNeptInlydXxco1xhDp+HgsdNPLG1rpmvB8sgYw83se9bVaooQi7Sr0JVrlmj&#10;0jp8EcbcmI2111pJoCz/APX0WPV6mTflsqmlsjRnxpnt/ZSGj+67hY8eaEX8SKuR5/7Q4Zxpo5AL&#10;bIKPzC62hzrJFx9BUiHR8czTsAa4C9zXAV9VlUINsmHqbmRIY8p7f3PT6Lm4o9WNPuXsWEYc3yEH&#10;tR4Kd1U9yKshK10UYD2Hwxw076fk79Cun4f4lPBKk7Xvsc/V6OGZbrcuxHEN1xODox34r5+i9ZDU&#10;Ys8OqLODLDPFKmWuyQWCRjgWEWCDsQsOeETVim6KP8wYJTH4o1AWR6Bc3JhT3NMcyTqyzG6m2UOM&#10;b9QaavssmTT0Px51JWi4dViboBkb5zTd+fks70kt9uBq1ENt+SybqcETLmlbGDxZq0j+UySfwou9&#10;Rjh+Ji2ZmxQvaySQNc4gNb3P0UY9Llkm0tkE9RjhJRb3YlPJZonf07pkcckuqi/XC+m9ypgFgbK0&#10;oyS6uxKlFy6b3GmQghZ3NoZ0ImIAFXzA6KLGN0qrdkpUXtFpLZYloUdQEXMUqRFC8jKtOjIhoWkb&#10;SdFlGih6airRRIAeUxFQR7FTImJ8ww2E0SvTTZyIo38GHjZYskjRCJvYkFAbLBkmaoxNKKKgNlll&#10;IakXtj9kpyLUT0eyjqKtHaaU9RSghvqov0AsAVQGIGkkUqyg2SpI0oQGhYsmMdGRcNwssoUMTIn2&#10;VUWRVI2wmwdMsjG6nF5HLqaeW5Wa2PC9VYROV6DA/hOXmXxGW/YrUjOytysijRER6nUpuiFGx/Ex&#10;xraKSJz2Hwxnq+mwhrG7Lk557m7HCjdxmgALm5GPSGyQBSzpFit9VavEkzZp2eP4EbTJNXwtWyEH&#10;09T2Qmc0n0rkmzEzSQ6OJjT76b/MkhVebEtm/wByqUhhmP1NxqZjZG/+px+SS8unX4XX2GR6+5o4&#10;uPkMj0l7YrN00WfxKxZcuOTurGDLWGJpL5nkerikOXU6USBV+S0uLQ5xA4JFArQsLSuhsaAC4/C6&#10;j7FTSXJbYpf1GGJ/hy9Qha/+AyAu/DlXWnlJXHG/yFueJOrK5M3FJt0kkx9gVeODKtkki6kuxKBs&#10;0zw6HFbE3/zH8qMjhBVKV/IHJLkbycR02M6ITPa4/vBZsedQmpUV6jy2ZK7Gf9wa5o0nd8LQaOmi&#10;SD+i7uKKyLzX39Qb7IcdK/QL3e48Gxq9b29OPeknpV+/t79Bjd8F08Qfpg0F43p21NAHH5n6FLhL&#10;p+K6Je+1FLWvdmZDJsVoY82H86jQAv0/sExtKEXGXH/ZRLd2hHE6aWxh/jnJOkREE011Pc4j5jUa&#10;9KCfk1Fuqrv+iX5eojyEt7sqeMqAZWMwPkyNBkY97S4SNc5wDX3sDpA354CunCXTN7Lj0qkt19+w&#10;p45xbit2XTukbkiNjnfdI3ObkGSMO+Flt73tYoj19RZrFR6bf4nxXze/597BxlfyXP5Ahbm57fE8&#10;bw2RSxviLCXtcwgWDe+wsUdvYcolLFidVbad9tyY45z3uiEEM0rHtkcWdRfiaXtc0FkmlxDSNj/U&#10;AqZTjFpreCf3W25eGN73+Kh2bHdM7Khki8Nk0bXOkad9QO4Py2orPHIoqMk7pvb3+pocLbTWzLMr&#10;GfN95dI7xYyy42u2F0QRfoQVXHlUelJU+/v1RMoXfcOM3HbjNiawQiOGwA7ZntfrzSifW5dV3bBJ&#10;JdKRd0fAbNgw6myxRBhboMgNdtq5+ZtK1epePI0qb+hSPwqlsazQ3GjEcVNazgeiwb5X1SJqytvV&#10;4ow771+za39/tSvLRSf/AOe4uaUVbZmfaLPxMtmHFjZMUpkcXDS4EUAun4PoM88k49NOu+xi1Grx&#10;4Ypyew70ibHxcZjXPY1793G+Pmo1nhOtnk/AyY67TuNqaKup5PS/Ga49TZBM86GarDHH5rTj8G1u&#10;HGuuKa9L3ELxPTuVKRiu+0WBA5wdnYpI5McocD+hVf5DLL+lj/5zH6l3TvtP0XJc+OTqcWOeAHAh&#10;rvne1JWfw/U40nGF+/zCOsxS26hnKx8aaGX7vl4zo5G0TFOAHD5XQ/FVwanLjaTi19UyMuLFlju0&#10;eVy8zKjI6bFltyIox5AyjY9yDuR6L0GObyQUmqOJmh0PoTtERLFGD94yC+QDaKPzEn3PAH4/JWoq&#10;ohjzcgRmOMPZG74m6h/RUaRdXVF4yPDLRAZHz93ONBnt7/kq/UnprgrcXzu1uaCb+IkklSmkUljC&#10;XSvf4hc7XsNzZ/FXTQqUXdl2NNPG50gcQ7kn0+pVZRUtghKUHaHcacmTWX6nHk2kZcalHpZqw5JQ&#10;l1Lk2cWawA4UfYrmZdNGnR1Meqk2rHmGxuFzpQaN3WiWlUtkOSLGbKjJTLBwqMsBwFKUwFpBSdFl&#10;WKS91oiVYpLstESjFnupNSKMg19FWaBM8Ng4/Gy7mSZzoRPQ4OPVbLBlmaYRNvHioBYJyNEUPRx0&#10;s0pDEi4R0EvqJDppFkNEC2ldMowAUmJC2yQJTY40LlIvikrYcq8sfqVUx6F3qsmWHoPgy+/dc/JE&#10;0xOJvhZmqLoi4IRdGdnxFzSt+CdENHi+u4paS4Beg0uS1Rgzw7nm5RVroxMTF97oJhQbxo7KVNjI&#10;RNTFaGvHss03saYI3sSUNAXPyRs0xZqwTgVusU8YxMvM/uldBayqXJsUCrxxg2LQzRxSvd4ET9Zt&#10;2pu5+qdKDlFK2qFOrsfb1HEhjJGG5rvRrtllemyyddf6A5qKKB9pWiQRtww0XyZP7Jn+lNq3P9BD&#10;1lOqNBnUnSAFtMHssstGoc7miM1I6Y+IC69Tq2JKMa6XXYvLjYRmimD/ACZDwfQNbX8v1W6GWFbx&#10;MrxTb2ZTLDlyNcybOlMZ2LI2hlj5jf8ANCnjTuMFf5/9D1gdVKRXhdIgi/Z4uOG/8Qpy6uT3nIZD&#10;FDGvhVG/hdOix2hz2gyc/JcnNqpTdJ7FnL0HFlKlU79LSA4B38vdMxxt2WirMjJxII4nPwcUvl4B&#10;A3J9yV0cWabdZZUhm65MiRhjfA1kMZkMlOq/K3TZ8vDdz37Loxakm29q/v699iltFmHlY4kayEv8&#10;vkaHHVqaAd7vYnbY77qmXFOrl9fuTGd7DDI4neI18EniMc2SiTsW8Af/ABHtulSlJU09t1+f/pel&#10;6AkgZKY3xN0l90TbSGurVttv80RyONqXb91wDhe6Lm3qETLc5gBL6trqNEX67fn7Kjqup9+37fYl&#10;N8EJGyNyHCQRjHeynXy55NAbn0VouLjtyv2Id3vwUugqnSSymOJxdD4e3lDaDSBsfb+6usnZLd8/&#10;nz8iOiuXwXPj8fH0SMNSs06t2uaD89wqJ9ErT4LupRpnRyRxsYwPcXMYBbttVev/ANIlGTd0Stth&#10;fIkZKIgQS4E6SdyLDhZ345/JNhFxt++xVpehZjY8mR1CJ80L/CEW4FgDUNxXzVMuRQxNRe9/sV77&#10;m1GW4sUUUVeGBQHsuY08snKXJVozup5cX3gNYRTTRc087A7rbpsMui2Qp0rPKfbbqb4oocPH0lzx&#10;rkAPA7BdjwzTpt5JfY5ev1D/AAxPNYGaIsmKR8YD2nvwR3BXbxt4pqS3ORk/3IuLPV53WMPEwTk+&#10;K0ktPhsPxOd6V9Quw9RDo6os5XlS6umjwHU+p5XU5WvyngljdLQBQHrt7rBOcpu5G6GNQ4E+OFQu&#10;duEAN4o1ODTdE9gly2IRslvgAQR+aQ8uHYeiz3e7GRQ3igMGxAAFnblKkxiQ3ESQ6Uk6vytKfoXS&#10;GceEiM2N3bb/AJpcpF0h+HFc5mrT5By47AfMpfUW6St/3eM03VK70YKH4lMjL1FvEANkmaPEAYwG&#10;wwcf3KnzEuCjxjuLCwHYcJU8gyGM1cdgAAAWScjVCI6wDgrLN2aIos4WSY6IQUpoaiQdSrRdHF6F&#10;Ekpe9MiiBSYg3S0QKsTlK0RFsSlNBaIoWyjXRTKIsxcGDcbLbkmZ4RN7EhoDZc/JM0RRqwR0Bssc&#10;5DUhxjAAs7ZYnpUWSRIpSiCpwTIsowbNC0wi2Jk6KnuWqEfUzyZOAkkdgryaSKRs0IZA0U3crDlT&#10;e8jVBrhDLd93LmZX6GuJO62Cy0MR1KtlrKZ2AtKdiluWR5jrUILXbdl29LMRljaPE5cemQil3YPY&#10;5c1TKWR2VdsqkO47AAEmTHRQ00hqU1Yy6GseZxIa20qcEuSykbmFG8tt1rBlkh8UPGKmrN1DBSYa&#10;AU+G4uToRE9O5Wjo2M7ybmhCBKzdZpPpZdfEhPKwC1+tgWnDnT2ZlyYWt0RgypI3Bp7K+XFGSsrj&#10;ySTNrprpMt4YwENHxOrYLlanpxK2dHHJtGyzBgby0vPq4rmS1M3xsMTJnGxxuY2qqzZPUnqZwlgi&#10;GlrmD2COjJLdoKbAchgFiz9KQsUiygxPI6oxlhhBd6N3/Nacejk93wWUUhfGM2c++I78x7f3Kdk6&#10;MC+ZZypbGs1jY2BrRQC5zk5O2KttmVn9JdkSPnjk0vIoNIoVxv3XQwa1Y0oSWxdSMHKwxhZcXkkE&#10;rb0tskO2AHHO4F7XsurizebB09ijhTtC8UuQA6LSHTEeKXvD+Ts2+/xOJTJRh+Ltx298IN1sPY2Q&#10;50kMOS/RKGEu0OJAI2JBI4vbekieNJOUVsXjN18XJbFnMknaPGadRcGhtGyDVfiKS5YWo8ehfrT3&#10;TFnzPmfPHCIyGOqmii3kk+5v8E5QUUnL3/1RF3aJY7mGRobEXTQs06pBTt62O3FC/oonF07ez9CU&#10;1yNvnibDLkMc4tYdzfw0R69722SFjk5KDJ6qRWyHNyImZcMY1ua5wIcdNn8ypeXDjk8cn6e/kVvY&#10;e6bhGeNmTmsDZ2uJoCjXofray6nUdEnjxvb3/YjdGq0lu123kFc9qyGZOVMBPkZMjmiCFvmceBt/&#10;NdLFD4I41yys5qEbZ4DN6z1OXqrjgkNxpDuwsBDdqB/ABelw6PF5aU+UcDNrp45Np7Mu6f0vHe4v&#10;zf20hNkWQ38O66eJQWxyMmpnN7bGhldL6TFjSTzYzGRxt1EhxH6rX0Y2raFrLk7M8U7qUWTjuxsr&#10;HYQy/u8l06MXeknuOfksLxuMuqD+qNylaqRlyN0naq9jacioAK379kAcEEGv09v3WF08rBqHwEnv&#10;2+fqkz+J0iE9xjGlcXF5ebPPulSQ6KNKN1xgVybNLOxqRq42JLKxhrRCNy6Qho/E8pLY1Ie1YsAA&#10;Y7x3+1ho+vJSmMjEjJJJPp1nyt4aBQH0S3Iaok442tHAtLcmT0F0cZkPlbwfwQpMq8Yy0wwtOtxf&#10;JwGs3H1P9EN+pMYFkcr5Nr0N9GrPNjoxoahNGmrPIYhlsgo7i0qSLoOtL6RiCJPVV6S6AXKUiSqQ&#10;+6ZFAKylOiijE5nUtEULYlLJ2WiMRbKCQrkFWDHe/bttSvlkRBG3jM2CwZJDkjRhZQWSTLjACU2S&#10;cUARcrICp2yZEoyt5HdaYy9BLiUl47J8LYmVI5jnudQ2C0UoqxNts0cfS0ADlc/UNy5NWJJDbXEm&#10;hyubNUa4lrW0PdZJMYiSoSVSjYpuPksjA6qwua6guxpnQvJweNzsZ3iE0V3MU1Rzci3FY4TdAFNc&#10;haHYsSTTdUkSyIaky6PCkkcAAaVXlUUWUWzZ6f0rQASCsObU3sPx46NuDHDW8LnTyWx6VBlaGgm1&#10;EW2Q2ZebI0A0VuxRZnyTMxsTpXWwb2tl9K3MbtvY1MNpiAEjwK7N3P8ARY8vxcIfjtcs0Wux3UJI&#10;piD31BY2si/C0aNmMjE6RBJb2x6z2e66/RIebVzVLgFjxp2MPzsTGYGQ6D3DWVX5JC0+XK7l+oy0&#10;JydVkdemm/If1WmOiiudybQjk9QkHmLNZ/3OK1Y9NHhbEPJ08Iqx+o5kpsRxRs9QN1eemxR5bbCG&#10;Wcu2xc9804p73EfglqMIcIcrYzh9LdKQZAWR/mUjNq1DZbsG0jYjjjx4gxgDGDgLmylLJK3yV3YG&#10;vMjvL8A7+qHHpW/JLXSvmTIVSCD4Y5K1sBrixwrRySjwyepoof07FeKMQrVqobb+qdHVZV3DqZiy&#10;9Gy25U+RG4ksZohaXXYDtQu/cD23XSjrsThGD+/7BS5M7Jx8w9SYPukzo9z4jzwOdwBv34r8Vsx5&#10;cXlfiV+/mD6lLYa6f0zILXNEdscCJtQIa9xvcDm9+bSc+qxrvv2+S/YlRS/EaeF0WOGBzS1rHOAA&#10;Y3djaBAoeldj6lYcuvlKSrdfqwVLZFeH0CJkTG5BLjESGD0bd18lbN4jJt9HcnZcGxFG2JjWxtDW&#10;jsOy5spOTt8kNhI3tRe1BfYpyZGwQOfpc+hs1vJTsUXOaV0Q5VufKPtl9p8t+UMOJjIsQgPdGzlx&#10;9z9F7Pw/QY4R63vL1OJrNTKUunsV4IlEUWTLE9kb9rIWtrpdHNyuOWNdzfxYHBuokAcjflWUqZiU&#10;PUo+1EujoGQxptzi0GvSwnrKn8JMI1JHz0hXNQCPRABIo/JABZ8QB4tADWXKSYo2klrRYHuVSK7k&#10;RRqYWLIGh+QRAzm37H6DlIm/QbFmrBkRQvBxgHkcPeOPos0k+4+I54ks7vElc5xKRKkPihmJqTJj&#10;UhuJhPAKTJjYovDK2KVYxInpJGm9vRR1E9JwjUdRPSXRivkqNlkhgSbUAAO/uqMlRLWuAF/glNFi&#10;bX+uyq0WCXeiiiyBrRRJBzlZICiRNiQxSUJ8SjQjKzdaIsW0UO2TEUoZxmUfqlTZdI1cccLFNjEh&#10;+PhZpFi3slkgUgRcVZFSl5TIoqyh/wA1pgkJkyskBa4L0M8gMko0OE1wbFdSQ9jEu2HCy5oKCH45&#10;NvY04GUAuNlds3xVIvIrlY5cl7IkqEiSqSzwnQVEiGTjamnZa8eWmQzHyemh9jSuhj1FGaeOxZvS&#10;mxnhOepbFeVQxHhaqAbslPNQxRNDHwGMAsLLPO2NjChsNYwUOyz22XuiEkwYNirxxtlXNIRnkfJY&#10;H5LVCCiJlNsz5cSZxPK1wywRmnGTJ4+LJEeNkTzQZWMJIfjjAG6yyk3wPjGiMjw3a9lEYtlrorcW&#10;uYQBasrTDkUeXRbjYJyqWxTqcSoZzQ42VfyHQLMhjHvMfTGlzRzQSp/7S3GRl1mzj4DGMDsuRsTR&#10;w0kBc7JqZN1jVmhVFDUU/Toz+wcyRw7t835rPLHqJfi2/QtF9XDL/vDn7NBBPbuk+Uo8suoJck2w&#10;6t5Dv6KryVtEHOtkWgBooCku2ygK3QAapAAQBxCAAR6KSUGlAHAUgizjR4KOA4Bs0eYgKeeCSD3t&#10;0EMcC47DdWjF3uiUt9xTInMcgjoHWNwexOy1YsScer0CR8n+1XTX4v2piGVGBG+RoJAppF9l7Pw/&#10;PHLp7gzzmuhKEmz0RfqFfugVSs2zkdTKmB0JDYx+y7Afu/2QTbf1K+pwPyunZETRbnM8o9SN1eDq&#10;SBbOzwDgQSCCCDwVsNJwH5IAidlJIzgQxPna7IcWQjdxqyQqybrYB05ePHkE4UYb2a94tw7bJfS6&#10;3KuxqKAPf4sz9Tjy5xslKlLsisZNGnjMgbx5r5WabkaYyNTHdGGgAABZJpmqEhyMtuwAkOzRFjLD&#10;aUx0S0AFUYxFjWhUbGJBDVFlqJAUosKJN2UE0StVJo7UiiQ6yiiTtSiiTi5TQFbyrIgokTYlWKSh&#10;OiUYpLtafEox2EUUiQxIfhNLLMshyNyRJElwNpVAcTSmgK3upXSIKHuTYopIpcVoghMmUvOy246R&#10;lmQaTqAC0uSSM+9mpiPDQASuXnTkbcUlE0BlxRt3duue9PJmpZUBs7peDskywqAyM7LgaG6S4MvZ&#10;F8rWckKVhYdQrNmRjYEJ0NPIq8iFX5LPULRHDIo8iKXSNJskJigyrmicc7GiyQoeKTDzEA5rb2eF&#10;ZaZ+hV5l6i82c0X5wnQ0r9Bcs6XczznOdKPNstS06SM7zNs1cSRrmA2FhywaZohIudkRg7pKxSGd&#10;SKZMhpHkpXjja5JtCc2TK0HSNlojjiLlJoz5Mxzn+a9lqjhSWxnlldk2ZobtwVV4CVlGRMyVtXf0&#10;SvLcWM8xNC9wRzAeEy/V/mI+ia1Jx5FKST4K+o9akjPgYzy0V5iNvoEYdGn8U0WnqK+GJn4scmbk&#10;Na2z/E470FpySWKNlYJzdHtek9P8ONmhumMcE9157ValW75OpjSgqRsxxNiHl5PcrmSm5ckttkzs&#10;qEApABApAHEIA6kAQkOlvvwFaKtlkTAVSotLk08xxDU4cnstEMO3VIvGPqQMrzsTv7cKyhEYopF+&#10;MNMRJPJtJy/ipC587CuaWSOaS7yg1XqtGC4potGNEcYB2QwNFAb16K2V1B2TJ0jLm6jFkfaWTp0U&#10;gbkR0W6hsabdj1pboad49Gs0ls/8mKOeMsrx90ef+3vR+oZUDZ5GSzzsrQYGEt+RAG3zXW8K1elj&#10;Hox/D9TlavBqOu5fEjPw+ow5QZGxsvjNaPFsUGnuuq8dKzjTj0uhlrch77DQ2NvABsuVWkkQk6LP&#10;EDd3nTXqooi6PJfajFbFnNnjBDJxf17rTilaofjfYxmAkGvRNZcsghfI7TGwud7cBQ5Jcg3Q3F0y&#10;d7rfTQOd7S3liuCvUuw7DhMh+Bm/8TilPI2Q7LxCXOsklV6qIUWx3Gi07U72SZsfCDNCCK+Qflaz&#10;TkbIY2PQtDeyzyZqhjY1GQkMeoFrfmqMYolrTSoy6RMKpZElBJ1oJBaKA7UiiQWpoA2ooDrRQEXF&#10;WSAokKZFFWLSFNiijE5inxKMej2KzyGoaY6klokYZJSU4kl7ZduUtxA50vuhRAqdIrqJDKnvtXSF&#10;srLloghMit7vdOjsZ5FRcQdk9biJbEXZUkY8pVljixTySRS3Ofrt7rVnhVbFPOd7mnjdWaAAXALH&#10;l0lmvFqi+XrMTWm3i1njonfBoeqjRjZnW3OcQxwpbseiiluZp6x9hB3U3k/EnrTRQh6pnDqbhwQp&#10;/l0QtSyTuqP0mnBEdLEmWqfYRk6rkG2h2yctPBGeWpmUnPn7OpX8qIvzpBZnytNmj80PEgWaQZOp&#10;SOIIoUoWGKLPPJmj07rJaQ2QhZc+lT3Rqw6lrZmhNnwFurWAsscEltRr86PIg/q4ZYa5PWlvkp/M&#10;1wUf50TYcAVf+UXYp/Mspk6ix/YBMjgaKPMmUnLbdhyt5ZHmIvi6gRH4cbtJPLlR4VdsPMfCLIti&#10;Kkab5pVl9C8EyGXBrdbB5ydq7qMc6W4yUL4PRdCwDHGyJgJcSDI4BcvWZ1vJ/Y36fH0qj2MbQxga&#10;0UAKC85JuTtmskqkHcIAiHeeu1K1bWTWxO1UqcgDkAVXqmoGwzc/NXqo36l+EQmmLS9jQbA5A4V4&#10;Y7pslR7isOnRbOFond7jUidtaC95po5Kpu3S5BswP/Ekk/2lk6WyNrMeFlk8lxoH6CiuovDYw0nn&#10;t3Jswx1H/wBryfkbTgJQyNlGXtXosCuFyfBrbp2MTeHgYE0z3Buhhc5x+STjUtRmjBd2IzZVCLk+&#10;EfKOpZ//AOczMhlczJYdTZGnzNK93HFHy/KauPB5J55+b5sXuTH25+0TCKnhlaNt4gCfwpZP9F0b&#10;/pa+5uXieat2YOZnOhypDhzShkoBeXCiXVv+a60IrpSfYxTipu2PfZ8tyZi6aZxl7apK29h3VMvw&#10;rYRKFPY9XhY0It8jPKO92SfQLM5MtjXdnl/tfmMycyPHi0hkAINdieyfhVK2MjvuZGHiOyZKb5Yx&#10;8Tlec1FEmvCIoGFkLfqs7uTtlGvUtDnhukGh7I6UHVXBwbvuUFkxqEtalSGxQzG5pKTJmqERuMcU&#10;VnkaoIbjSZGmKGGNSmxiLg0hUbLomNlUsTaQqtEoJNKEgKzJSuohZHxAp6QskHKKJJBVZKJUoJAd&#10;lIEHHZWSIKHuTEirFZHJ0ULYnM7lOihbH2GuFmaHlzX0qNAWNkpVcQssbKquIB8S+6jpA4uRQEHO&#10;VkijKy9NiJkQJtOEMg40EyLEyQtM4AJ8TPNGfPKQdk+KM0kUOyCOCr9JS6F5clxNlylRQWyl2SQr&#10;dJBUZ3eqmiDvFPqigJCQ1VoIBqUkALwgAGRSBAye6AoHikcFRRdM45Dv4ijpRbqZES+6KBSJNkBO&#10;7lFFrLmywtG+591WpFk0DXG47BFNEqmXRBlj0VJNjIxNTFbGQACsuRs144o9N9n+jxTg5GSHOYDT&#10;G3XzK42v1ksfwQ5N+HCuWeliijhaI4WBjBvQXEnOU/ik7ZrSrguCWBJQQQle2NjnvcGtaLJJoAK0&#10;YuTSQGH03rsWa/MfBI17GPa2McWN7P5LqZ/D3iUFJVzZSGRTbo1G5segF/lPosL08rqO42gDPiPA&#10;d+Cl6aaJ6DnZhcdETTZ2QsHSrkCglyXMb4EJLviO5+aVJ+ZKkQ31MWmfM3FJMdG7JWiEYPJyX2sU&#10;x5a8l73a0ZIdy1kupv8AAjaJXUxrTI/2pV0y622ueEU6krkfNehdTZP9tHZc7tEc025PYEaQPzC9&#10;ZqdO46B448pfseex6j/7ayPuz6xA1gypiAGhgA+XcrxE23CPzO83seF+3H2nZkud07Bla6Bu8jx+&#10;+4dgfQfzXpfCPDXiXnZF8Xb5I4Ov1am/Kg9jwb3lxsleiSo5AWNtQ2A1FimYaS2x7qtu9g6qFupd&#10;OfgGKVhIa47exT1dbloT6tmNS/aHOljEMbmMjY3SC1u59Sl+VFbkuN0ZsGPNlTCKJrnEq6XoXdJG&#10;5F044sIDyS7uBwFWUBTyXwLvcYzQCX0k8g8YqKCjhPZ5UOIyKGY5L7pUkPgO45JISJmqBp44JpZZ&#10;mmLHoxSzyY+IzGEqQ1DLG2ktjES0KOomiJZSlMCBBHyVkyCp4V0QUuscJiIObJShxJTLmyqjiWTL&#10;BKPVU6S1nF4UqIWUyPCvFFWxaST3ToxKNikkvumxiUbFJZE6MRbZoh/uszRosmJK7qvSFkhIo6SC&#10;xsnuquIFjXqrRZEy5VoCslWRRkHK6FSRGyFZCmiDzSbFiZIWm4WiLM80ZuQeVoiZpISe4pqElDir&#10;AVOUkEbtSQEGlAB1UggBepoCBkrupoKIGX3RRNA1qaAjrRRINSABakDrQBfj40s7gGNNJc5xitxk&#10;Mbkb+F0Ilo1grBl1iXBvxaQ04+gt9FllrTZHSIbx+jBrmtaNyaSJ6va2Pjpkj2GLAzHhZEwUxgpe&#10;ezZHOTk+5pSpUi4c/NJZJR1DqGL0zGdkZszYo2+vJ+Q7puDT5M8ujGrZSU1FWzxHVv8AEuOMmPpW&#10;EXn/AMyc0P8A4j+oXoNP/Dre+aX2X+TDPW1tFHlOrfa3rPV4nQ5GSGQO+KKJukH59/zXY03hem0z&#10;6oR39WZp6ic1TZo/YB2U7NyAxrnxBguhfmvb9UnxXoWNXyP0XV1P0HZ/tA1/VZWMktkbtI+nP5pU&#10;NFWJWuRktR/uNHsseHJkYxwiIBbqs7crg5MmOLabOipbGnh4vgt1P3k/ksGfN1ulwVbMzrvU345H&#10;3Yhz43tAb2c4kClu0OlU18fe/wAjPmyOC2I5XX43v+7wNNuFEu9T2Cti8Ocfjm+C0c0W6RoYuA1o&#10;Y+UnxBvt2WPLqW24x4H9Rgf4gZjYui5cMD2ffDGAWavMIyfM4Dvtf4rpeC4m80ZSXw3+vZGXVz6c&#10;Uox5Pnv2JxmdQ+0sTZR+wFySXwGt33/IfVen8RzPBppOPPC+rOLpcfmZVfbc9f8AbPrUsTJo8PK0&#10;MyTTmhvmc2q+gXG8L0cX0vJHeP7m3xHO4x6Yvk+eyPsr0iRwqOY0uKGFGjhYpeRsqU5FG6PR4GE1&#10;oBIWnHiFCH2vja3FgqgQTW6Zlj0pF8X4jzmDhSZUzYIGku5J7AJMYubpGmUlFWz2mB0+HAh0RC3H&#10;4nHkrX5SiqRklNyYMiK72SnADLyMW72S+gsmIy45beyq4F1IUexzCluNDIyLceSyAkyQ+LNvBF0s&#10;eQ0QkbMEYpYps0wY2xnokNmmLGY2JMmOTGWMSWxiLQ3bdUsuQc0KyYFLhWyuiCl4TUQUPTEQyhxp&#10;XRU4PpT0k2d4tKOkLOM9d0dAdRW+fblXUCHIVlm53TYxFuQpJN7p0Yi3IWkm53TFEW5Gp4lLLRrs&#10;4Sbo6SLJiRR0k2XRuS2iUXtcltEotBsKpJyghnFqmyjREtpWTEyRU8JsRMkLyt2K0RZnkjNyW1a0&#10;QZnmjPk2tPRnZQ5WIK3KSCslSANSCCJfSmgK3PU0SVOkVqAjrKmgCHqKAOpFAdZQBY1hPKq2Soj2&#10;LjRuItJnNodCCPR9Nx4WAUVzc05M6OGETdgLWgVS587Z0IJIZbI3sCkuLHIe6e0Pk1928X6rLqG1&#10;Gixpt3oA+Ud/VYJbc8givqGXH0/ClypSA2MWrafC8+RY49yspJK2fH/tN1vI6vkmbIdTRsxg4aF7&#10;nRaSGmh0xOTnyubPNE25dExt7l0dUqsumej+y/2hZ0KPKa6F7zMP3TXYrna7RfzXTvwasGdYr2MB&#10;j3GXU3ZxN7Le0qoz3bPvuFbcPHaeRG2/wC+cZ/8A9JP5s7y4E+s9TbhReGw/t3jb/aPVaNHpHml1&#10;PhFJy6UeLy8t/iMbezbeT78D+Z/BekxYlRzM2Ri3S81h63jnJkDWars8X2/NN1OJ/wAvJQW4jS5U&#10;s66nser+0X2oi6bjacN8UuW4eVvxBvuaXE0HhLzzvJaidDWa2OFVF2z5J1Pq2V1DqM2ZlyOkmkYW&#10;XxQ4qh2Xr8Gmx4cax41SRx55pTk5S5Nv7JPx+n9Gy897x94knbjtZe9Vf8/5LJrITzZo4lxVj8GS&#10;OLG59xfqsz8mZ0sp34FdgtOPHHEumJz55ZZZdUjHd8acVocxIrIVeWVk6N/AiDQE6CENmzHJHHGX&#10;OcA1osn0WiMkiDxXWs5/VOo1CC6MHRG0d0icnNmnHDpVs9Z0Xpben4Ya4ftn7vP6LbhioRoz5JdT&#10;G3topospe1UcSbF5IwRwqOBNic0AN7JbgWUhHIxtuEmUS6kJxwFkvBpZpxHRkb2A3YLJkgOjM28e&#10;MkcLn5qRuxWxuNhCxSZtihhrCElyHRL2NIS2xqLKVLLEHBWTJKXhMRUoeExMgWk2TolWLPKaipWS&#10;rUQQc5WSCyp7yFZIq2UPkITFEq5C0sp3TFEW5C0khTUhbYu96ukUbNfxKWTpNlhD0UFk2P35VWiU&#10;xmN2yW0WRc11JbRay+N1pbRJe1LZJKkFWAtUpipFT2p0WIkLSt2K0RM0jPyW8rREzyMqfYrREQxV&#10;xpXKFTyrAVE0pIIl1KQK3OpSkBS56skBXqVgCCoAmFAErrugCcbSVDAZhYbAOyXJkxe5u9O6a6Wj&#10;V/IrDmzqJ0MGLqPQYvSZmgabr3XNyaqJ0semaNKHp8vdtBZJ6iJqjiY03Cc0cJDzpjVCgOyjhNcB&#10;EHE+pR5XnPkiSoa6HlS5v3iaYjZwaGjgbLNrsUcPTCJRHnP8RuqgQx9Nhdbr1y129B+v4Lq+BaV2&#10;80vojLqslR6UfNpWSSHgr1CaRy5WVfdXgWQVbrQujmRkbUUNgjnNPFFCLHoPs70U5UjHygkXwsOr&#10;1XlppGvT4et2z63NMIYBoFuI0tC8RDH1z3Owee6ix88rpZd3FdnA4wioxEZI2ed6gzRqI7rqYXZy&#10;tRsecyiQ/ZdKHBypvc6HU4jZWXJRmP1BmjJcPQ0tCHR4K4ZXMe0NJDA4Oq9rRS5JfBu5tuZqaLsW&#10;qSjuZo7CEUDnPsgoLt0PwsMfZVqhUpWPQzlispC2hfrXUnNxvu7D5pBvv2TOqxuKFu2H7KYTNf32&#10;XlhqMfzKtj2dl806+E9YJge60qRmIPkBTFIhlTnKeogrcVDYC0hCXJlkLPopTLo6PH1nYJM6SsvF&#10;Ns2OmYW4sFc7NkNuHEehhxAGiguPnmdPFCjpIa4WPr3NSidG7TsVWSsYkXNIS2mMSJjfhVLEXBSm&#10;SVParpkC720mxZFC0jLTosrQu+JNUirRS6Ij1V1Iiil7CFdMq0LSWE1FGLSOTUhbYrI5NSFsXeVd&#10;FCh5V0ijNLxPdZ6NNkmye6iiUy2N26q0WTGmOSmhiZe1yW0SXxFLkiyHIykssWdlQhg4UoVIrenR&#10;ESFJjS1QMsjPnPK0RM8jMyRuU+ImQg8bposrdspApdsrAVudSlIClzlZEFZ3VgOqkAG1AHXSCS6C&#10;Iyu9GqG6IGyY4hpaPql8gVmfsOVPSSkev+xonlADx5L2K43iTjFbcnW8PjL7H0GGJrGAUvLZJts7&#10;i2JkAJdkkXcbqYvclGL1Y0HUurpUVlwZOP1SfBx548fZ0hB1920tuTSwzSjKfYQ3R5nNjfPM573O&#10;e5xskmyV1cbUIpI5+VNssw+nB/LVXJmoSoF8vSb2a3ZVjqCrgJy9JLCTpNJq1FlOgy8zHELt+y0w&#10;l1FWqPYfZKaIwt3GxXG8QjKzp6SSo9f47XxNJO4FBcPy2pbHQT2M/LkbpK14ouxc2qPH9aymtcWh&#10;wXc02PY4erluYw0vJPK3cHMHMOIdwrxRSRideiDMx5A5AO6euRuJ/CZnDgR+SkueowmfeMCJxs0K&#10;Q+DNLaRbHjAcBVRRsD46PChlCtxDQT2CpRZIxJnfesvnYmvomcGpLpib+LlNgiZFGaawUApjIySt&#10;u2NNzwB8QTFIpRL/ADAfxKymFAPUGn94KfMJokMwOHxKfMCiD5gRyquZKKmvsqjkXSNLCaCQsubI&#10;asMD0mA1oAXJzNnTxRSNeOtC5uVs2wRXIBZWLe9zQqKHRWdldSovQRGQockWom1pVW0FHO2QiSty&#10;uiCtwtXTAqcxXTCip0aupEUVuiCupEUUSRCkyMiriIZEdcBaISFSRmZA02tUDPJCbynJCmyh5V0U&#10;ZQ5XRVjZelUPsLXqGgTGIn8JbRdMdhdaTJDUMsSmXGIilyLIbiKTIsXg7JZDASpQqRRI6gnwETEZ&#10;38rVBGWYhK6yVoRnYnP3TYiZCMuxTkLF3uVkBQ8qUBS8q6IKzupAiRSAApA66QSSY0vdQUPYBjxD&#10;GNLFWrCiBJ7lBKQYhblDLpHv/sfK3wWtbyCuB4lF3Z19DJcHuI3WwWvNTVM7CCXKvSTRCR1NJV4R&#10;3JPO9Wn3IXZ00Bc2YxGoH1W7gSykY9vshM69jLOI7jNDDwkzdiXsacTWO7JNsCnOijEZPFBXxydl&#10;ZJHhuuvbqcGrsadbGSbKOh9TdiShhdQtW1GBZEXw5HBntcTq7ZIx5wuNk0tM6UM9ojm5wMRp3ZTi&#10;w0yMmXY8T1fIc+Y7rtYIJI4+d2w4QLtNGyryMjNzHhcGBTATIyPtJF52Os/CQU0vhfKMD90eysPP&#10;TfZ2TVhPab8rlV8CMi3NIbAoXAiTF5iqsqZnUJfDxn+rtghIfiVszMbykvPI2CljpvsW/eCDyoSF&#10;UH707sVJHSRORIeCgnpJslkKhk9KGI5ZAq9TI6UMNmd3R1sjoLonEkKHIsom105ryRpBWXJJI140&#10;z02FE8NFrnZZo6GOLNKNj6rdZG4mlJlvgkrHmnAfCLC2GuVkeQekEsaFCkyxU9wHCZFAUONlNWxB&#10;E+6sACFIEC1SmFESxT1EkHRq6kRRTJGmRkQ0JTw2CnwmLlEy8qCr2WvHMzzgZU7NJK1xdmaSoVeE&#10;xC2QDLU2RQS9CRewB9IoLL4peN1RxLpmjjP2CzzQ2LHY3WkNDUMxlLkWQ1GUlli4GgqUQyL30OVK&#10;QuQnNL7rTCJmmxCaTlaoIyzYpI9OSEMVlcmRFSFJd01CxZ4VkBU4KUBU5qsBEtpSQRI9VIFZUknA&#10;WaQSkXh7YmU0bqtWTRSC9zrDSp2RKRfHjZEpADSqOcUWUGzW6f0eZ5FtKzZdTFGjHp5M9f0Pp7sM&#10;CgbJXG1edZDrabT9G56qDUGDUVxMlXsdJIuBSiSudpLTSvjkrA831Vukn1XY0zsTkM+Buq69d1qm&#10;6EoumkgxWNfkyNiYTpDnGhapFSm6grEZZRgrk6F39T6cxzR98g8xoEPB/wDpNWnyv+lmOefF6i2H&#10;9rMFoe3JLo3scQC0FwcBwQmz8PybOJnjqo8Mp6j9psOWNohkJ17bitPzTMWinF/ERLUxfB5nNl8W&#10;Q0b9KXQhHpQvqTYm2OQvGhptMbVFkjd6aJ2tGsEeyx5ensaYJo0J3u8MjdIilZaV0YGYzU82t0HS&#10;MWRGj0iJjQL5VJy3Mklub4DQzZEZFJLYxftDHrw9Q5aR+C0pqimJ1KjyhbWoEd1Y1Gx9nZiJJIr2&#10;IUMTmW1m6TQpVboyMWlsqrZKMTqsn7URg7AWrxRsxKo2LgERtH1R3IlyRawkqbCy6OAnsquRAwzH&#10;A7KlhZYIwOygCbRSAJgbqAHMWMWCUqch0InpOlAAhc/NI34Ynp8Ut0iyufPc3Q2Gw9reFhyxmaIu&#10;IRKDwsrg+45MNqtFiqQuOwCZFICks9U1S9AoiduFKAgQrAdpRZNB0IsmjvDUdQURdGrKQUVPj9ld&#10;SIoVli24ToyKtCGRDYOy1QmKlEx8zH5oLbjmZZwMx8RBqlpUjO4nNiQ5B0iDnUnJFGQ113VqAnFJ&#10;RVWiUzSx5Nhus8kNizSgfdLPJD4sdjcKSGi6Zc2QBLcSbLPE91XpKtlcsm3KvGIqTEJ5Od1phEzT&#10;YlLJvytEUZpMXe/0TEhTZQ8piFMperFCh6sgKnBWAjSkAaPQIsCuRhapRBFuPI8WGlWJNLA6S6Si&#10;4FWUfUhz7I0mdCDttKibjBFoKUmXwdGwoZCzInjjeOWucAQublzZHvBWjbjjji6m6Gof8nilMZyW&#10;AtNG7r8UicdQ1aQ6Oo0ydNj+T1HCwIIZoDHkML9LxG8FwFcrPj02TLJxnsOy63FjipYmn8h3G+0f&#10;RCzU7JMXqHxusfgFly+HalcKx+LxTTvnYy+o/buLA6t4WPHFmYOlp1xuIcD3Hon4fBnlw3NuMimb&#10;xToyfBvEln/4g4b+mSu6e2WLODhoZKy2kXvuPa1TF4FNZV5ruPyIyeKpwfSqkJY3+JEhbpzOns3H&#10;xQvI/I/1WiXgEE7xz/MVHxaa2lGzzDPtF1ZoAflukaO0gDvz5XWeiwdo0YY6zNH+oWd1TMdlPymT&#10;OjkdV+GaHomrBBR6GrQuWacp9d7hzeq52dG2PLyHSMYbAIA3+iMeDHjdwVETzTyKpOxO00WdaAOt&#10;AHA0dtigKLocmSJ7HMduziwqSgmqZaM5Rprsev6Dn4vUZTjyRtilDARv8R70uVqsU8S6k7R09NqI&#10;5X0y2Y/m4Q+GO79EjFm9TRPH6GZk9HkaLc0rTDUp8CMmBpCGr7q8NOy1R+JWczLGmOjM1MoFSome&#10;RHMY6XBl7+W06EWLjtJHkpARK7awmrg1jfR36c2IA1ZqkMpkXwnqHMd2CQ0zGLygtBLuAqq7LJHm&#10;slxlyj7kBaFsjYlSodfDvwldQqycUHsiyGxqODbhVsrZPwgEWFlTwAglFDpNKmixETbjdDRKRoYk&#10;oNbpE0aIHo+mvuqXNzo6GE9DigkDcrmzm4m6MLNCOInkrLPOx0caGGxtb81llNsalRI0AqElUjwE&#10;2MWSLudfCckQQViQgKAJBqrZJY1iq2SS0BV6iQFilSAqez2TFIgWkjToyIaFJogb2T4TKNGdkY4P&#10;ZaoZBUomfLh78LTHKJeMr+60eFbzCvlnmHrpoxMpJViCUVlyhgjRx72WeQ2JqQbALNIdEbjJSWMR&#10;ZqruooLCJKUdJRshJJY5VoxFSYjO/laIIzTYm9yekIkVOcrpCmVucrIWypzlZFSo7qQCInO4Csky&#10;G0jnR6du6GqBMvgxXEWQmRgUcgnEt1lqt0h1DcGOLApW4K7sZb1HCxyY3TUQd/KbWecpvgdDpjyI&#10;9Q6u/wC8sd07KlYwDcOFC/ZUUG18aJlkV3C0I5WRPmyeLlS65KrVtwpjGMFUULlOUncnYuRIz4Tq&#10;H5q+xXYqfluj+F51D90hSoJkqFgj6mS6siMEerdih4vQu8foQnZBKNeK/fuw7FTFtbSBNrZihNbG&#10;wUwudfugAg0edkAdVHYoAIP4qCDrpAHfJABB9eUADlAHA0UAWxvLXBzTRBsKGiODc/8AFma1rmuZ&#10;EX8B9brH/p+KzXHW5qB/4u6gYyyVsT9qBLUf6dhTtbB/O5mqbMyXqM05Bk0l3rS1xxRjwZZSk+WO&#10;dNdLPJQaNI9ETUYoTu2ejhhP3dzHAm2kKIzK0eIyGGOUtI3BrdXRpXAcV/h5MbxtTgUBLg+hRwCS&#10;Nrx3Fq7gYjN6ywQYUr+NqSnGi8F8SPJYDPGzomnfzWplsjVLZG6+DSdws9mcLIwEFWXAhoUEFMj/&#10;AEUoshaQ2rJFkKvYSdgrpMsV+E8HgoZZDmKS2rSZodBnoOmyvJFGh8lz80UbsTZ6fCe+hRtcnLFH&#10;Rx2a8BlIFhYMiijSrG2A1ussmi4XNJRFklD406MgKnNpXTArKuAQoZJY1UYFrVRkkwqkgIRYEHNV&#10;kwKXsTYyAVkjToyKtCskN8hPjMq0LvgATYzKuIu+IDsmqRRxPByBd5HLaKdJJVrK0NY0HqlykWjE&#10;0YYqSJSGpD0baCQ2MSLmmkssSJRRBW51KyRRspfJQ5V0hMhSV9p0UZ5Cz3UmoTIqc5XSFMqc9WSK&#10;MhdlSQWMAtWSKNjLAAE3goTjiaXanKIxt2wb7DbS0Ck5FAksAJJAA7nshtLkFZi5nUZvHd91mc2M&#10;cbUkPdjEqM98sjnl8hLnHckookLZB3CKI3JiUNPlOlRRBITkcgEKOkiijKbFKC9pIeOytG1sMjJr&#10;YSppOzt/dMGkjDIBq0mvUKLRHUiJLh8W/wA1JNHbFux390AAWBvwgAg1seEEB42QBK7F91AAB7KQ&#10;CoICduOEAcNwgCTdt+wQVZX6qxcHyQBbG0kgBBSTPT9Gg8ONoHzKy5J2yqPT40TfDspHUMij5/16&#10;HwupZDaDQH2AOwK2wewR4EGkBwrlWJPoPT86OLokWRMQKbQHqR2TnNKFmSSp0YPUerf5hEYpY/DZ&#10;d+U8rM5yZeK6XZj+LHiOL8cVKdubDR7Ipy2Yy3LY7HzsiO9LybNkEXaHBA4JD7OpftD4rKjrZo9U&#10;vo9CjRbBltyG29zYwDVD07KHGgcSYje6MvPY8d69VaNXQUTZjF3ATkiC6PBPdpV+kLLv8v2+Eqso&#10;lkwDBo/Cs840OgauBi6KPC52eLfBuwyrk9F09nGy4uouPJ1MMkzYhLRsuZNNmpNDLaI2WZ2ixxCE&#10;wKnt9E6LJF3NvunJgR0K3UBHTSmySbQqsCwKjJJhUYBUEgIUpgQc1XTApez2TFICh8YTYyIFZGcp&#10;0WVaFpI0+MijR8+kba9CmcpoMMNnhEpAoj0MVVskSkMUR2KOkmUhiQw1iXZeiWhRZFEXBSmQ0VPF&#10;K6FSFZTQTYiZCb3bpyRnkUSOHqmJCpFD3q6QplRcrUUZ2ulNEE2S0VPBDRcya3Btj6lF+pXpGf2j&#10;WgkAN9bFK6yIp0lcuayNuzg9/o3j8UOfoSoGblZk840u2b/C3hRzyWSSF9ThyCFIUTD/AEaPqooq&#10;SBaRuxv0RRFsOiIncEfVRuFskIozw5yi2RZVIMZorxqd3FKy6vQujPlY0O8rgQmIcmWY8zo/K7dn&#10;dQ1ZWUE90WzRW3xIHWO4UJ9mVjLsxXUO4VhlBa4DhxHzQFEtjy36hABDWkbOF+6gg7Q8b6fwRaA7&#10;uKUgcEAHsFBAW/D9UAwvNeX8VKIS7lRPYKS9E2NN+6CrY1DG4upqrIWzbw53xAC6CzSiQb2Lmh0Y&#10;AeLSlHcspUeW+07H/wCZuc42XtBFfKv0WyKpFoOyjG6RPI1skwMUZ4JG5VZZEuCJZVEezQIIYcZj&#10;3FkYJo+6WpOXIq7fUZU5cb0m/wBE2JaNCwDnnS1u6twM4GoYHMGw83qqORV7lrcWTk2XFR1orsO4&#10;+AQBsQqORDkasMTwHknzPFFUuivUXshcBsKVvNZAxE9zdiLV1naJSGWyNPLQoecbFHaGOPokTy2P&#10;ihqKmtoLLKQ+I9i5RjFALDmxqfJsxTcdhxmSXeyxTxxRqjJsajyXDusc8SZoi2WjJcfRKeFIYmS8&#10;Qu5KjoSJOoIJAQFKZJAhWRJJoUMCbQqNgTAVGyQ0oJAiwAQpTAg4JiYFEjU2LAXkYnRkQKyNTosq&#10;z58Iy4r0nVRyqGYoarZKlIuojkcVDhJchiiMxx0ltlqLms2VGyaCWqLCiD2qyZRi0oq02IqQjP3T&#10;4meQlLsnRESFJHJqQmRQXFXFsgSrFGQ1m1NEEg9RRAdSKABe4ihZAU0QRdZFfD6oALY9O7ZSPYov&#10;5ENlrYnONiRpHoq3RFWXMwXyOApgB72qPKkXWKT4NLH+zUk27JY/qVnnrow5RohoJy4ZoM+wWTNu&#10;MuNv1WSXjWOHKZpj4TP1Q7F/h7KGjVmMJ+Szy8ex/wDFl/8AR3/yK5/8NXSnUM1jHdyGoX8QwX9L&#10;Gx8Ka26iof4XO79SH/8AH/dT/wDI4f8AAt/pf/8AX6Ej/hc4Dy9TF/8Ap/3Uf/I4/wDD9Q/0tf8A&#10;L9AH/DHIAOnqTPqwhT/8jx94Mq/Cv/6/QWl/wx6gN48zHcfex+iZH+IsHeLKvwua4khWT/DbrLG2&#10;12O/2En9k6Pj+lfr+RR+G5ezRn5P2J63jeY41gd2vaf1WnH4rpcnEikvD9Qv6TNm6R1CE1LjSfPS&#10;tcdRjlwzPLT5Y8xYu6KaJ3wuaffZMUkxLi1ygCVw+NoPzCmiKJARO+F2k+ijdEHeG4NIqxzYRaAi&#10;3t81IM54Dia59FYhOiMbN+EEtlnmDg1oodyoINbDia2OyrKqFtkcmbQCGlLlFFkhnohmyZg1lndL&#10;2i9wkjclxsduQJcoHxWjS01Yaqzk5CXJpUL52TbfCdp0cghUqhXJi9RDX5jg12ttDYH2V4bIfFUi&#10;tkBOzW0EdRLGoOn1vpIJUORHWPQ4AFWFRyKuQwMQDsq2RZeyENUWBcGj0UAS1Aeigkg6do9FNEpg&#10;+8sVWhsWcMlo7qjRoiXxZIvYpMjRBDcU98LLM1QQ7BIdllmjTFDsb1nlEei9j0loumXNeAluJdMk&#10;HqvSSHUook5SSSaqskmCqNASBVWiQ2q0AEEnFSiSJCsmBW8JsQFpU6JAnKtESrPFxQ8bLuuRz1Eb&#10;jhSnIYojMcXslORai5sVdlTqJomGUq2FHFuylMgokFK6FsVlHKdETIQn7rREzyEJtrToiJCUh3T0&#10;JZS40rIWypzlaijIF3opogIJCCAstxpHAUOxQEigEtyJ6S5uA5x2BS3lSLLG2XN6S8j4SqPUJFvI&#10;ZVL050fAIV45kyjxtFTGzQO2ulZ9MiIycR3G6rPARVikienjI0Q1Uomvi/ap7KEjvyWPJ4bF8GqG&#10;va5Nrp32k+8vDYySVhzeHKCtm3FrOt0j02HK+RoLlxs0Ix4OhF2ONCxslkgFBAaUEHUgCLlKJQrk&#10;x62EUtOGfSxq4PM9Qw3hx0g/RdvBmTQqcfQypsMyeV8Id23C2Ry1wxEsSlyhcfZSHLPmhdGD/CVd&#10;+JPH3szvw/HLtQv1D/DzJa0vwJQ/b4H7H8eFbF43jbrIqM+XwqS3xu/qeXzundQ6VIWZUEkfzGx+&#10;vC6uLPizK4Ozm5cE8TqaooaWSCqp6ZuhLF5QWPOxCunZKGcNwLg5/YFBSWxYS0upqiTKodikplKn&#10;UyaKY8abKm0NadN7u7BEpqKtk2lyekwMduDA3wRu02T6rM5Nu2IlJyY9bsiFxleCANwrJlabPO9T&#10;McgLYXtoVsCrrZlsaopxMc3dKJMs3RrY+OBXlVCjY9HG0chQCLgwAbKCaIltKCCJNKCSp82nhTQC&#10;s2QRe6sogkITZ1HlWUS6iU/fyTs5T0DYlseUXcuS3AdEfxpuN1nnE0RkamNINrKyziaYSNOCQVys&#10;k4mmMh2J4WeURyYzG4JMkMTLQ4JdFkw66UdJZMIeocSSxrlVokmHKjRJMFQ0SSCoySSqB3CgkCCQ&#10;Eq6QFT0xALyJ0SBSU8p8SrPMxRLrykZUhmOOglORai9jEtstRaGqlhRxZSLIaIEKyZVlEoTIsXIS&#10;n2CfERMzpzytMTNMz5zynxQiQlIaTkJZS6zsFdFGRMbj2KsUJMx3eiNyLLBjE7UoAdxOnFxBopU5&#10;0MjE28bpzQ0WFinkZpjBDsWMyPss8pSY5JIuOkCgAqqLCUkJZLWm9lpgqM02Z80TSeFpiZZMVfAO&#10;yYhVlAxPEeBWyly6UWhu6PXfZrpjIw0sZW/K4mv1HZna0eKtz2+NCI2BeazZOpnXWyGAKWcLDSAO&#10;QQAmkEorc70Vki6REttWuibopkx2v5CbHM4lrK24EV3pTHqpUVbQwzHjjGwCTLNKRFgmLWNNlWxp&#10;tk2YPVH4+Q10eSxr4jyHBdbTxnDeLpmbLKLVS4PC9e+zuKxpn6XNxuYnHcfIrvaXWTfw5V9zi6jT&#10;41vjf2PNvYXAskBDwuknW6MPBVBbXlh2sKxEiBeWuu+EUFWjQwD48rWA7HlUlsVex6aBrI2Bkbab&#10;3tZJNt7iW2y+R5a3Sx1tKlIW2KZU5ZiyBpovGn8VeKGRXczcTFBo6VZstKRqQQhtKlixttNUEFjH&#10;gd0Eos8RoGxQWsrfKB3UUQLSzD1QkAnLkAcFWolIUllLlZIukITvaFdIshQvOrYK9El8MjgqyRZS&#10;H4MgiqBSJQGLIPw5bm1ukyxDY5aNPFzCa3WXJiNMMxrY+RYG6xzx0aoZB6Ob3WeUDRGRa2VLcBiZ&#10;MS+6q4lkyYkVXEsmWNkVHEsmTD1XpJLWOS2ixa0pbRJMKjJCoABQSRKsgIPCYmAvKE2LIFJG2tEW&#10;VZiMjoroOQmi5rVRsmi1raVGwJVSgDiggrePRWRVis5oJ0EKkzNyH8rVBGabM6d3K0RRmkxGXc0O&#10;U+KESdEBjk7lPihEpE2wsbyrpJCnI4tYFYrbOBHZRYUMQtBIsJU5+heMaNGBwbVLPJWNTocbPQSn&#10;At5hzskjuo8sjzSp2UexUrGUlmKnTk8pixinlZS999kxKhTmyLInyGmNJPshyUeSEpSexs9M6G57&#10;mumB+S52q1iiqR09LpG95HrcHFbjsaAKpedz5nNnexY1FGi2QAbmlgcHY6iYePVVcWgoOpVoigFy&#10;miaIOdaskWSAAhk2SAVbK2GkARc7SFZKyUhSfMDLAO61Y9PYPYzp8p8l1wtuPEoipSMPqsxZG6/R&#10;dLTxTZizypHjc3IeXlrXkLs44KjjZJ7iErHHdxJ909CLKSwW13cHsrJkimVYfY4KYiYml0ACNsk7&#10;jtekJWX0In6Ho8bJjkbY4WZx3ENdI02WIN3aKG6imQmjImzG5LqbGGsB7JlNF9yyORrByoKMs+9t&#10;HcIorQDmj1CmiaI/fQP3kUFMBz6HKmiUit2c48IonpKX5EjuAp6SUkVF7zyponYpdI8mqRSJI+CX&#10;82pugsm3EA5CjrIsYixR6KrkFjLcWhwluTCyYgI4/kquSGJstayQVTq+io3EZHqNDDme2hIb91my&#10;QXY14ptcmrFONgSscoG2ExkSV3SukepEhJ7qvSMTLGy+6o4F0y1ryVRxLpl8YJSpbF0NxtSJMsXt&#10;FJLZJMBUbJOUWByLJApQEHBXTApkamxYC0gT4sqzIEa3dQqiYZSiwJAKtgEhBBE7BWIZS80CrpFG&#10;xDJfytEEImzLnfVrXFGWTM+Z+5T4ozyYo59OtOSESAcildNimiJyNuVa2LaKjMSeVayCyKWzvwqs&#10;k0IHB1JTRPUOxigoKtk3OrZFFXIqdIQUUUcmDUporZ1qaK2XY0XiyAHhUnLpRfHHqdHreldOiawG&#10;t1xNXqZI7um08aNyGCOMcUuJkyzmzpwjGIJpWsBqlEINjepCL8w3QK0xwh1EmZbm7khRLCmT1Fp6&#10;mxo8xAS/5Rt7A8iRGPqPjOqPhS9KoK2VWVPg0YgS0E8rFkdOkMsuqkmyLAgDjsFICGdkCNpAO626&#10;fFbss3SMbW+Z9N3tdLpUFuJc7HmYwbGLG6zvJb2IbpHnvtKBHC71K62hi27OVrMqSo8JPfiFxXcj&#10;sqOS3ZEuGmipKikrww+38kxKyUQcGusOHlP5KVsXGYgYMJrB6lxVXvIq+TQ6U1zYA8/vH8kvJyLy&#10;cGhI/RjyEHhpS0txcUYsUtD0TXEZywS5JAJ7BCgQLHLeTsdlfoRbpC3Ice5R0oGqL4hLIQG8lVdI&#10;DSx+mvLQ6SyfRVsW51wMDA9kJlepkxhNbyEWHUVyYzeAFVyI6iAwgeyiyeplrMMN7KLJTZMYwvhS&#10;WLo4GtCq2WSCWXs0JUpF4xLGQeoS3IfGBaIQOyW5jowDoA4Cr1DVAm1zgqOhsU0Xtme0AHcBLcEN&#10;TaGI5dVUlSjQ+DsbiaSkydD4ochiWaUhqQ7FHSzykXSGWNpIlIsWgUlNgcq2ByCTqQAKUpkkSroC&#10;p4TYgKyDlPiypnd/qthQkFABHKCAHgoIIuVkVYrL3+abEXIz8laoGaZk5PLlqgZpmdL3WiJnkKv7&#10;pqFMqcrIUysqwtkQpIL41VgP43ZVZBpRfCqkM56CjKXcoKHBSVZIIRA50/8A1R80rLwPw8ntOl/6&#10;bVwdXyeg03Bou4XPXJqYhlfCUyPIIzmcn5rS+BkSyT4VSPJZ8GZmcFbMRkyml0H4WrJrS+mPTx8B&#10;cGXJtZI8KhVEVYsc7hC5BGL1Xhy6ulInwL9O+JP1HBnjyajvhKy4vxE5ODyP2p+Nek0X4Tz+t/Ee&#10;LyuSulEyCTuCmIkUyPhV4lo8gi/02oZbuON+Ef8ApqhV8mx0/wD/AEcX/FLnyLylmR/oSf8AFVQu&#10;JhM/ROZeJTk8NVol4clUfKsyZFzfiVWVRq9M/wBdn1SmRLuekZwqiCXdAFcihgKu+IqpBY3hBKJ9&#10;kF0RHKksTd8KVIugRcpTHxGBwlsfEPr80tmiJNLGol2QXRx+EqO5KLsXkJeQfA1YOyxzNER6LgLL&#10;MahqNIkWL2pLJRJUA5QByAOKkCKkkBVkSVvTUQKy90+IH//ZUEsBAi0AFAAGAAgAAAAhAIoVP5gM&#10;AQAAFQIAABMAAAAAAAAAAAAAAAAAAAAAAFtDb250ZW50X1R5cGVzXS54bWxQSwECLQAUAAYACAAA&#10;ACEAOP0h/9YAAACUAQAACwAAAAAAAAAAAAAAAAA9AQAAX3JlbHMvLnJlbHNQSwECLQAUAAYACAAA&#10;ACEAqPiPeNsCAAC0BQAADgAAAAAAAAAAAAAAAAA8AgAAZHJzL2Uyb0RvYy54bWxQSwECLQAUAAYA&#10;CAAAACEAWGCzG7oAAAAiAQAAGQAAAAAAAAAAAAAAAABDBQAAZHJzL19yZWxzL2Uyb0RvYy54bWwu&#10;cmVsc1BLAQItABQABgAIAAAAIQCSbYSC3QAAAAYBAAAPAAAAAAAAAAAAAAAAADQGAABkcnMvZG93&#10;bnJldi54bWxQSwECLQAKAAAAAAAAACEABTLr6LOjAACzowAAFQAAAAAAAAAAAAAAAAA+BwAAZHJz&#10;L21lZGlhL2ltYWdlMS5qcGVnUEsFBgAAAAAGAAYAfQEAACSrAAAAAA==&#10;" o:allowincell="f" stroked="f">
                    <v:fill r:id="rId8" o:title="exposure" recolor="t" rotate="t" type="frame"/>
                    <o:lock v:ext="edit" aspectratio="t"/>
                    <w10:wrap anchorx="page" anchory="page"/>
                  </v:rect>
                </w:pict>
              </mc:Fallback>
            </mc:AlternateContent>
          </w:r>
        </w:p>
        <w:p w:rsidR="00447E5C" w:rsidRDefault="00F53E54" w:rsidP="00447E5C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  <w:lang w:eastAsia="bg-BG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>
                    <wp:simplePos x="0" y="0"/>
                    <wp:positionH relativeFrom="column">
                      <wp:posOffset>-392430</wp:posOffset>
                    </wp:positionH>
                    <wp:positionV relativeFrom="paragraph">
                      <wp:posOffset>4408170</wp:posOffset>
                    </wp:positionV>
                    <wp:extent cx="6772275" cy="4823460"/>
                    <wp:effectExtent l="0" t="0" r="0" b="0"/>
                    <wp:wrapNone/>
                    <wp:docPr id="21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772275" cy="482346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C0504D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370FB" w:rsidRDefault="009370FB">
                                <w:pPr>
                                  <w:pStyle w:val="NoSpacing"/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</w:pPr>
                              </w:p>
                              <w:p w:rsidR="00DA1BD2" w:rsidRPr="00DA1BD2" w:rsidRDefault="00DA1BD2">
                                <w:pPr>
                                  <w:pStyle w:val="NoSpacing"/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</w:pPr>
                                <w:r w:rsidRPr="00DA1BD2"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>Колеги,</w:t>
                                </w:r>
                              </w:p>
                              <w:p w:rsidR="00DA1BD2" w:rsidRPr="00DA1BD2" w:rsidRDefault="00DA1BD2">
                                <w:pPr>
                                  <w:pStyle w:val="NoSpacing"/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</w:pPr>
                                <w:r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>т</w:t>
                                </w:r>
                                <w:r w:rsidRPr="00DA1BD2"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>ова е програма с теми по ГО по</w:t>
                                </w:r>
                                <w:r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 xml:space="preserve"> етапи. Всички, които заместват, </w:t>
                                </w:r>
                                <w:r w:rsidRPr="00DA1BD2"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>не по предмета</w:t>
                                </w:r>
                                <w:r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 xml:space="preserve">, </w:t>
                                </w:r>
                                <w:r w:rsidRPr="00DA1BD2"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 xml:space="preserve"> използват тема по избор</w:t>
                                </w:r>
                                <w:r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 xml:space="preserve"> от тази програма</w:t>
                                </w:r>
                                <w:r w:rsidRPr="00DA1BD2">
                                  <w:rPr>
                                    <w:b/>
                                    <w:i/>
                                    <w:color w:val="FF0000"/>
                                    <w:sz w:val="72"/>
                                    <w:szCs w:val="72"/>
                                    <w:lang w:val="bg-BG"/>
                                  </w:rPr>
                                  <w:t xml:space="preserve"> и я вписват в дневника.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8" o:spid="_x0000_s1026" style="position:absolute;margin-left:-30.9pt;margin-top:347.1pt;width:533.25pt;height:37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/FsAIAAJsFAAAOAAAAZHJzL2Uyb0RvYy54bWysVF1v0zAUfUfiP1h+z/Ixt02ipdOWNAhp&#10;wMTgB7iJ01gkdrDdpgPx37l2P9e9ICAPlj+uj8+59+Te3G77Dm2Y0lyKDIdXAUZMVLLmYpXhr19K&#10;L8ZIGypq2knBMvzMNL6dv31zMw4pi2Qru5opBCBCp+OQ4daYIfV9XbWsp/pKDkzAYSNVTw0s1cqv&#10;FR0Bve/8KAim/ihVPShZMa1ht9gd4rnDbxpWmU9No5lBXYaBm3GjcuPSjv78hqYrRYeWV3sa9C9Y&#10;9JQLePQIVVBD0VrxV1A9r5TUsjFXlex92TS8Yk4DqAmDCzVPLR2Y0wLJ0cMxTfr/wVYfN48K8TrD&#10;UYiRoD3U6DNkjYpVx1Bs8zMOOoWwp+FRWYV6eJDVN42EzFuIYndKybFltAZWoY33X1ywCw1X0XL8&#10;IGtAp2sjXaq2jeotICQBbV1Fno8VYVuDKticzmZRNJtgVMEZiaNrMnU182l6uD4obd4x2SM7ybAC&#10;8g6ebh60sXRoegixrwlZ8q5zZYdHIMRu2udctX4mQbKIFzHxSDRdeCQoCu+uzIk3LcPZpLgu8rwI&#10;f1n8kKQtr2smLNzBOSH5s8rsPbyr+dE7Wna8tnCWklarZd4ptKHg3DyYBKRwyYWTU5j/koYTC1ou&#10;JIURCe6jxCun8cwjJZl4ySyIvSBM7pNpQBJSlC8lPXDB/l0SGsEQCTB35ThjfSGudN9rcTTtuYHm&#10;0PE+w3FgPxtEU2u2hajd3FDe7eZnubD8T7kAAxwq7axp3bhztdkut4BiLbqU9TOYVEmwEPQJ6Ggw&#10;aaX6gdEI3SHD+vuaKoZR916A0ZOQENtO3IJMZhEs1PnJ8vyEigqgMmww2k1zs2tB60HxVQsvhS5H&#10;Qt7Bz9FwZ9sTq/0vBR3Aidp3K9tiztcu6tRT578BAAD//wMAUEsDBBQABgAIAAAAIQCcyKhM5QAA&#10;AA0BAAAPAAAAZHJzL2Rvd25yZXYueG1sTI/BbsIwEETvlfoP1lbqpQIbmgaaxkEUqarEqSE9cDTx&#10;koTG6yg2EPr1mFN729GOZt6ki8G07IS9ayxJmIwFMKTS6oYqCd/Fx2gOzHlFWrWWUMIFHSyy+7tU&#10;JdqeKcfTxlcshJBLlITa+y7h3JU1GuXGtkMKv73tjfJB9hXXvTqHcNPyqRAxN6qh0FCrDlc1lj+b&#10;o5HwmR/yr6ft2v0u9/mhMM2lWL+vpHx8GJZvwDwO/s8MN/yADllg2tkjacdaCaN4EtC9hPg1mgK7&#10;OYSIZsB24YpenufAs5T/X5FdAQAA//8DAFBLAQItABQABgAIAAAAIQC2gziS/gAAAOEBAAATAAAA&#10;AAAAAAAAAAAAAAAAAABbQ29udGVudF9UeXBlc10ueG1sUEsBAi0AFAAGAAgAAAAhADj9If/WAAAA&#10;lAEAAAsAAAAAAAAAAAAAAAAALwEAAF9yZWxzLy5yZWxzUEsBAi0AFAAGAAgAAAAhABOUf8WwAgAA&#10;mwUAAA4AAAAAAAAAAAAAAAAALgIAAGRycy9lMm9Eb2MueG1sUEsBAi0AFAAGAAgAAAAhAJzIqEzl&#10;AAAADQEAAA8AAAAAAAAAAAAAAAAACgUAAGRycy9kb3ducmV2LnhtbFBLBQYAAAAABAAEAPMAAAAc&#10;BgAAAAA=&#10;" filled="f" fillcolor="#c0504d" stroked="f" strokecolor="white" strokeweight="1.5pt">
                    <v:textbox>
                      <w:txbxContent>
                        <w:p w:rsidR="009370FB" w:rsidRDefault="009370FB">
                          <w:pPr>
                            <w:pStyle w:val="NoSpacing"/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</w:pPr>
                          <w:bookmarkStart w:id="1" w:name="_GoBack"/>
                        </w:p>
                        <w:p w:rsidR="00DA1BD2" w:rsidRPr="00DA1BD2" w:rsidRDefault="00DA1BD2">
                          <w:pPr>
                            <w:pStyle w:val="NoSpacing"/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</w:pPr>
                          <w:r w:rsidRPr="00DA1BD2"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>Колеги,</w:t>
                          </w:r>
                        </w:p>
                        <w:p w:rsidR="00DA1BD2" w:rsidRPr="00DA1BD2" w:rsidRDefault="00DA1BD2">
                          <w:pPr>
                            <w:pStyle w:val="NoSpacing"/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</w:pPr>
                          <w:r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>т</w:t>
                          </w:r>
                          <w:r w:rsidRPr="00DA1BD2"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>ова е програма с теми по ГО по</w:t>
                          </w:r>
                          <w:r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 xml:space="preserve"> етапи. Всички, които заместват, </w:t>
                          </w:r>
                          <w:r w:rsidRPr="00DA1BD2"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>не по предмета</w:t>
                          </w:r>
                          <w:r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 xml:space="preserve">, </w:t>
                          </w:r>
                          <w:r w:rsidRPr="00DA1BD2"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 xml:space="preserve"> използват тема по избор</w:t>
                          </w:r>
                          <w:r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 xml:space="preserve"> от тази програма</w:t>
                          </w:r>
                          <w:r w:rsidRPr="00DA1BD2">
                            <w:rPr>
                              <w:b/>
                              <w:i/>
                              <w:color w:val="FF0000"/>
                              <w:sz w:val="72"/>
                              <w:szCs w:val="72"/>
                              <w:lang w:val="bg-BG"/>
                            </w:rPr>
                            <w:t xml:space="preserve"> и я вписват в дневника.</w:t>
                          </w:r>
                          <w:bookmarkEnd w:id="1"/>
                        </w:p>
                      </w:txbxContent>
                    </v:textbox>
                  </v:rect>
                </w:pict>
              </mc:Fallback>
            </mc:AlternateContent>
          </w:r>
          <w:r w:rsidR="00DA1BD2">
            <w:rPr>
              <w:rFonts w:ascii="Times New Roman" w:hAnsi="Times New Roman" w:cs="Times New Roman"/>
            </w:rPr>
            <w:br w:type="page"/>
          </w:r>
        </w:p>
      </w:sdtContent>
    </w:sdt>
    <w:p w:rsidR="00447E5C" w:rsidRPr="00F53E54" w:rsidRDefault="00447E5C" w:rsidP="00447E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7E5C">
        <w:rPr>
          <w:rFonts w:ascii="Times New Roman" w:hAnsi="Times New Roman" w:cs="Times New Roman"/>
          <w:noProof/>
          <w:sz w:val="24"/>
          <w:szCs w:val="24"/>
          <w:lang w:eastAsia="bg-BG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-114300</wp:posOffset>
            </wp:positionV>
            <wp:extent cx="704850" cy="1019175"/>
            <wp:effectExtent l="19050" t="0" r="0" b="0"/>
            <wp:wrapNone/>
            <wp:docPr id="5" name="Picture 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s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3E5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</w:t>
      </w:r>
      <w:r w:rsidR="00291C12">
        <w:rPr>
          <w:rFonts w:ascii="Times New Roman" w:hAnsi="Times New Roman" w:cs="Times New Roman"/>
          <w:b/>
          <w:sz w:val="24"/>
          <w:szCs w:val="24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</w:t>
      </w:r>
      <w:r w:rsidRPr="00F53E5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СУ „ОТЕЦ ПАИСИЙ” гр. КУКЛЕН, общ. КУКЛЕН</w:t>
      </w:r>
      <w:r w:rsidRPr="00F53E5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</w:t>
      </w:r>
      <w:r w:rsidRPr="00F53E54">
        <w:rPr>
          <w:rFonts w:ascii="Times New Roman" w:hAnsi="Times New Roman" w:cs="Times New Roman"/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</w:p>
    <w:p w:rsidR="00447E5C" w:rsidRPr="00F53E54" w:rsidRDefault="00447E5C" w:rsidP="00447E5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E5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Ул. „Ал. Стамболийски” № 52, тел: 03115/ 25 60 ; 03115/ 24 60      </w:t>
      </w:r>
    </w:p>
    <w:p w:rsidR="00447E5C" w:rsidRPr="00F53E54" w:rsidRDefault="00447E5C" w:rsidP="00447E5C">
      <w:pPr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53E5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Email: </w:t>
      </w:r>
      <w:hyperlink r:id="rId10" w:history="1">
        <w:r w:rsidRPr="00F53E54">
          <w:rPr>
            <w:rFonts w:ascii="Times New Roman" w:hAnsi="Times New Roman" w:cs="Times New Roman"/>
            <w:color w:val="0000FF"/>
            <w:sz w:val="24"/>
            <w:szCs w:val="24"/>
            <w:u w:val="single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t>soukuklen@abv.bg</w:t>
        </w:r>
      </w:hyperlink>
      <w:r w:rsidRPr="00F53E54">
        <w:rPr>
          <w:rFonts w:ascii="Times New Roman" w:hAnsi="Times New Roman" w:cs="Times New Roman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http://otecpaisii-kuklen.eu/</w:t>
      </w:r>
    </w:p>
    <w:p w:rsidR="00447E5C" w:rsidRPr="00E96EAC" w:rsidRDefault="00447E5C" w:rsidP="00447E5C">
      <w:pPr>
        <w:pStyle w:val="BodyText"/>
        <w:rPr>
          <w:szCs w:val="24"/>
        </w:rPr>
      </w:pPr>
    </w:p>
    <w:p w:rsidR="00C3091E" w:rsidRPr="00FD47AB" w:rsidRDefault="00C3091E">
      <w:pPr>
        <w:rPr>
          <w:rFonts w:ascii="Times New Roman" w:hAnsi="Times New Roman" w:cs="Times New Roman"/>
          <w:lang w:val="en-US"/>
        </w:rPr>
      </w:pPr>
    </w:p>
    <w:p w:rsidR="00FD47AB" w:rsidRDefault="00FD47AB">
      <w:pPr>
        <w:rPr>
          <w:rFonts w:ascii="Times New Roman" w:hAnsi="Times New Roman" w:cs="Times New Roman"/>
        </w:rPr>
      </w:pPr>
    </w:p>
    <w:p w:rsidR="00FD47AB" w:rsidRPr="00FD47AB" w:rsidRDefault="00FD47AB" w:rsidP="00FD47AB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FD47AB">
        <w:rPr>
          <w:rFonts w:ascii="Times New Roman" w:hAnsi="Times New Roman" w:cs="Times New Roman"/>
          <w:b/>
          <w:sz w:val="24"/>
          <w:szCs w:val="24"/>
        </w:rPr>
        <w:t>Утвърждавам</w:t>
      </w:r>
      <w:r w:rsidRPr="00FD47AB">
        <w:rPr>
          <w:rFonts w:ascii="Times New Roman" w:hAnsi="Times New Roman" w:cs="Times New Roman"/>
          <w:sz w:val="24"/>
          <w:szCs w:val="24"/>
        </w:rPr>
        <w:t>:</w:t>
      </w:r>
    </w:p>
    <w:p w:rsidR="00FD47AB" w:rsidRPr="00FD47AB" w:rsidRDefault="00FD47AB" w:rsidP="00FD47AB">
      <w:pPr>
        <w:ind w:left="5664"/>
        <w:rPr>
          <w:rFonts w:ascii="Times New Roman" w:hAnsi="Times New Roman" w:cs="Times New Roman"/>
          <w:sz w:val="24"/>
          <w:szCs w:val="24"/>
        </w:rPr>
      </w:pPr>
      <w:r w:rsidRPr="00FD47AB">
        <w:rPr>
          <w:rFonts w:ascii="Times New Roman" w:hAnsi="Times New Roman" w:cs="Times New Roman"/>
          <w:b/>
          <w:sz w:val="24"/>
          <w:szCs w:val="24"/>
        </w:rPr>
        <w:t>Директор</w:t>
      </w:r>
      <w:r w:rsidRPr="00FD47AB">
        <w:rPr>
          <w:rFonts w:ascii="Times New Roman" w:hAnsi="Times New Roman" w:cs="Times New Roman"/>
          <w:sz w:val="24"/>
          <w:szCs w:val="24"/>
        </w:rPr>
        <w:t>: 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FD47AB" w:rsidRPr="00FD47AB" w:rsidRDefault="00FD47AB" w:rsidP="00FD47AB">
      <w:pPr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D47AB">
        <w:rPr>
          <w:rFonts w:ascii="Times New Roman" w:hAnsi="Times New Roman" w:cs="Times New Roman"/>
          <w:sz w:val="24"/>
          <w:szCs w:val="24"/>
        </w:rPr>
        <w:t>/</w:t>
      </w:r>
      <w:r w:rsidR="00447E5C">
        <w:rPr>
          <w:rFonts w:ascii="Times New Roman" w:hAnsi="Times New Roman" w:cs="Times New Roman"/>
          <w:sz w:val="24"/>
          <w:szCs w:val="24"/>
        </w:rPr>
        <w:t>Б. Андонова</w:t>
      </w:r>
      <w:r w:rsidRPr="00FD47AB">
        <w:rPr>
          <w:rFonts w:ascii="Times New Roman" w:hAnsi="Times New Roman" w:cs="Times New Roman"/>
          <w:sz w:val="24"/>
          <w:szCs w:val="24"/>
        </w:rPr>
        <w:t>/</w:t>
      </w:r>
    </w:p>
    <w:p w:rsidR="00FD47AB" w:rsidRDefault="00FD47AB">
      <w:pPr>
        <w:rPr>
          <w:rFonts w:ascii="Times New Roman" w:hAnsi="Times New Roman" w:cs="Times New Roman"/>
        </w:rPr>
      </w:pPr>
    </w:p>
    <w:p w:rsidR="00FD47AB" w:rsidRDefault="00FD47AB">
      <w:pPr>
        <w:rPr>
          <w:rFonts w:ascii="Times New Roman" w:hAnsi="Times New Roman" w:cs="Times New Roman"/>
        </w:rPr>
      </w:pPr>
    </w:p>
    <w:p w:rsidR="00FD47AB" w:rsidRDefault="00FD47AB">
      <w:pPr>
        <w:rPr>
          <w:rFonts w:ascii="Times New Roman" w:hAnsi="Times New Roman" w:cs="Times New Roman"/>
        </w:rPr>
      </w:pPr>
    </w:p>
    <w:p w:rsidR="00FD47AB" w:rsidRPr="00FD47AB" w:rsidRDefault="00FD47AB">
      <w:pPr>
        <w:rPr>
          <w:rFonts w:ascii="Times New Roman" w:hAnsi="Times New Roman" w:cs="Times New Roman"/>
        </w:rPr>
      </w:pPr>
    </w:p>
    <w:p w:rsidR="00FD47AB" w:rsidRDefault="00701340" w:rsidP="00FD47AB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УЧИЛИЩНА </w:t>
      </w:r>
      <w:r w:rsidR="00FD47AB" w:rsidRPr="00FD47AB">
        <w:rPr>
          <w:rFonts w:ascii="Times New Roman" w:hAnsi="Times New Roman" w:cs="Times New Roman"/>
          <w:b/>
          <w:sz w:val="96"/>
          <w:szCs w:val="96"/>
        </w:rPr>
        <w:t>ПРОГРАМА</w:t>
      </w:r>
    </w:p>
    <w:p w:rsidR="00FD47AB" w:rsidRPr="00FD47AB" w:rsidRDefault="00FD47AB" w:rsidP="00FD47A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D47AB" w:rsidRPr="00FD47AB" w:rsidRDefault="00B46126" w:rsidP="00FD47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</w:t>
      </w:r>
    </w:p>
    <w:p w:rsidR="00291C12" w:rsidRDefault="00701340" w:rsidP="00FD47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ЧАСОВЕТЕ, КОИТО НЕ СЕ ВОДЯТ ОТ УЧИТЕЛИ-СПЕЦИАЛИСТИ ПО ВРЕМЕ НА ЗАМЕСТВАНЕ </w:t>
      </w:r>
    </w:p>
    <w:p w:rsidR="00291C12" w:rsidRPr="00394BF8" w:rsidRDefault="00701340" w:rsidP="00FD47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ОТСЪСТВАЩ УЧИТЕЛ </w:t>
      </w:r>
      <w:r w:rsidR="00394BF8">
        <w:rPr>
          <w:rFonts w:ascii="Times New Roman" w:hAnsi="Times New Roman" w:cs="Times New Roman"/>
          <w:b/>
          <w:sz w:val="32"/>
          <w:szCs w:val="32"/>
        </w:rPr>
        <w:t>КАКТО И</w:t>
      </w:r>
    </w:p>
    <w:p w:rsidR="00701340" w:rsidRDefault="00701340" w:rsidP="00FD47A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НП „БЕЗ СВОБОДЕН ЧАС“</w:t>
      </w:r>
    </w:p>
    <w:p w:rsidR="00FD47AB" w:rsidRPr="00FD47AB" w:rsidRDefault="00701340" w:rsidP="007013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Учебна 2022/2023 година</w:t>
      </w:r>
    </w:p>
    <w:p w:rsidR="00FD47AB" w:rsidRDefault="00FD47AB" w:rsidP="00002170">
      <w:pPr>
        <w:rPr>
          <w:rFonts w:ascii="Times New Roman" w:hAnsi="Times New Roman" w:cs="Times New Roman"/>
          <w:b/>
          <w:sz w:val="28"/>
          <w:szCs w:val="28"/>
        </w:rPr>
      </w:pPr>
    </w:p>
    <w:p w:rsidR="00FD47AB" w:rsidRDefault="00FD47AB" w:rsidP="00FD4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7AB" w:rsidRDefault="00FD47AB" w:rsidP="00FD4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7AB" w:rsidRDefault="00FD47AB" w:rsidP="00FD47A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7AB" w:rsidRDefault="00B73C4A" w:rsidP="00FD47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Програмата е приета</w:t>
      </w:r>
      <w:r w:rsidR="00FD47AB" w:rsidRPr="00FD47AB">
        <w:rPr>
          <w:rFonts w:ascii="Times New Roman" w:hAnsi="Times New Roman" w:cs="Times New Roman"/>
          <w:sz w:val="24"/>
          <w:szCs w:val="24"/>
        </w:rPr>
        <w:t xml:space="preserve"> на Педаго</w:t>
      </w:r>
      <w:r>
        <w:rPr>
          <w:rFonts w:ascii="Times New Roman" w:hAnsi="Times New Roman" w:cs="Times New Roman"/>
          <w:sz w:val="24"/>
          <w:szCs w:val="24"/>
        </w:rPr>
        <w:t>гически съвет, Протокол №</w:t>
      </w:r>
      <w:r w:rsidR="00F53E54">
        <w:rPr>
          <w:rFonts w:ascii="Times New Roman" w:hAnsi="Times New Roman" w:cs="Times New Roman"/>
          <w:sz w:val="24"/>
          <w:szCs w:val="24"/>
        </w:rPr>
        <w:t xml:space="preserve"> РД-09-2</w:t>
      </w:r>
      <w:r w:rsidR="00447E5C">
        <w:rPr>
          <w:rFonts w:ascii="Times New Roman" w:hAnsi="Times New Roman" w:cs="Times New Roman"/>
          <w:sz w:val="24"/>
          <w:szCs w:val="24"/>
        </w:rPr>
        <w:t xml:space="preserve"> от </w:t>
      </w:r>
      <w:r w:rsidR="00F53E54">
        <w:rPr>
          <w:rFonts w:ascii="Times New Roman" w:hAnsi="Times New Roman" w:cs="Times New Roman"/>
          <w:sz w:val="24"/>
          <w:szCs w:val="24"/>
          <w:lang w:val="en-US"/>
        </w:rPr>
        <w:t>27</w:t>
      </w:r>
      <w:r w:rsidR="00F53E54">
        <w:rPr>
          <w:rFonts w:ascii="Times New Roman" w:hAnsi="Times New Roman" w:cs="Times New Roman"/>
          <w:sz w:val="24"/>
          <w:szCs w:val="24"/>
        </w:rPr>
        <w:t>.10.2020</w:t>
      </w:r>
      <w:r w:rsidR="00FD47AB" w:rsidRPr="00FD47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120C4" w:rsidRDefault="00E120C4" w:rsidP="00E120C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91C12" w:rsidRDefault="00291C12" w:rsidP="00E120C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47AB" w:rsidRPr="00316664" w:rsidRDefault="001A0852" w:rsidP="00E120C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ОБЩО ПРЕДСТАВЯНЕ НА ПРОГРАМАТА</w:t>
      </w:r>
    </w:p>
    <w:p w:rsidR="001A0852" w:rsidRPr="00316664" w:rsidRDefault="001A0852" w:rsidP="001A085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Училищната програма е създадена в изпълнение на изискванията на Национална програма „Без свободен час“, модул „Без свободен час в училище“</w:t>
      </w:r>
      <w:r w:rsidR="00CC53BC">
        <w:rPr>
          <w:rFonts w:ascii="Times New Roman" w:hAnsi="Times New Roman" w:cs="Times New Roman"/>
          <w:sz w:val="24"/>
          <w:szCs w:val="24"/>
        </w:rPr>
        <w:t xml:space="preserve"> както и в интерес на осмисляне и ангажиране на „свободното време“ на учениците по време на „свободен час“ при отсъствието на учител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 Чрез нея се предоставят допълнителни средства за изплащане на реално взети учебни часовеот учители и учители в група за целодневна организация, които заместват отсъстващи от работа и учители или учители в група за целодневна организация. Тя е предназначена за учители-неспециалисти, които ще водят учебни часове в случай на отсъстващи от учебни занятия учители и неосигурени замесници-специалити. Съобразена е както с основните потребности и интереси на учениците, така и с приоритетите и пакета от ресурси на училището – човешки, материални, финансови и др.</w:t>
      </w:r>
    </w:p>
    <w:p w:rsidR="003D4F79" w:rsidRPr="00595FAE" w:rsidRDefault="00CD4A14" w:rsidP="00CD4A1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FAE">
        <w:rPr>
          <w:rFonts w:ascii="Times New Roman" w:hAnsi="Times New Roman" w:cs="Times New Roman"/>
          <w:b/>
          <w:sz w:val="24"/>
          <w:szCs w:val="24"/>
        </w:rPr>
        <w:t xml:space="preserve">ОСНОВНА </w:t>
      </w:r>
      <w:r>
        <w:rPr>
          <w:rFonts w:ascii="Times New Roman" w:hAnsi="Times New Roman" w:cs="Times New Roman"/>
          <w:b/>
          <w:sz w:val="24"/>
          <w:szCs w:val="24"/>
        </w:rPr>
        <w:t>ЦЕЛ</w:t>
      </w:r>
      <w:r w:rsidR="00595FA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95FAE">
        <w:rPr>
          <w:rFonts w:ascii="Times New Roman" w:hAnsi="Times New Roman"/>
          <w:sz w:val="24"/>
          <w:szCs w:val="24"/>
        </w:rPr>
        <w:t>Да подпомогне учителите-неспециалисти да обучават учениците по жизнено важни и социални умения и да се предотвратят свободните часове при отсъствие на учител и безцелното и неосмислено прекарване на времето от учениците.</w:t>
      </w:r>
    </w:p>
    <w:p w:rsidR="00CD4A14" w:rsidRDefault="00595FAE" w:rsidP="00E12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СПЕЦИФИЧНИ ЦЕЛИ: </w:t>
      </w:r>
      <w:r>
        <w:rPr>
          <w:rFonts w:ascii="Times New Roman" w:hAnsi="Times New Roman" w:cs="Times New Roman"/>
          <w:sz w:val="24"/>
          <w:szCs w:val="24"/>
        </w:rPr>
        <w:t>Програмата има амбицията:</w:t>
      </w:r>
    </w:p>
    <w:p w:rsidR="00595FAE" w:rsidRDefault="00595FAE" w:rsidP="00595F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ангажира „свободното време“ на учениците по време на училищната им заетост по жизненоважни за тях въпроси, които в една или друга степен не се разглеждат по същество от учебните предмети по учебен план.</w:t>
      </w:r>
    </w:p>
    <w:p w:rsidR="00595FAE" w:rsidRDefault="00595FAE" w:rsidP="00595F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предизвика интереса на обучаваните и да спомогне за тяхната социална ангажираност към проблемите на обществото като цяло и в личен план.</w:t>
      </w:r>
    </w:p>
    <w:p w:rsidR="00595FAE" w:rsidRDefault="00595FAE" w:rsidP="00595F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гарантира опазването на живота и здравето на учениците.</w:t>
      </w:r>
    </w:p>
    <w:p w:rsidR="00595FAE" w:rsidRDefault="00595FAE" w:rsidP="00595F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повиши авторитета и отговорността на училището като обществено значима институция.</w:t>
      </w:r>
    </w:p>
    <w:p w:rsidR="00595FAE" w:rsidRDefault="00595FAE" w:rsidP="00595F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Въпросите,</w:t>
      </w:r>
      <w:r w:rsidR="00A40B48">
        <w:rPr>
          <w:rFonts w:ascii="Times New Roman" w:hAnsi="Times New Roman" w:cs="Times New Roman"/>
          <w:sz w:val="24"/>
          <w:szCs w:val="24"/>
        </w:rPr>
        <w:t xml:space="preserve"> които разглежда, да намерят израз в по-значими форуми на училищно, общинска, областно и национално ниво.</w:t>
      </w:r>
    </w:p>
    <w:p w:rsidR="00A40B48" w:rsidRDefault="00A40B48" w:rsidP="00E120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40B48">
        <w:rPr>
          <w:rFonts w:ascii="Times New Roman" w:hAnsi="Times New Roman" w:cs="Times New Roman"/>
          <w:b/>
          <w:sz w:val="24"/>
          <w:szCs w:val="24"/>
        </w:rPr>
        <w:t>ОСНОВНИ ЗАДАЧИ:</w:t>
      </w:r>
    </w:p>
    <w:p w:rsidR="00A40B48" w:rsidRDefault="00A40B48" w:rsidP="00A40B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Учениците да участват пряко в дискусии, форуми и дебати по обществено значими и социални въпроси.</w:t>
      </w:r>
    </w:p>
    <w:p w:rsidR="00A40B48" w:rsidRDefault="00A40B48" w:rsidP="00A40B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изградят нагласи за грижливо отношение към продуктите на човешкия труд.</w:t>
      </w:r>
    </w:p>
    <w:p w:rsidR="00A40B48" w:rsidRDefault="00A40B48" w:rsidP="00A40B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доразвият поредица от личностни качества като: основни житейски учения; умения за общуване при решаване на социални проблеми; умения, осигуряващи предприемчивост, прецизност и дисциплинираност; умения за вземане на решения; умения за отстояване на безопасно поведение и поемане на отговорност.</w:t>
      </w:r>
    </w:p>
    <w:p w:rsidR="00A40B48" w:rsidRDefault="00A40B48" w:rsidP="00A40B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изградят представите на младите хора за начина на живот и проблемите в съвременните условия в страната и в ЕС.</w:t>
      </w:r>
    </w:p>
    <w:p w:rsidR="00A40B48" w:rsidRPr="00A40B48" w:rsidRDefault="00A40B48" w:rsidP="00A40B48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 се формира достатъчна за етапа на образование организационна, икономическа, здравна, естетическа и екологична култура.</w:t>
      </w:r>
    </w:p>
    <w:p w:rsidR="00D57093" w:rsidRPr="0023710F" w:rsidRDefault="00D57093" w:rsidP="00002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0F">
        <w:rPr>
          <w:rFonts w:ascii="Times New Roman" w:hAnsi="Times New Roman" w:cs="Times New Roman"/>
          <w:b/>
          <w:sz w:val="24"/>
          <w:szCs w:val="24"/>
        </w:rPr>
        <w:t>ТЕМИ ПО ГРАЖДАНСКО ОБРАЗОВАНИЕ за НАЧАЛЕН ЕТАП (</w:t>
      </w:r>
      <w:r w:rsidRPr="00237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I – IV </w:t>
      </w:r>
      <w:r w:rsidRPr="0023710F">
        <w:rPr>
          <w:rFonts w:ascii="Times New Roman" w:hAnsi="Times New Roman" w:cs="Times New Roman"/>
          <w:b/>
          <w:sz w:val="24"/>
          <w:szCs w:val="24"/>
        </w:rPr>
        <w:t>клас)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57093" w:rsidRPr="0023710F" w:rsidTr="00D57093">
        <w:tc>
          <w:tcPr>
            <w:tcW w:w="4606" w:type="dxa"/>
          </w:tcPr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606" w:type="dxa"/>
          </w:tcPr>
          <w:p w:rsidR="00D57093" w:rsidRPr="0023710F" w:rsidRDefault="0023710F" w:rsidP="00B92EA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b/>
                <w:sz w:val="24"/>
                <w:szCs w:val="24"/>
              </w:rPr>
              <w:t>ТЕМИ</w:t>
            </w:r>
          </w:p>
        </w:tc>
      </w:tr>
      <w:tr w:rsidR="00D57093" w:rsidRPr="0023710F" w:rsidTr="00D57093">
        <w:tc>
          <w:tcPr>
            <w:tcW w:w="4606" w:type="dxa"/>
          </w:tcPr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23710F">
              <w:rPr>
                <w:rFonts w:ascii="Times New Roman" w:hAnsi="Times New Roman" w:cs="Times New Roman"/>
                <w:sz w:val="24"/>
                <w:szCs w:val="24"/>
              </w:rPr>
              <w:t>Аз и моят свят</w:t>
            </w:r>
            <w:r w:rsidR="00D83ED9">
              <w:rPr>
                <w:rFonts w:ascii="Times New Roman" w:hAnsi="Times New Roman" w:cs="Times New Roman"/>
                <w:sz w:val="24"/>
                <w:szCs w:val="24"/>
              </w:rPr>
              <w:t xml:space="preserve"> / Моят дом и моето семейство</w:t>
            </w:r>
          </w:p>
        </w:tc>
        <w:tc>
          <w:tcPr>
            <w:tcW w:w="4606" w:type="dxa"/>
          </w:tcPr>
          <w:p w:rsidR="00D83ED9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Формиране на представи за собственото „Аз“</w:t>
            </w:r>
          </w:p>
          <w:p w:rsidR="00D83ED9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Какво мога да правя най-добре?</w:t>
            </w:r>
          </w:p>
          <w:p w:rsidR="00D83ED9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Моите права, задължения и отговорности вкъщи.</w:t>
            </w:r>
          </w:p>
          <w:p w:rsidR="00D57093" w:rsidRPr="0023710F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7093"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Достойнство и основни човешки права</w:t>
            </w:r>
          </w:p>
          <w:p w:rsidR="00D57093" w:rsidRPr="0023710F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57093"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Семейство и род</w:t>
            </w:r>
          </w:p>
          <w:p w:rsidR="00D57093" w:rsidRPr="0023710F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7093"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Училищен живот</w:t>
            </w:r>
          </w:p>
          <w:p w:rsidR="00D57093" w:rsidRPr="0023710F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7093"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Моят роден край</w:t>
            </w:r>
          </w:p>
          <w:p w:rsidR="00D57093" w:rsidRPr="0023710F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7093"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Увереност и умение за общуване</w:t>
            </w:r>
          </w:p>
        </w:tc>
      </w:tr>
      <w:tr w:rsidR="00D83ED9" w:rsidRPr="0023710F" w:rsidTr="00D57093">
        <w:tc>
          <w:tcPr>
            <w:tcW w:w="4606" w:type="dxa"/>
          </w:tcPr>
          <w:p w:rsidR="00D83ED9" w:rsidRPr="00D83ED9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II.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в мир и мирно решаване на конфликти</w:t>
            </w:r>
          </w:p>
        </w:tc>
        <w:tc>
          <w:tcPr>
            <w:tcW w:w="4606" w:type="dxa"/>
          </w:tcPr>
          <w:p w:rsidR="00D83ED9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Колко всички си приличаме и колко сме различни?</w:t>
            </w:r>
          </w:p>
          <w:p w:rsidR="00D83ED9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Формиране на първите имения за групова дейност.</w:t>
            </w:r>
          </w:p>
          <w:p w:rsidR="00D83ED9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Толерантност, търпимост, уважение към другите и към себе си – как ги разбирам и прилагам?</w:t>
            </w:r>
          </w:p>
        </w:tc>
      </w:tr>
      <w:tr w:rsidR="00D57093" w:rsidRPr="0023710F" w:rsidTr="00D57093">
        <w:tc>
          <w:tcPr>
            <w:tcW w:w="4606" w:type="dxa"/>
          </w:tcPr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83ED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 </w:t>
            </w:r>
            <w:r w:rsidRPr="0023710F">
              <w:rPr>
                <w:rFonts w:ascii="Times New Roman" w:hAnsi="Times New Roman" w:cs="Times New Roman"/>
                <w:sz w:val="24"/>
                <w:szCs w:val="24"/>
              </w:rPr>
              <w:t>Аз съм гражданин на моята държава</w:t>
            </w:r>
          </w:p>
        </w:tc>
        <w:tc>
          <w:tcPr>
            <w:tcW w:w="4606" w:type="dxa"/>
          </w:tcPr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Национални символи</w:t>
            </w:r>
          </w:p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Официални празници в Република България</w:t>
            </w:r>
          </w:p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Основни права, свободи и отговорности на детето и гражданина на Република България</w:t>
            </w:r>
          </w:p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Значими национални културни достижения</w:t>
            </w:r>
          </w:p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Умение да живеем заедно – АЗ и ДРУГИТЕ</w:t>
            </w:r>
          </w:p>
        </w:tc>
      </w:tr>
      <w:tr w:rsidR="00D57093" w:rsidRPr="0023710F" w:rsidTr="00D57093">
        <w:tc>
          <w:tcPr>
            <w:tcW w:w="4606" w:type="dxa"/>
          </w:tcPr>
          <w:p w:rsidR="00D57093" w:rsidRPr="00D83ED9" w:rsidRDefault="00D83ED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D57093"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Правата на детето</w:t>
            </w:r>
          </w:p>
        </w:tc>
        <w:tc>
          <w:tcPr>
            <w:tcW w:w="4606" w:type="dxa"/>
          </w:tcPr>
          <w:p w:rsidR="00D57093" w:rsidRPr="00D83ED9" w:rsidRDefault="00D57093" w:rsidP="00D83ED9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D83ED9">
              <w:rPr>
                <w:rFonts w:ascii="Times New Roman" w:hAnsi="Times New Roman" w:cs="Times New Roman"/>
                <w:sz w:val="24"/>
                <w:szCs w:val="24"/>
              </w:rPr>
              <w:t>Първи знания за правата и свободите, за границата между разрешено и забранено.</w:t>
            </w:r>
          </w:p>
        </w:tc>
      </w:tr>
      <w:tr w:rsidR="00D57093" w:rsidRPr="0023710F" w:rsidTr="00D57093">
        <w:tc>
          <w:tcPr>
            <w:tcW w:w="4606" w:type="dxa"/>
          </w:tcPr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V. </w:t>
            </w:r>
            <w:r w:rsidRPr="0023710F">
              <w:rPr>
                <w:rFonts w:ascii="Times New Roman" w:hAnsi="Times New Roman" w:cs="Times New Roman"/>
                <w:sz w:val="24"/>
                <w:szCs w:val="24"/>
              </w:rPr>
              <w:t>Аз и светът на възрастните</w:t>
            </w:r>
          </w:p>
        </w:tc>
        <w:tc>
          <w:tcPr>
            <w:tcW w:w="4606" w:type="dxa"/>
          </w:tcPr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Видове собственост</w:t>
            </w:r>
          </w:p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Професии и длъжности</w:t>
            </w:r>
          </w:p>
          <w:p w:rsidR="00D57093" w:rsidRDefault="008A28E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093"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Семейни доходи и планиране на личния бюджет</w:t>
            </w:r>
          </w:p>
          <w:p w:rsidR="008A28E9" w:rsidRPr="008A28E9" w:rsidRDefault="008A28E9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Как се печелят и харчат парите?</w:t>
            </w:r>
          </w:p>
        </w:tc>
      </w:tr>
      <w:tr w:rsidR="00D57093" w:rsidRPr="0023710F" w:rsidTr="00D57093">
        <w:tc>
          <w:tcPr>
            <w:tcW w:w="4606" w:type="dxa"/>
          </w:tcPr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="008A28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23710F">
              <w:rPr>
                <w:rFonts w:ascii="Times New Roman" w:hAnsi="Times New Roman" w:cs="Times New Roman"/>
                <w:sz w:val="24"/>
                <w:szCs w:val="24"/>
              </w:rPr>
              <w:t>Защита на живота и реакция в критична ситуация</w:t>
            </w:r>
          </w:p>
        </w:tc>
        <w:tc>
          <w:tcPr>
            <w:tcW w:w="4606" w:type="dxa"/>
          </w:tcPr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Правила за безопасност на движението</w:t>
            </w:r>
          </w:p>
          <w:p w:rsidR="00D57093" w:rsidRPr="0023710F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Бедствия, аварии, инциденти</w:t>
            </w:r>
          </w:p>
          <w:p w:rsidR="00D57093" w:rsidRPr="008A28E9" w:rsidRDefault="00D57093" w:rsidP="00B92EA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371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 </w:t>
            </w:r>
            <w:r w:rsidR="00406056" w:rsidRPr="0023710F">
              <w:rPr>
                <w:rFonts w:ascii="Times New Roman" w:hAnsi="Times New Roman" w:cs="Times New Roman"/>
                <w:sz w:val="24"/>
                <w:szCs w:val="24"/>
              </w:rPr>
              <w:t>Как да се справям в критични ситуации и конфликти?</w:t>
            </w:r>
          </w:p>
        </w:tc>
      </w:tr>
    </w:tbl>
    <w:p w:rsidR="00D57093" w:rsidRPr="0023710F" w:rsidRDefault="00D57093" w:rsidP="00002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0C4" w:rsidRDefault="00B52874" w:rsidP="00B528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0F">
        <w:rPr>
          <w:rFonts w:ascii="Times New Roman" w:hAnsi="Times New Roman" w:cs="Times New Roman"/>
          <w:b/>
          <w:sz w:val="24"/>
          <w:szCs w:val="24"/>
        </w:rPr>
        <w:t xml:space="preserve">ТЕМИ ПО ГРАЖДАНСКО ОБРАЗОВАНИЕ за </w:t>
      </w:r>
      <w:r w:rsidR="0023710F" w:rsidRPr="0023710F">
        <w:rPr>
          <w:rFonts w:ascii="Times New Roman" w:hAnsi="Times New Roman" w:cs="Times New Roman"/>
          <w:b/>
          <w:sz w:val="24"/>
          <w:szCs w:val="24"/>
        </w:rPr>
        <w:t>ПРОГИМНАЗИАЛЕН</w:t>
      </w:r>
      <w:r w:rsidRPr="0023710F">
        <w:rPr>
          <w:rFonts w:ascii="Times New Roman" w:hAnsi="Times New Roman" w:cs="Times New Roman"/>
          <w:b/>
          <w:sz w:val="24"/>
          <w:szCs w:val="24"/>
        </w:rPr>
        <w:t xml:space="preserve"> ЕТАП </w:t>
      </w:r>
    </w:p>
    <w:p w:rsidR="00B52874" w:rsidRPr="0023710F" w:rsidRDefault="00B52874" w:rsidP="00B52874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3710F">
        <w:rPr>
          <w:rFonts w:ascii="Times New Roman" w:hAnsi="Times New Roman" w:cs="Times New Roman"/>
          <w:b/>
          <w:sz w:val="24"/>
          <w:szCs w:val="24"/>
        </w:rPr>
        <w:t>(</w:t>
      </w:r>
      <w:r w:rsidR="0016325D">
        <w:rPr>
          <w:rFonts w:ascii="Times New Roman" w:hAnsi="Times New Roman" w:cs="Times New Roman"/>
          <w:b/>
          <w:sz w:val="24"/>
          <w:szCs w:val="24"/>
          <w:lang w:val="en-US"/>
        </w:rPr>
        <w:t>V – VII</w:t>
      </w:r>
      <w:r w:rsidRPr="002371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3710F">
        <w:rPr>
          <w:rFonts w:ascii="Times New Roman" w:hAnsi="Times New Roman" w:cs="Times New Roman"/>
          <w:b/>
          <w:sz w:val="24"/>
          <w:szCs w:val="24"/>
        </w:rPr>
        <w:t>клас)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A28E9" w:rsidRPr="00985AFE" w:rsidTr="0021145B">
        <w:tc>
          <w:tcPr>
            <w:tcW w:w="4606" w:type="dxa"/>
            <w:tcBorders>
              <w:bottom w:val="single" w:sz="4" w:space="0" w:color="auto"/>
            </w:tcBorders>
          </w:tcPr>
          <w:p w:rsidR="008A28E9" w:rsidRPr="00985AFE" w:rsidRDefault="008A28E9" w:rsidP="009000D6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606" w:type="dxa"/>
            <w:tcBorders>
              <w:bottom w:val="single" w:sz="4" w:space="0" w:color="auto"/>
            </w:tcBorders>
          </w:tcPr>
          <w:p w:rsidR="008A28E9" w:rsidRPr="00985AFE" w:rsidRDefault="008A28E9" w:rsidP="009000D6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b/>
                <w:sz w:val="24"/>
                <w:szCs w:val="24"/>
              </w:rPr>
              <w:t>ТЕМИ</w:t>
            </w:r>
          </w:p>
        </w:tc>
      </w:tr>
      <w:tr w:rsidR="008A28E9" w:rsidRPr="00985AFE" w:rsidTr="0021145B">
        <w:tc>
          <w:tcPr>
            <w:tcW w:w="4606" w:type="dxa"/>
            <w:tcBorders>
              <w:bottom w:val="nil"/>
            </w:tcBorders>
          </w:tcPr>
          <w:p w:rsidR="008A28E9" w:rsidRPr="00985AFE" w:rsidRDefault="002816F6" w:rsidP="002816F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I.Моята</w:t>
            </w:r>
            <w:proofErr w:type="spellEnd"/>
            <w:r w:rsidR="0016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самооценка</w:t>
            </w:r>
            <w:proofErr w:type="spellEnd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06" w:type="dxa"/>
          </w:tcPr>
          <w:p w:rsidR="008A28E9" w:rsidRPr="00985AFE" w:rsidRDefault="002816F6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1.Силните и слабите страни на човека.</w:t>
            </w:r>
          </w:p>
          <w:p w:rsidR="0021145B" w:rsidRPr="00985AFE" w:rsidRDefault="0021145B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2. Какъв ще стана когато порасна голям?  </w:t>
            </w:r>
          </w:p>
          <w:p w:rsidR="0021145B" w:rsidRPr="00985AFE" w:rsidRDefault="006B12D4" w:rsidP="00E942C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942C5" w:rsidRPr="00985AFE">
              <w:rPr>
                <w:rFonts w:ascii="Times New Roman" w:hAnsi="Times New Roman" w:cs="Times New Roman"/>
                <w:sz w:val="24"/>
                <w:szCs w:val="24"/>
              </w:rPr>
              <w:t>. Как да придобия чувство</w:t>
            </w:r>
            <w:r w:rsidR="0021145B"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 за идентичност и собствена </w:t>
            </w:r>
            <w:r w:rsidR="00E942C5" w:rsidRPr="00985AFE">
              <w:rPr>
                <w:rFonts w:ascii="Times New Roman" w:hAnsi="Times New Roman" w:cs="Times New Roman"/>
                <w:sz w:val="24"/>
                <w:szCs w:val="24"/>
              </w:rPr>
              <w:t>стойност?</w:t>
            </w:r>
          </w:p>
        </w:tc>
      </w:tr>
      <w:tr w:rsidR="008A28E9" w:rsidRPr="00985AFE" w:rsidTr="0021145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8A28E9" w:rsidRPr="00985AFE" w:rsidRDefault="00B80372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II.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Аз и другите.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B80372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1.Създаване на правила за съвместен живот в класа.</w:t>
            </w:r>
          </w:p>
          <w:p w:rsidR="008A28E9" w:rsidRPr="00985AFE" w:rsidRDefault="0021145B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2.Приятели и врагове. Междуполово разбирателство.</w:t>
            </w:r>
          </w:p>
          <w:p w:rsidR="00F00276" w:rsidRPr="00985AFE" w:rsidRDefault="00F00276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3.Хубаво ли е да си различен?</w:t>
            </w:r>
          </w:p>
          <w:p w:rsidR="00F00276" w:rsidRPr="00985AFE" w:rsidRDefault="00F00276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4. Различията около нас: как ги приемаме и подкрепяме?</w:t>
            </w:r>
          </w:p>
          <w:p w:rsidR="00802308" w:rsidRPr="00985AFE" w:rsidRDefault="00E942C5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5. Отношенията в обществото /</w:t>
            </w:r>
            <w:r w:rsidR="00802308" w:rsidRPr="00985AFE">
              <w:rPr>
                <w:rFonts w:ascii="Times New Roman" w:hAnsi="Times New Roman" w:cs="Times New Roman"/>
                <w:sz w:val="24"/>
                <w:szCs w:val="24"/>
              </w:rPr>
              <w:t>в магазина, на улицата, в автбуса, в болницата/.</w:t>
            </w:r>
          </w:p>
          <w:p w:rsidR="00802308" w:rsidRPr="00985AFE" w:rsidRDefault="004C6446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E942C5" w:rsidRPr="00985AFE">
              <w:rPr>
                <w:rFonts w:ascii="Times New Roman" w:hAnsi="Times New Roman" w:cs="Times New Roman"/>
                <w:sz w:val="24"/>
                <w:szCs w:val="24"/>
              </w:rPr>
              <w:t>Междуличностни отношения /</w:t>
            </w:r>
            <w:r w:rsidR="00802308" w:rsidRPr="00985AFE">
              <w:rPr>
                <w:rFonts w:ascii="Times New Roman" w:hAnsi="Times New Roman" w:cs="Times New Roman"/>
                <w:sz w:val="24"/>
                <w:szCs w:val="24"/>
              </w:rPr>
              <w:t>учител-ученик, ученик-учител, ученик-родител,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 ученик-общество/. Приятелството – що е то и има ли бъдеще? Какви качества трябва да притежава твоят приятел?</w:t>
            </w:r>
          </w:p>
          <w:p w:rsidR="0021145B" w:rsidRPr="00985AFE" w:rsidRDefault="004C6446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7. Какви качества трябва да притежава достойният човек?</w:t>
            </w:r>
          </w:p>
        </w:tc>
      </w:tr>
      <w:tr w:rsidR="0021145B" w:rsidRPr="00985AFE" w:rsidTr="0021145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886991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III.Демокрацията</w:t>
            </w:r>
            <w:proofErr w:type="spellEnd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малкото</w:t>
            </w:r>
            <w:proofErr w:type="spellEnd"/>
            <w:r w:rsidR="0016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ни</w:t>
            </w:r>
            <w:proofErr w:type="spellEnd"/>
            <w:r w:rsidR="0016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общество”.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886991" w:rsidP="0088699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1.Сътрудничество, комуникация, уважение и разбирателство.</w:t>
            </w:r>
          </w:p>
          <w:p w:rsidR="00886991" w:rsidRPr="00985AFE" w:rsidRDefault="00886991" w:rsidP="0088699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2. Права и отговорности – какво зная и не зная за тях?</w:t>
            </w:r>
          </w:p>
          <w:p w:rsidR="00886991" w:rsidRPr="00985AFE" w:rsidRDefault="00E942C5" w:rsidP="0088699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3. Чувствам се по</w:t>
            </w:r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886991" w:rsidRPr="00985AFE">
              <w:rPr>
                <w:rFonts w:ascii="Times New Roman" w:hAnsi="Times New Roman" w:cs="Times New Roman"/>
                <w:sz w:val="24"/>
                <w:szCs w:val="24"/>
              </w:rPr>
              <w:t>отговорен за всичко, което се случва в училище!</w:t>
            </w:r>
          </w:p>
          <w:p w:rsidR="00886991" w:rsidRPr="00985AFE" w:rsidRDefault="00886991" w:rsidP="0088699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4.Образование без предрасъдъци и дискриминация.</w:t>
            </w:r>
          </w:p>
          <w:p w:rsidR="00DD434D" w:rsidRPr="00985AFE" w:rsidRDefault="00DD434D" w:rsidP="0088699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5. Какво да променим в училище? Предложения, препоръки, мотиви.</w:t>
            </w:r>
          </w:p>
          <w:p w:rsidR="00FD65E0" w:rsidRPr="00985AFE" w:rsidRDefault="00FD65E0" w:rsidP="0088699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6. Ценностите, които осмислят човешкия живот.</w:t>
            </w:r>
          </w:p>
        </w:tc>
      </w:tr>
      <w:tr w:rsidR="0021145B" w:rsidRPr="00985AFE" w:rsidTr="0021145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886991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IV.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Обучение за мир и мирно решаване на конфликти.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886991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1.Причини за растящата агресия и насилие в училище и извън него.</w:t>
            </w:r>
          </w:p>
          <w:p w:rsidR="00886991" w:rsidRPr="00985AFE" w:rsidRDefault="00886991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2.Стилове и начини за разрешаване на спорове и конфликти.</w:t>
            </w:r>
          </w:p>
          <w:p w:rsidR="00886991" w:rsidRPr="00985AFE" w:rsidRDefault="00886991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B352A" w:rsidRPr="00985AFE">
              <w:rPr>
                <w:rFonts w:ascii="Times New Roman" w:hAnsi="Times New Roman" w:cs="Times New Roman"/>
                <w:sz w:val="24"/>
                <w:szCs w:val="24"/>
              </w:rPr>
              <w:t>С к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акво мога да допринеса, за да има ред, дисциплина и сигурност в моето училище?</w:t>
            </w:r>
          </w:p>
          <w:p w:rsidR="00E87275" w:rsidRPr="00985AFE" w:rsidRDefault="00E87275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4. Как да се справим в критична ситуация?</w:t>
            </w:r>
          </w:p>
          <w:p w:rsidR="005D1F2D" w:rsidRPr="00985AFE" w:rsidRDefault="005D1F2D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5. Първа помощ в екстремни ситуации.</w:t>
            </w:r>
          </w:p>
        </w:tc>
      </w:tr>
      <w:tr w:rsidR="0021145B" w:rsidRPr="00985AFE" w:rsidTr="0021145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886991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V.Осно</w:t>
            </w:r>
            <w:proofErr w:type="spellEnd"/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вни човешки права, свободи и задължения.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140CAA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1.Запознаване с помощта на избрани текстове от основни документи – Конституция </w:t>
            </w:r>
            <w:r w:rsidR="0027779C" w:rsidRPr="00985AFE">
              <w:rPr>
                <w:rFonts w:ascii="Times New Roman" w:hAnsi="Times New Roman" w:cs="Times New Roman"/>
                <w:sz w:val="24"/>
                <w:szCs w:val="24"/>
              </w:rPr>
              <w:t>на РБ,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Международната харта за правата на човека и др.</w:t>
            </w:r>
          </w:p>
          <w:p w:rsidR="00140CAA" w:rsidRPr="00985AFE" w:rsidRDefault="00140CAA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2.Институции в РБ /Парламент, Президент, Министър-предс</w:t>
            </w:r>
            <w:r w:rsidR="00823B65" w:rsidRPr="00985AFE">
              <w:rPr>
                <w:rFonts w:ascii="Times New Roman" w:hAnsi="Times New Roman" w:cs="Times New Roman"/>
                <w:sz w:val="24"/>
                <w:szCs w:val="24"/>
              </w:rPr>
              <w:t>едател, Кмет, Областен управител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/. Какво знаем за тях –функции, правомощия? Кой е...?</w:t>
            </w:r>
          </w:p>
          <w:p w:rsidR="006904D3" w:rsidRPr="00985AFE" w:rsidRDefault="006904D3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3. Символи и ритуали в РБ /химн, герб, знаме на РБ/.</w:t>
            </w:r>
          </w:p>
        </w:tc>
      </w:tr>
      <w:tr w:rsidR="0021145B" w:rsidRPr="00985AFE" w:rsidTr="0021145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0916C7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VI.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 Аз съм бъдещ достоен гражданин </w:t>
            </w:r>
            <w:r w:rsidR="00FA6452" w:rsidRPr="00985AFE">
              <w:rPr>
                <w:rFonts w:ascii="Times New Roman" w:hAnsi="Times New Roman" w:cs="Times New Roman"/>
                <w:sz w:val="24"/>
                <w:szCs w:val="24"/>
              </w:rPr>
              <w:t>на моята родина.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FA6452" w:rsidP="00FA645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1.Емоционално споделяне и съпреживяване на природни красоти, 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богато историческо наследство и успехи днес – на живо и чрез съвременните технологии.</w:t>
            </w:r>
          </w:p>
          <w:p w:rsidR="00FA6452" w:rsidRPr="00985AFE" w:rsidRDefault="00FA6452" w:rsidP="00FA645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2. Храмовете на България.</w:t>
            </w:r>
          </w:p>
          <w:p w:rsidR="00823B65" w:rsidRPr="00985AFE" w:rsidRDefault="0027779C" w:rsidP="00FA645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3. Искам да се запозная със 100</w:t>
            </w:r>
            <w:r w:rsidR="00AB352A" w:rsidRPr="00985AFE">
              <w:rPr>
                <w:rFonts w:ascii="Times New Roman" w:hAnsi="Times New Roman" w:cs="Times New Roman"/>
                <w:sz w:val="24"/>
                <w:szCs w:val="24"/>
              </w:rPr>
              <w:t>-те национални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 туристически обекта на България.</w:t>
            </w:r>
          </w:p>
        </w:tc>
      </w:tr>
      <w:tr w:rsidR="0021145B" w:rsidRPr="00985AFE" w:rsidTr="0021145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375D63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VII. 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Екология</w:t>
            </w:r>
            <w:proofErr w:type="spellEnd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здраве</w:t>
            </w:r>
            <w:proofErr w:type="spellEnd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отговорност</w:t>
            </w:r>
            <w:proofErr w:type="spellEnd"/>
            <w:r w:rsidR="0016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за себе си.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375D63" w:rsidP="00375D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1.Пубертетът и хигиена на човешкото тяло и ум.</w:t>
            </w:r>
          </w:p>
          <w:p w:rsidR="00375D63" w:rsidRPr="00985AFE" w:rsidRDefault="00375D63" w:rsidP="00375D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2. Естетика и култура на половото общуване.</w:t>
            </w:r>
          </w:p>
          <w:p w:rsidR="00375D63" w:rsidRPr="00985AFE" w:rsidRDefault="00375D63" w:rsidP="00375D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3. Здравословно хранене и вредата от диетите: анорексия и булимия.</w:t>
            </w:r>
          </w:p>
          <w:p w:rsidR="00375D63" w:rsidRPr="00985AFE" w:rsidRDefault="00375D63" w:rsidP="00375D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4. Наднормено тегло и затлъстяване.</w:t>
            </w:r>
          </w:p>
          <w:p w:rsidR="00375D63" w:rsidRPr="00985AFE" w:rsidRDefault="00375D63" w:rsidP="00375D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5. Измамните блаженства: алкохол, цигари, дрога.</w:t>
            </w:r>
          </w:p>
          <w:p w:rsidR="00375D63" w:rsidRPr="00985AFE" w:rsidRDefault="00CC4698" w:rsidP="00375D6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6. Сърфирането в интернет – какви опасности крие?</w:t>
            </w:r>
          </w:p>
        </w:tc>
      </w:tr>
      <w:tr w:rsidR="0021145B" w:rsidRPr="0023710F" w:rsidTr="0021145B"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823B65" w:rsidP="009000D6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VIII. 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Потребителска</w:t>
            </w:r>
            <w:proofErr w:type="spellEnd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финансова</w:t>
            </w:r>
            <w:proofErr w:type="spellEnd"/>
            <w:r w:rsidR="001632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култура</w:t>
            </w:r>
            <w:proofErr w:type="spellEnd"/>
            <w:r w:rsidRPr="00985A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:rsidR="0021145B" w:rsidRPr="00985AFE" w:rsidRDefault="00823B65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1.Съвревменната потребителска мания.</w:t>
            </w:r>
          </w:p>
          <w:p w:rsidR="00823B65" w:rsidRPr="00985AFE" w:rsidRDefault="00823B65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2. Вредни продукти в нашите магазини.</w:t>
            </w:r>
          </w:p>
          <w:p w:rsidR="00823B65" w:rsidRPr="00985AFE" w:rsidRDefault="00823B65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3. Семеен и личен бюджет.</w:t>
            </w:r>
          </w:p>
          <w:p w:rsidR="00B32F35" w:rsidRPr="00985AFE" w:rsidRDefault="0043336E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B32F35" w:rsidRPr="00985AFE">
              <w:rPr>
                <w:rFonts w:ascii="Times New Roman" w:hAnsi="Times New Roman" w:cs="Times New Roman"/>
                <w:sz w:val="24"/>
                <w:szCs w:val="24"/>
              </w:rPr>
              <w:t>Отношението към парите и материалните ценности.</w:t>
            </w:r>
          </w:p>
          <w:p w:rsidR="00B32F35" w:rsidRDefault="00B32F35" w:rsidP="00B80372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5AFE">
              <w:rPr>
                <w:rFonts w:ascii="Times New Roman" w:hAnsi="Times New Roman" w:cs="Times New Roman"/>
                <w:sz w:val="24"/>
                <w:szCs w:val="24"/>
              </w:rPr>
              <w:t>5. Какво е икономическа криза и как да излезем от нея.</w:t>
            </w:r>
          </w:p>
        </w:tc>
      </w:tr>
    </w:tbl>
    <w:p w:rsidR="00B52874" w:rsidRDefault="00B52874" w:rsidP="00B52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120C4" w:rsidRPr="00E120C4" w:rsidRDefault="00E120C4" w:rsidP="00E120C4">
      <w:pPr>
        <w:pStyle w:val="Heading1"/>
        <w:ind w:left="0"/>
        <w:rPr>
          <w:rFonts w:ascii="Times New Roman" w:hAnsi="Times New Roman" w:cs="Times New Roman"/>
          <w:spacing w:val="24"/>
          <w:sz w:val="24"/>
          <w:szCs w:val="24"/>
        </w:rPr>
      </w:pPr>
      <w:r w:rsidRPr="00E120C4">
        <w:rPr>
          <w:rFonts w:ascii="Times New Roman" w:hAnsi="Times New Roman" w:cs="Times New Roman"/>
          <w:sz w:val="24"/>
          <w:szCs w:val="24"/>
        </w:rPr>
        <w:t>ТЕМИ</w:t>
      </w:r>
      <w:r w:rsidRPr="00E120C4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120C4">
        <w:rPr>
          <w:rFonts w:ascii="Times New Roman" w:hAnsi="Times New Roman" w:cs="Times New Roman"/>
          <w:sz w:val="24"/>
          <w:szCs w:val="24"/>
        </w:rPr>
        <w:t>ПО</w:t>
      </w:r>
      <w:r w:rsidRPr="00E120C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120C4">
        <w:rPr>
          <w:rFonts w:ascii="Times New Roman" w:hAnsi="Times New Roman" w:cs="Times New Roman"/>
          <w:sz w:val="24"/>
          <w:szCs w:val="24"/>
        </w:rPr>
        <w:t>ГРАЖДАНСКО</w:t>
      </w:r>
      <w:r w:rsidRPr="00E120C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120C4">
        <w:rPr>
          <w:rFonts w:ascii="Times New Roman" w:hAnsi="Times New Roman" w:cs="Times New Roman"/>
          <w:sz w:val="24"/>
          <w:szCs w:val="24"/>
        </w:rPr>
        <w:t>ОБРАЗОВАНИЕ</w:t>
      </w:r>
      <w:r w:rsidRPr="00E120C4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E120C4">
        <w:rPr>
          <w:rFonts w:ascii="Times New Roman" w:hAnsi="Times New Roman" w:cs="Times New Roman"/>
          <w:sz w:val="24"/>
          <w:szCs w:val="24"/>
        </w:rPr>
        <w:t>за</w:t>
      </w:r>
      <w:r w:rsidRPr="00E120C4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E120C4">
        <w:rPr>
          <w:rFonts w:ascii="Times New Roman" w:hAnsi="Times New Roman" w:cs="Times New Roman"/>
          <w:sz w:val="24"/>
          <w:szCs w:val="24"/>
        </w:rPr>
        <w:t>ГИМНАЗИАЛЕН</w:t>
      </w:r>
      <w:r w:rsidRPr="00E120C4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E120C4">
        <w:rPr>
          <w:rFonts w:ascii="Times New Roman" w:hAnsi="Times New Roman" w:cs="Times New Roman"/>
          <w:sz w:val="24"/>
          <w:szCs w:val="24"/>
        </w:rPr>
        <w:t>ЕТАП</w:t>
      </w:r>
      <w:r w:rsidRPr="00E120C4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</w:p>
    <w:p w:rsidR="00E120C4" w:rsidRPr="00E120C4" w:rsidRDefault="00E120C4" w:rsidP="00E120C4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E120C4">
        <w:rPr>
          <w:rFonts w:ascii="Times New Roman" w:hAnsi="Times New Roman" w:cs="Times New Roman"/>
          <w:sz w:val="24"/>
          <w:szCs w:val="24"/>
        </w:rPr>
        <w:t>(</w:t>
      </w:r>
      <w:r w:rsidRPr="00E120C4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120C4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120C4">
        <w:rPr>
          <w:rFonts w:ascii="Times New Roman" w:hAnsi="Times New Roman" w:cs="Times New Roman"/>
          <w:sz w:val="24"/>
          <w:szCs w:val="24"/>
        </w:rPr>
        <w:t>–XII</w:t>
      </w:r>
      <w:r w:rsidRPr="00E120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120C4">
        <w:rPr>
          <w:rFonts w:ascii="Times New Roman" w:hAnsi="Times New Roman" w:cs="Times New Roman"/>
          <w:sz w:val="24"/>
          <w:szCs w:val="24"/>
        </w:rPr>
        <w:t>клас)</w:t>
      </w:r>
    </w:p>
    <w:p w:rsidR="00E120C4" w:rsidRDefault="00E120C4" w:rsidP="00E120C4">
      <w:pPr>
        <w:pStyle w:val="BodyText"/>
        <w:spacing w:before="6"/>
        <w:rPr>
          <w:rFonts w:ascii="Arial"/>
          <w:b/>
          <w:sz w:val="2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4607"/>
      </w:tblGrid>
      <w:tr w:rsidR="00E120C4" w:rsidRPr="00E120C4" w:rsidTr="00E120C4">
        <w:trPr>
          <w:trHeight w:val="443"/>
        </w:trPr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spacing w:line="318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spacing w:line="318" w:lineRule="exact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b/>
                <w:sz w:val="24"/>
                <w:szCs w:val="24"/>
              </w:rPr>
              <w:t>ТЕМИ</w:t>
            </w:r>
          </w:p>
        </w:tc>
      </w:tr>
      <w:tr w:rsidR="00E120C4" w:rsidRPr="00E120C4" w:rsidTr="00E120C4">
        <w:trPr>
          <w:trHeight w:val="2733"/>
        </w:trPr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535"/>
                <w:tab w:val="left" w:pos="1634"/>
                <w:tab w:val="left" w:pos="2407"/>
                <w:tab w:val="left" w:pos="2832"/>
              </w:tabs>
              <w:spacing w:before="1" w:line="242" w:lineRule="auto"/>
              <w:ind w:left="0" w:right="92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I.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>Моето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  <w:t>„Аз“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w w:val="160"/>
                <w:sz w:val="24"/>
                <w:szCs w:val="24"/>
              </w:rPr>
              <w:t>–</w:t>
            </w:r>
            <w:r w:rsidRPr="00E120C4">
              <w:rPr>
                <w:rFonts w:ascii="Times New Roman" w:hAnsi="Times New Roman" w:cs="Times New Roman"/>
                <w:w w:val="160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реалистична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оценка.</w:t>
            </w:r>
          </w:p>
        </w:tc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460"/>
              </w:tabs>
              <w:spacing w:before="1" w:line="242" w:lineRule="auto"/>
              <w:ind w:left="0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Какъв</w:t>
            </w:r>
            <w:r w:rsidRPr="00E120C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човек</w:t>
            </w:r>
            <w:r w:rsidRPr="00E120C4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E120C4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какъв</w:t>
            </w:r>
            <w:r w:rsidRPr="00E120C4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искаш</w:t>
            </w:r>
            <w:r w:rsidRPr="00E120C4">
              <w:rPr>
                <w:rFonts w:ascii="Times New Roman" w:hAnsi="Times New Roman" w:cs="Times New Roman"/>
                <w:spacing w:val="-7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E120C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бъдеш?</w:t>
            </w:r>
          </w:p>
          <w:p w:rsidR="00E120C4" w:rsidRPr="00E120C4" w:rsidRDefault="00E120C4" w:rsidP="00E120C4">
            <w:pPr>
              <w:pStyle w:val="TableParagraph"/>
              <w:tabs>
                <w:tab w:val="left" w:pos="431"/>
              </w:tabs>
              <w:spacing w:before="123" w:line="242" w:lineRule="auto"/>
              <w:ind w:left="0" w:right="9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Трудности,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120C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които</w:t>
            </w:r>
            <w:r w:rsidRPr="00E120C4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успяваш</w:t>
            </w:r>
            <w:r w:rsidRPr="00E120C4">
              <w:rPr>
                <w:rFonts w:ascii="Times New Roman" w:hAnsi="Times New Roman" w:cs="Times New Roman"/>
                <w:spacing w:val="-7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се справиш?</w:t>
            </w:r>
          </w:p>
          <w:p w:rsidR="00E120C4" w:rsidRPr="00E120C4" w:rsidRDefault="00E120C4" w:rsidP="00E120C4">
            <w:pPr>
              <w:pStyle w:val="TableParagraph"/>
              <w:tabs>
                <w:tab w:val="left" w:pos="656"/>
                <w:tab w:val="left" w:pos="657"/>
                <w:tab w:val="left" w:pos="2635"/>
                <w:tab w:val="left" w:pos="4349"/>
              </w:tabs>
              <w:spacing w:before="123" w:line="242" w:lineRule="auto"/>
              <w:ind w:left="0" w:right="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3.Асертивното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ab/>
              <w:t xml:space="preserve">поведение </w:t>
            </w:r>
            <w:r w:rsidRPr="00E120C4">
              <w:rPr>
                <w:rFonts w:ascii="Times New Roman" w:hAnsi="Times New Roman" w:cs="Times New Roman"/>
                <w:w w:val="160"/>
                <w:sz w:val="24"/>
                <w:szCs w:val="24"/>
              </w:rPr>
              <w:t>–</w:t>
            </w:r>
            <w:r w:rsidRPr="00E120C4">
              <w:rPr>
                <w:rFonts w:ascii="Times New Roman" w:hAnsi="Times New Roman" w:cs="Times New Roman"/>
                <w:spacing w:val="-116"/>
                <w:w w:val="16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увереност</w:t>
            </w:r>
            <w:r w:rsidRPr="00E120C4">
              <w:rPr>
                <w:rFonts w:ascii="Times New Roman" w:hAnsi="Times New Roman" w:cs="Times New Roman"/>
                <w:spacing w:val="-15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E120C4">
              <w:rPr>
                <w:rFonts w:ascii="Times New Roman" w:hAnsi="Times New Roman" w:cs="Times New Roman"/>
                <w:spacing w:val="-16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себе</w:t>
            </w:r>
            <w:r w:rsidRPr="00E120C4">
              <w:rPr>
                <w:rFonts w:ascii="Times New Roman" w:hAnsi="Times New Roman" w:cs="Times New Roman"/>
                <w:spacing w:val="-18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Всичко</w:t>
            </w:r>
            <w:r w:rsidRPr="00E120C4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зависи</w:t>
            </w:r>
            <w:r w:rsidRPr="00E120C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120C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теб!</w:t>
            </w:r>
          </w:p>
        </w:tc>
      </w:tr>
      <w:tr w:rsidR="00E120C4" w:rsidRPr="00E120C4" w:rsidTr="00E120C4">
        <w:trPr>
          <w:trHeight w:val="2001"/>
        </w:trPr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spacing w:before="1" w:line="242" w:lineRule="auto"/>
              <w:ind w:left="0" w:right="90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II.</w:t>
            </w:r>
            <w:r w:rsidRPr="00E12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E120C4">
              <w:rPr>
                <w:rFonts w:ascii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12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r w:rsidRPr="00E120C4">
              <w:rPr>
                <w:rFonts w:ascii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мирно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решаване</w:t>
            </w:r>
            <w:r w:rsidRPr="00E12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конфликти</w:t>
            </w:r>
          </w:p>
        </w:tc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743"/>
                <w:tab w:val="left" w:pos="3009"/>
              </w:tabs>
              <w:spacing w:before="1" w:line="242" w:lineRule="auto"/>
              <w:ind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Живот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промените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отговорно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w w:val="95"/>
                <w:sz w:val="24"/>
                <w:szCs w:val="24"/>
              </w:rPr>
              <w:t>гражданско</w:t>
            </w:r>
            <w:r w:rsidRPr="00E120C4">
              <w:rPr>
                <w:rFonts w:ascii="Times New Roman" w:hAnsi="Times New Roman" w:cs="Times New Roman"/>
                <w:spacing w:val="-69"/>
                <w:w w:val="9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поведение.</w:t>
            </w:r>
          </w:p>
          <w:p w:rsidR="00E120C4" w:rsidRPr="00E120C4" w:rsidRDefault="00E120C4" w:rsidP="00E120C4">
            <w:pPr>
              <w:pStyle w:val="TableParagraph"/>
              <w:tabs>
                <w:tab w:val="left" w:pos="504"/>
              </w:tabs>
              <w:spacing w:before="124" w:line="244" w:lineRule="auto"/>
              <w:ind w:left="0" w:righ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Подготовка 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младите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хора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мир и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ненасилие.</w:t>
            </w:r>
          </w:p>
          <w:p w:rsidR="00E120C4" w:rsidRPr="00E120C4" w:rsidRDefault="00E120C4" w:rsidP="00E120C4">
            <w:pPr>
              <w:pStyle w:val="TableParagraph"/>
              <w:tabs>
                <w:tab w:val="left" w:pos="765"/>
              </w:tabs>
              <w:spacing w:before="101" w:line="320" w:lineRule="atLeast"/>
              <w:ind w:left="0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3.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Ефективно</w:t>
            </w:r>
            <w:r w:rsidRPr="00E120C4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общуване</w:t>
            </w:r>
            <w:r w:rsidRPr="00E120C4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60"/>
                <w:sz w:val="24"/>
                <w:szCs w:val="24"/>
              </w:rPr>
              <w:t>–</w:t>
            </w:r>
            <w:r w:rsidRPr="00E120C4">
              <w:rPr>
                <w:rFonts w:ascii="Times New Roman" w:hAnsi="Times New Roman" w:cs="Times New Roman"/>
                <w:spacing w:val="-116"/>
                <w:w w:val="16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преодоляване</w:t>
            </w:r>
            <w:r w:rsidRPr="00E120C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стрес</w:t>
            </w:r>
            <w:r w:rsidRPr="00E120C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>
              <w:rPr>
                <w:sz w:val="28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напрежение,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отстояване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права,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водене</w:t>
            </w:r>
            <w:r w:rsidRPr="00E12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преговори.</w:t>
            </w:r>
          </w:p>
        </w:tc>
      </w:tr>
    </w:tbl>
    <w:p w:rsidR="00E120C4" w:rsidRDefault="00E120C4" w:rsidP="00E120C4">
      <w:pPr>
        <w:spacing w:line="320" w:lineRule="atLeast"/>
        <w:jc w:val="both"/>
        <w:rPr>
          <w:sz w:val="28"/>
        </w:rPr>
        <w:sectPr w:rsidR="00E120C4" w:rsidSect="00E120C4">
          <w:pgSz w:w="11910" w:h="16840"/>
          <w:pgMar w:top="500" w:right="560" w:bottom="280" w:left="1134" w:header="720" w:footer="720" w:gutter="0"/>
          <w:cols w:space="720"/>
        </w:sect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4607"/>
      </w:tblGrid>
      <w:tr w:rsidR="00E120C4" w:rsidRPr="00E120C4" w:rsidTr="00E120C4">
        <w:trPr>
          <w:trHeight w:val="3055"/>
        </w:trPr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864"/>
                <w:tab w:val="left" w:pos="2946"/>
              </w:tabs>
              <w:spacing w:line="242" w:lineRule="auto"/>
              <w:ind w:left="0" w:right="96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Гражданите,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политиката,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демокрацията</w:t>
            </w:r>
          </w:p>
        </w:tc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numPr>
                <w:ilvl w:val="0"/>
                <w:numId w:val="15"/>
              </w:numPr>
              <w:tabs>
                <w:tab w:val="left" w:pos="422"/>
              </w:tabs>
              <w:spacing w:line="311" w:lineRule="exact"/>
              <w:ind w:left="0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Pr="00E120C4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12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демокрация?</w:t>
            </w:r>
          </w:p>
          <w:p w:rsidR="00E120C4" w:rsidRPr="00E120C4" w:rsidRDefault="00E120C4" w:rsidP="00E120C4">
            <w:pPr>
              <w:pStyle w:val="TableParagraph"/>
              <w:tabs>
                <w:tab w:val="left" w:pos="647"/>
              </w:tabs>
              <w:spacing w:before="125" w:line="244" w:lineRule="auto"/>
              <w:ind w:left="0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Европейска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демокрация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България за управление в услуга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гражданите</w:t>
            </w:r>
          </w:p>
          <w:p w:rsidR="00E120C4" w:rsidRPr="00E120C4" w:rsidRDefault="00E120C4" w:rsidP="00E120C4">
            <w:pPr>
              <w:pStyle w:val="TableParagraph"/>
              <w:tabs>
                <w:tab w:val="left" w:pos="739"/>
              </w:tabs>
              <w:spacing w:before="117" w:line="242" w:lineRule="auto"/>
              <w:ind w:left="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модели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управление.</w:t>
            </w:r>
          </w:p>
          <w:p w:rsidR="00E120C4" w:rsidRPr="00E120C4" w:rsidRDefault="00E120C4" w:rsidP="00E120C4">
            <w:pPr>
              <w:pStyle w:val="TableParagraph"/>
              <w:tabs>
                <w:tab w:val="left" w:pos="441"/>
              </w:tabs>
              <w:spacing w:before="123" w:line="242" w:lineRule="auto"/>
              <w:ind w:left="0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ЕС. България в ЕС. Ролята 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ЕС.</w:t>
            </w:r>
          </w:p>
        </w:tc>
      </w:tr>
      <w:tr w:rsidR="00E120C4" w:rsidRPr="00E120C4" w:rsidTr="00E120C4">
        <w:trPr>
          <w:trHeight w:val="2744"/>
        </w:trPr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861"/>
                <w:tab w:val="left" w:pos="2912"/>
                <w:tab w:val="left" w:pos="4342"/>
              </w:tabs>
              <w:spacing w:line="242" w:lineRule="auto"/>
              <w:ind w:left="0" w:right="95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IV.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Гражданите,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властта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държавата</w:t>
            </w:r>
          </w:p>
        </w:tc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spacing w:line="313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20C4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Политически</w:t>
            </w:r>
            <w:r w:rsidRPr="00E12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системи.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Държавна</w:t>
            </w:r>
            <w:r w:rsidRPr="00E120C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власт</w:t>
            </w:r>
          </w:p>
          <w:p w:rsidR="00E120C4" w:rsidRPr="00E120C4" w:rsidRDefault="00E120C4" w:rsidP="00E120C4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25"/>
              <w:ind w:left="0" w:hanging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Държавно</w:t>
            </w:r>
            <w:r w:rsidRPr="00E120C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12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Държавен</w:t>
            </w:r>
            <w:r w:rsidRPr="00E120C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апарат</w:t>
            </w:r>
          </w:p>
          <w:p w:rsidR="00E120C4" w:rsidRPr="00E120C4" w:rsidRDefault="00E120C4" w:rsidP="00E120C4">
            <w:pPr>
              <w:pStyle w:val="TableParagraph"/>
              <w:numPr>
                <w:ilvl w:val="0"/>
                <w:numId w:val="14"/>
              </w:numPr>
              <w:tabs>
                <w:tab w:val="left" w:pos="283"/>
              </w:tabs>
              <w:spacing w:before="125"/>
              <w:ind w:left="0" w:hanging="174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Дипломация</w:t>
            </w:r>
          </w:p>
          <w:p w:rsidR="00E120C4" w:rsidRPr="00E120C4" w:rsidRDefault="00E120C4" w:rsidP="00E120C4">
            <w:pPr>
              <w:pStyle w:val="TableParagraph"/>
              <w:tabs>
                <w:tab w:val="left" w:pos="903"/>
                <w:tab w:val="left" w:pos="904"/>
                <w:tab w:val="left" w:pos="2333"/>
                <w:tab w:val="left" w:pos="3202"/>
              </w:tabs>
              <w:spacing w:before="125" w:line="242" w:lineRule="auto"/>
              <w:ind w:left="0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държавно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управление.</w:t>
            </w:r>
          </w:p>
          <w:p w:rsidR="00E120C4" w:rsidRPr="00E120C4" w:rsidRDefault="00E120C4" w:rsidP="00E120C4">
            <w:pPr>
              <w:pStyle w:val="TableParagraph"/>
              <w:tabs>
                <w:tab w:val="left" w:pos="903"/>
                <w:tab w:val="left" w:pos="904"/>
                <w:tab w:val="left" w:pos="2333"/>
                <w:tab w:val="left" w:pos="3202"/>
              </w:tabs>
              <w:spacing w:before="125" w:line="242" w:lineRule="auto"/>
              <w:ind w:left="0" w:right="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на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държавно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устройство.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Държавни</w:t>
            </w:r>
            <w:r w:rsidRPr="00E120C4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символи</w:t>
            </w:r>
          </w:p>
        </w:tc>
      </w:tr>
      <w:tr w:rsidR="00E120C4" w:rsidRPr="00E120C4" w:rsidTr="00E120C4">
        <w:trPr>
          <w:trHeight w:val="2812"/>
        </w:trPr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614"/>
                <w:tab w:val="left" w:pos="2464"/>
                <w:tab w:val="left" w:pos="4343"/>
              </w:tabs>
              <w:spacing w:line="242" w:lineRule="auto"/>
              <w:ind w:left="0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V.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Национална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идентичност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различия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в обществото</w:t>
            </w:r>
          </w:p>
        </w:tc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443"/>
              </w:tabs>
              <w:spacing w:line="244" w:lineRule="auto"/>
              <w:ind w:left="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Нация и национална държава.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Национална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идентичност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групови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идентичности.</w:t>
            </w:r>
          </w:p>
          <w:p w:rsidR="00E120C4" w:rsidRPr="00E120C4" w:rsidRDefault="00E120C4" w:rsidP="00E120C4">
            <w:pPr>
              <w:pStyle w:val="TableParagraph"/>
              <w:tabs>
                <w:tab w:val="left" w:pos="489"/>
              </w:tabs>
              <w:spacing w:before="111" w:line="242" w:lineRule="auto"/>
              <w:ind w:left="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Малцинства и образователни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институции: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регламентирано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равноправие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фактически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ограничения.</w:t>
            </w:r>
          </w:p>
          <w:p w:rsidR="00E120C4" w:rsidRPr="00E120C4" w:rsidRDefault="00E120C4" w:rsidP="00E120C4">
            <w:pPr>
              <w:pStyle w:val="TableParagraph"/>
              <w:tabs>
                <w:tab w:val="left" w:pos="943"/>
              </w:tabs>
              <w:spacing w:before="126" w:line="244" w:lineRule="auto"/>
              <w:ind w:left="0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Толерантност,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ксенофобия!</w:t>
            </w:r>
          </w:p>
          <w:p w:rsidR="00E120C4" w:rsidRPr="00E120C4" w:rsidRDefault="00E120C4" w:rsidP="00E120C4">
            <w:pPr>
              <w:pStyle w:val="TableParagraph"/>
              <w:tabs>
                <w:tab w:val="left" w:pos="614"/>
              </w:tabs>
              <w:spacing w:before="119" w:line="242" w:lineRule="auto"/>
              <w:ind w:left="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Нарушаване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човешките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права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света: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глад,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бедност,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деца-войници…</w:t>
            </w:r>
          </w:p>
        </w:tc>
      </w:tr>
      <w:tr w:rsidR="00E120C4" w:rsidRPr="00E120C4" w:rsidTr="00DA464F">
        <w:trPr>
          <w:trHeight w:val="2966"/>
        </w:trPr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1041"/>
                <w:tab w:val="left" w:pos="2987"/>
                <w:tab w:val="left" w:pos="4343"/>
              </w:tabs>
              <w:spacing w:line="244" w:lineRule="auto"/>
              <w:ind w:left="0" w:right="94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VI.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Граждани,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права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отговорности</w:t>
            </w:r>
          </w:p>
        </w:tc>
        <w:tc>
          <w:tcPr>
            <w:tcW w:w="4607" w:type="dxa"/>
          </w:tcPr>
          <w:p w:rsidR="00E120C4" w:rsidRPr="00E120C4" w:rsidRDefault="00E120C4" w:rsidP="00E120C4">
            <w:pPr>
              <w:pStyle w:val="TableParagraph"/>
              <w:tabs>
                <w:tab w:val="left" w:pos="773"/>
              </w:tabs>
              <w:spacing w:line="244" w:lineRule="auto"/>
              <w:ind w:left="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Правата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човека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граждански права.</w:t>
            </w:r>
          </w:p>
          <w:p w:rsidR="00E120C4" w:rsidRPr="00E120C4" w:rsidRDefault="00E120C4" w:rsidP="00E120C4">
            <w:pPr>
              <w:pStyle w:val="TableParagraph"/>
              <w:tabs>
                <w:tab w:val="left" w:pos="773"/>
              </w:tabs>
              <w:spacing w:before="113" w:line="242" w:lineRule="auto"/>
              <w:ind w:left="0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Правата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човека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държавните институции: защита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правата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човека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срещу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ограничаването и нарушаването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E120C4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институциите.</w:t>
            </w:r>
          </w:p>
          <w:p w:rsidR="00E120C4" w:rsidRDefault="00E120C4" w:rsidP="00E120C4">
            <w:pPr>
              <w:pStyle w:val="TableParagraph"/>
              <w:tabs>
                <w:tab w:val="left" w:pos="816"/>
              </w:tabs>
              <w:spacing w:before="128" w:line="244" w:lineRule="auto"/>
              <w:ind w:left="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Граждански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отстояване</w:t>
            </w:r>
            <w:r w:rsidRPr="00E12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човешките</w:t>
            </w:r>
            <w:r w:rsidRPr="00E120C4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права.</w:t>
            </w:r>
          </w:p>
          <w:p w:rsidR="00E120C4" w:rsidRPr="00E120C4" w:rsidRDefault="00E120C4" w:rsidP="00E120C4">
            <w:pPr>
              <w:pStyle w:val="TableParagraph"/>
              <w:tabs>
                <w:tab w:val="left" w:pos="816"/>
              </w:tabs>
              <w:spacing w:before="128" w:line="244" w:lineRule="auto"/>
              <w:ind w:left="0" w:right="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И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ндивидуални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w w:val="95"/>
                <w:sz w:val="24"/>
                <w:szCs w:val="24"/>
              </w:rPr>
              <w:t>колективни</w:t>
            </w:r>
            <w:r w:rsidRPr="00E120C4">
              <w:rPr>
                <w:rFonts w:ascii="Times New Roman" w:hAnsi="Times New Roman" w:cs="Times New Roman"/>
                <w:spacing w:val="-68"/>
                <w:w w:val="9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права.</w:t>
            </w:r>
          </w:p>
        </w:tc>
      </w:tr>
      <w:tr w:rsidR="00DA464F" w:rsidRPr="00E120C4" w:rsidTr="00DA464F">
        <w:trPr>
          <w:trHeight w:val="2966"/>
        </w:trPr>
        <w:tc>
          <w:tcPr>
            <w:tcW w:w="4607" w:type="dxa"/>
          </w:tcPr>
          <w:p w:rsidR="00DA464F" w:rsidRPr="00E120C4" w:rsidRDefault="00DA464F" w:rsidP="00DA464F">
            <w:pPr>
              <w:pStyle w:val="TableParagraph"/>
              <w:spacing w:line="311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VII.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България</w:t>
            </w:r>
            <w:r w:rsidRPr="00E120C4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и светът</w:t>
            </w:r>
          </w:p>
        </w:tc>
        <w:tc>
          <w:tcPr>
            <w:tcW w:w="4607" w:type="dxa"/>
          </w:tcPr>
          <w:p w:rsidR="00DA464F" w:rsidRPr="00E120C4" w:rsidRDefault="00DA464F" w:rsidP="00DA464F">
            <w:pPr>
              <w:pStyle w:val="TableParagraph"/>
              <w:numPr>
                <w:ilvl w:val="0"/>
                <w:numId w:val="10"/>
              </w:numPr>
              <w:tabs>
                <w:tab w:val="left" w:pos="623"/>
                <w:tab w:val="left" w:pos="624"/>
                <w:tab w:val="left" w:pos="2427"/>
                <w:tab w:val="left" w:pos="4346"/>
              </w:tabs>
              <w:spacing w:line="311" w:lineRule="exact"/>
              <w:ind w:left="0" w:hanging="5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Европейска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идентичност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и</w:t>
            </w:r>
          </w:p>
          <w:p w:rsidR="00DA464F" w:rsidRPr="00E120C4" w:rsidRDefault="00DA464F" w:rsidP="00DA464F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„границите“</w:t>
            </w:r>
            <w:r w:rsidRPr="00E12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E120C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Европа.</w:t>
            </w:r>
          </w:p>
          <w:p w:rsidR="00DA464F" w:rsidRPr="00E120C4" w:rsidRDefault="00DA464F" w:rsidP="00DA464F">
            <w:pPr>
              <w:pStyle w:val="TableParagraph"/>
              <w:tabs>
                <w:tab w:val="left" w:pos="521"/>
              </w:tabs>
              <w:spacing w:before="125" w:line="244" w:lineRule="auto"/>
              <w:ind w:left="0" w:righ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2.</w:t>
            </w:r>
            <w:r w:rsidRPr="00E120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Глобализацията</w:t>
            </w:r>
            <w:r w:rsidRPr="00E120C4">
              <w:rPr>
                <w:rFonts w:ascii="Times New Roman" w:hAnsi="Times New Roman" w:cs="Times New Roman"/>
                <w:spacing w:val="56"/>
                <w:w w:val="10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05"/>
                <w:sz w:val="24"/>
                <w:szCs w:val="24"/>
              </w:rPr>
              <w:t>–</w:t>
            </w:r>
            <w:r w:rsidRPr="00E120C4">
              <w:rPr>
                <w:rFonts w:ascii="Times New Roman" w:hAnsi="Times New Roman" w:cs="Times New Roman"/>
                <w:spacing w:val="55"/>
                <w:w w:val="10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тревоги</w:t>
            </w:r>
            <w:r w:rsidRPr="00E120C4">
              <w:rPr>
                <w:rFonts w:ascii="Times New Roman" w:hAnsi="Times New Roman" w:cs="Times New Roman"/>
                <w:spacing w:val="54"/>
                <w:w w:val="10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-75"/>
                <w:w w:val="105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надежди.</w:t>
            </w:r>
          </w:p>
          <w:p w:rsidR="00DA464F" w:rsidRPr="00E120C4" w:rsidRDefault="00DA464F" w:rsidP="00DA464F">
            <w:pPr>
              <w:pStyle w:val="TableParagraph"/>
              <w:tabs>
                <w:tab w:val="left" w:pos="487"/>
              </w:tabs>
              <w:spacing w:before="120" w:line="242" w:lineRule="auto"/>
              <w:ind w:left="0" w:right="9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Дилемата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20C4">
              <w:rPr>
                <w:rFonts w:ascii="Times New Roman" w:hAnsi="Times New Roman" w:cs="Times New Roman"/>
                <w:spacing w:val="74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универсализация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или</w:t>
            </w:r>
            <w:r w:rsidRPr="00E120C4">
              <w:rPr>
                <w:rFonts w:ascii="Times New Roman" w:hAnsi="Times New Roman" w:cs="Times New Roman"/>
                <w:spacing w:val="-14"/>
                <w:w w:val="110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глобализация.</w:t>
            </w:r>
          </w:p>
          <w:p w:rsidR="00DA464F" w:rsidRPr="00E120C4" w:rsidRDefault="00DA464F" w:rsidP="00DA464F">
            <w:pPr>
              <w:pStyle w:val="TableParagraph"/>
              <w:tabs>
                <w:tab w:val="left" w:pos="427"/>
              </w:tabs>
              <w:spacing w:before="123" w:line="242" w:lineRule="auto"/>
              <w:ind w:left="0"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Аз, България и променящия се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свят.</w:t>
            </w:r>
          </w:p>
          <w:p w:rsidR="00DA464F" w:rsidRPr="00E120C4" w:rsidRDefault="00DA464F" w:rsidP="00DA464F">
            <w:pPr>
              <w:pStyle w:val="TableParagraph"/>
              <w:tabs>
                <w:tab w:val="left" w:pos="733"/>
                <w:tab w:val="left" w:pos="734"/>
                <w:tab w:val="left" w:pos="2664"/>
                <w:tab w:val="left" w:pos="4344"/>
              </w:tabs>
              <w:spacing w:before="123" w:line="244" w:lineRule="auto"/>
              <w:ind w:left="0" w:right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Глобалните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  <w:t>проблеми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120C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</w:t>
            </w:r>
            <w:r w:rsidRPr="00E120C4">
              <w:rPr>
                <w:rFonts w:ascii="Times New Roman" w:hAnsi="Times New Roman" w:cs="Times New Roman"/>
                <w:spacing w:val="-7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възможните</w:t>
            </w:r>
            <w:r w:rsidRPr="00E120C4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E120C4">
              <w:rPr>
                <w:rFonts w:ascii="Times New Roman" w:hAnsi="Times New Roman" w:cs="Times New Roman"/>
                <w:sz w:val="24"/>
                <w:szCs w:val="24"/>
              </w:rPr>
              <w:t>решения.</w:t>
            </w:r>
          </w:p>
        </w:tc>
      </w:tr>
    </w:tbl>
    <w:p w:rsidR="00E120C4" w:rsidRDefault="00E120C4" w:rsidP="00DA464F">
      <w:pPr>
        <w:pStyle w:val="BodyText"/>
        <w:ind w:firstLine="0"/>
        <w:rPr>
          <w:rFonts w:ascii="Arial"/>
          <w:b/>
          <w:sz w:val="20"/>
        </w:rPr>
      </w:pPr>
    </w:p>
    <w:p w:rsidR="00B52874" w:rsidRPr="0023710F" w:rsidRDefault="00B52874" w:rsidP="00B528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0F">
        <w:rPr>
          <w:rFonts w:ascii="Times New Roman" w:hAnsi="Times New Roman" w:cs="Times New Roman"/>
          <w:b/>
          <w:sz w:val="24"/>
          <w:szCs w:val="24"/>
        </w:rPr>
        <w:t>ЗДРАВНО ОБРАЗОВАНИЕ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273F83" w:rsidRPr="0023710F" w:rsidTr="00273F83">
        <w:tc>
          <w:tcPr>
            <w:tcW w:w="9180" w:type="dxa"/>
          </w:tcPr>
          <w:p w:rsidR="00273F83" w:rsidRPr="0023710F" w:rsidRDefault="00273F8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</w:rPr>
            </w:pPr>
            <w:r w:rsidRPr="0023710F">
              <w:rPr>
                <w:rFonts w:ascii="Times New Roman" w:hAnsi="Times New Roman" w:cs="Times New Roman"/>
                <w:b/>
              </w:rPr>
              <w:t>Примерни теми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273F8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 w:rsidRPr="0023710F">
              <w:rPr>
                <w:rFonts w:ascii="Times New Roman" w:hAnsi="Times New Roman" w:cs="Times New Roman"/>
              </w:rPr>
              <w:t>1. Хранене. Гладуването – ползи и вреди.</w:t>
            </w:r>
          </w:p>
        </w:tc>
      </w:tr>
      <w:tr w:rsidR="008A0ED3" w:rsidRPr="0023710F" w:rsidTr="00273F83">
        <w:tc>
          <w:tcPr>
            <w:tcW w:w="9180" w:type="dxa"/>
          </w:tcPr>
          <w:p w:rsidR="008A0ED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Здравословно хранене и вредата от диетите: анорексия и болимия.</w:t>
            </w:r>
          </w:p>
        </w:tc>
      </w:tr>
      <w:tr w:rsidR="008A28E9" w:rsidRPr="0023710F" w:rsidTr="00273F83">
        <w:tc>
          <w:tcPr>
            <w:tcW w:w="9180" w:type="dxa"/>
          </w:tcPr>
          <w:p w:rsidR="008A28E9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8A28E9">
              <w:rPr>
                <w:rFonts w:ascii="Times New Roman" w:hAnsi="Times New Roman" w:cs="Times New Roman"/>
              </w:rPr>
              <w:t>. Необходимост от спазване на дневен режим.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273F83" w:rsidRPr="0023710F">
              <w:rPr>
                <w:rFonts w:ascii="Times New Roman" w:hAnsi="Times New Roman" w:cs="Times New Roman"/>
              </w:rPr>
              <w:t xml:space="preserve">. Лична хигиена, облекло, външен вид. 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73F83" w:rsidRPr="0023710F">
              <w:rPr>
                <w:rFonts w:ascii="Times New Roman" w:hAnsi="Times New Roman" w:cs="Times New Roman"/>
              </w:rPr>
              <w:t>. Физическо развитие и дееспособност.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73F83" w:rsidRPr="0023710F">
              <w:rPr>
                <w:rFonts w:ascii="Times New Roman" w:hAnsi="Times New Roman" w:cs="Times New Roman"/>
              </w:rPr>
              <w:t>. Психично здраве и личностно развитие.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73F83" w:rsidRPr="0023710F">
              <w:rPr>
                <w:rFonts w:ascii="Times New Roman" w:hAnsi="Times New Roman" w:cs="Times New Roman"/>
              </w:rPr>
              <w:t>. Сексуално здраве.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273F83" w:rsidRPr="0023710F">
              <w:rPr>
                <w:rFonts w:ascii="Times New Roman" w:hAnsi="Times New Roman" w:cs="Times New Roman"/>
              </w:rPr>
              <w:t>. Предпазване от употреба на психоактивни вещества.</w:t>
            </w:r>
          </w:p>
        </w:tc>
      </w:tr>
      <w:tr w:rsidR="008A0ED3" w:rsidRPr="0023710F" w:rsidTr="00273F83">
        <w:tc>
          <w:tcPr>
            <w:tcW w:w="9180" w:type="dxa"/>
          </w:tcPr>
          <w:p w:rsidR="008A0ED3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 Вредата от телевизията и компютъра.</w:t>
            </w:r>
          </w:p>
        </w:tc>
      </w:tr>
      <w:tr w:rsidR="008A0ED3" w:rsidRPr="0023710F" w:rsidTr="00273F83">
        <w:tc>
          <w:tcPr>
            <w:tcW w:w="9180" w:type="dxa"/>
          </w:tcPr>
          <w:p w:rsidR="008A0ED3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Новият наркотик интернет – как да се спасим?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273F83" w:rsidRPr="0023710F">
              <w:rPr>
                <w:rFonts w:ascii="Times New Roman" w:hAnsi="Times New Roman" w:cs="Times New Roman"/>
              </w:rPr>
              <w:t>. Агресията в училище и извън него (опазване живота и здравето на децата и учениците, опазване на материалната база в училище и на обществени места).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273F83" w:rsidRPr="0023710F">
              <w:rPr>
                <w:rFonts w:ascii="Times New Roman" w:hAnsi="Times New Roman" w:cs="Times New Roman"/>
              </w:rPr>
              <w:t>. Екология и опазване на околната среда.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73F83" w:rsidRPr="0023710F">
              <w:rPr>
                <w:rFonts w:ascii="Times New Roman" w:hAnsi="Times New Roman" w:cs="Times New Roman"/>
              </w:rPr>
              <w:t>. Безоп</w:t>
            </w:r>
            <w:r w:rsidR="008A28E9">
              <w:rPr>
                <w:rFonts w:ascii="Times New Roman" w:hAnsi="Times New Roman" w:cs="Times New Roman"/>
              </w:rPr>
              <w:t>асно движение на улицата и пътя.</w:t>
            </w:r>
          </w:p>
        </w:tc>
      </w:tr>
      <w:tr w:rsidR="00273F83" w:rsidRPr="0023710F" w:rsidTr="00273F83">
        <w:tc>
          <w:tcPr>
            <w:tcW w:w="9180" w:type="dxa"/>
          </w:tcPr>
          <w:p w:rsidR="00273F83" w:rsidRPr="0023710F" w:rsidRDefault="008A0ED3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273F83" w:rsidRPr="0023710F">
              <w:rPr>
                <w:rFonts w:ascii="Times New Roman" w:hAnsi="Times New Roman" w:cs="Times New Roman"/>
              </w:rPr>
              <w:t xml:space="preserve">. Мамо, не пуши цигари, защото …. </w:t>
            </w:r>
          </w:p>
        </w:tc>
      </w:tr>
    </w:tbl>
    <w:p w:rsidR="00B52874" w:rsidRPr="0023710F" w:rsidRDefault="00B52874" w:rsidP="00B52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874" w:rsidRPr="0023710F" w:rsidRDefault="006902E1" w:rsidP="00B528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0F">
        <w:rPr>
          <w:rFonts w:ascii="Times New Roman" w:hAnsi="Times New Roman" w:cs="Times New Roman"/>
          <w:b/>
          <w:sz w:val="24"/>
          <w:szCs w:val="24"/>
        </w:rPr>
        <w:t>ПСИХОФИЗИЧЕСКО И КОГНИТИВНО РАЗВИТИЕ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0"/>
      </w:tblGrid>
      <w:tr w:rsidR="00316664" w:rsidRPr="0023710F" w:rsidTr="00316664">
        <w:tc>
          <w:tcPr>
            <w:tcW w:w="9180" w:type="dxa"/>
          </w:tcPr>
          <w:p w:rsidR="00316664" w:rsidRPr="0023710F" w:rsidRDefault="00316664" w:rsidP="00B92EA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10F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Примерни теми</w:t>
            </w:r>
          </w:p>
        </w:tc>
      </w:tr>
      <w:tr w:rsidR="008A28E9" w:rsidRPr="0023710F" w:rsidTr="00316664">
        <w:tc>
          <w:tcPr>
            <w:tcW w:w="9180" w:type="dxa"/>
          </w:tcPr>
          <w:p w:rsidR="008A28E9" w:rsidRPr="0023710F" w:rsidRDefault="005A75C0" w:rsidP="00B92EA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75C0">
              <w:rPr>
                <w:rFonts w:ascii="Times New Roman" w:hAnsi="Times New Roman" w:cs="Times New Roman"/>
              </w:rPr>
              <w:t>1</w:t>
            </w:r>
            <w:r w:rsidR="008A28E9" w:rsidRPr="005A75C0">
              <w:rPr>
                <w:rFonts w:ascii="Times New Roman" w:hAnsi="Times New Roman" w:cs="Times New Roman"/>
              </w:rPr>
              <w:t>. Щом не ме е донесъл щъркелът, тогава?</w:t>
            </w:r>
          </w:p>
        </w:tc>
      </w:tr>
      <w:tr w:rsidR="00316664" w:rsidRPr="0023710F" w:rsidTr="00316664">
        <w:tc>
          <w:tcPr>
            <w:tcW w:w="9180" w:type="dxa"/>
          </w:tcPr>
          <w:p w:rsidR="00316664" w:rsidRPr="0023710F" w:rsidRDefault="005A75C0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16664" w:rsidRPr="0023710F">
              <w:rPr>
                <w:rFonts w:ascii="Times New Roman" w:hAnsi="Times New Roman" w:cs="Times New Roman"/>
              </w:rPr>
              <w:t xml:space="preserve">. Кои събития от външния свят предизвикват реакция в мен? </w:t>
            </w:r>
          </w:p>
        </w:tc>
      </w:tr>
      <w:tr w:rsidR="00316664" w:rsidRPr="0023710F" w:rsidTr="00316664">
        <w:tc>
          <w:tcPr>
            <w:tcW w:w="9180" w:type="dxa"/>
          </w:tcPr>
          <w:p w:rsidR="00316664" w:rsidRPr="0023710F" w:rsidRDefault="005A75C0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16664" w:rsidRPr="0023710F">
              <w:rPr>
                <w:rFonts w:ascii="Times New Roman" w:hAnsi="Times New Roman" w:cs="Times New Roman"/>
              </w:rPr>
              <w:t xml:space="preserve">. Как да подобря общуването си с другите и </w:t>
            </w:r>
            <w:r w:rsidR="00316664">
              <w:rPr>
                <w:rFonts w:ascii="Times New Roman" w:hAnsi="Times New Roman" w:cs="Times New Roman"/>
              </w:rPr>
              <w:t>да се откажа от лошите привички?</w:t>
            </w:r>
          </w:p>
        </w:tc>
      </w:tr>
      <w:tr w:rsidR="00316664" w:rsidRPr="0023710F" w:rsidTr="00316664">
        <w:tc>
          <w:tcPr>
            <w:tcW w:w="9180" w:type="dxa"/>
          </w:tcPr>
          <w:p w:rsidR="00316664" w:rsidRPr="0023710F" w:rsidRDefault="005A75C0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6664" w:rsidRPr="0023710F">
              <w:rPr>
                <w:rFonts w:ascii="Times New Roman" w:hAnsi="Times New Roman" w:cs="Times New Roman"/>
              </w:rPr>
              <w:t>. Какво знаем за зависимости</w:t>
            </w:r>
            <w:r w:rsidR="00316664">
              <w:rPr>
                <w:rFonts w:ascii="Times New Roman" w:hAnsi="Times New Roman" w:cs="Times New Roman"/>
              </w:rPr>
              <w:t>те – алкохол, хазарт, наркотици?</w:t>
            </w:r>
          </w:p>
        </w:tc>
      </w:tr>
      <w:tr w:rsidR="00316664" w:rsidRPr="0023710F" w:rsidTr="00316664">
        <w:tc>
          <w:tcPr>
            <w:tcW w:w="9180" w:type="dxa"/>
          </w:tcPr>
          <w:p w:rsidR="00316664" w:rsidRPr="0023710F" w:rsidRDefault="005A75C0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16664" w:rsidRPr="0023710F">
              <w:rPr>
                <w:rFonts w:ascii="Times New Roman" w:hAnsi="Times New Roman" w:cs="Times New Roman"/>
              </w:rPr>
              <w:t xml:space="preserve">. Народопсихология: „С какъвто се събереш, такъв ставаш!”.Жертви ли сме на наказанията на родителите си? </w:t>
            </w:r>
          </w:p>
        </w:tc>
      </w:tr>
      <w:tr w:rsidR="008A28E9" w:rsidRPr="0023710F" w:rsidTr="00316664">
        <w:tc>
          <w:tcPr>
            <w:tcW w:w="9180" w:type="dxa"/>
          </w:tcPr>
          <w:p w:rsidR="008A28E9" w:rsidRPr="0023710F" w:rsidRDefault="005A75C0" w:rsidP="009000D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A75C0">
              <w:rPr>
                <w:rFonts w:ascii="Times New Roman" w:hAnsi="Times New Roman" w:cs="Times New Roman"/>
              </w:rPr>
              <w:t>6</w:t>
            </w:r>
            <w:r w:rsidR="008A28E9" w:rsidRPr="005A75C0">
              <w:rPr>
                <w:rFonts w:ascii="Times New Roman" w:hAnsi="Times New Roman" w:cs="Times New Roman"/>
              </w:rPr>
              <w:t>. Пътят между истината и лъжата. Последствията.</w:t>
            </w:r>
          </w:p>
        </w:tc>
      </w:tr>
      <w:tr w:rsidR="008A28E9" w:rsidRPr="0023710F" w:rsidTr="00316664">
        <w:tc>
          <w:tcPr>
            <w:tcW w:w="9180" w:type="dxa"/>
          </w:tcPr>
          <w:p w:rsidR="008A28E9" w:rsidRPr="0023710F" w:rsidRDefault="005A75C0" w:rsidP="009000D6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 w:rsidRPr="005A75C0">
              <w:rPr>
                <w:rFonts w:ascii="Times New Roman" w:hAnsi="Times New Roman" w:cs="Times New Roman"/>
              </w:rPr>
              <w:t>7</w:t>
            </w:r>
            <w:r w:rsidR="008A28E9" w:rsidRPr="005A75C0">
              <w:rPr>
                <w:rFonts w:ascii="Times New Roman" w:hAnsi="Times New Roman" w:cs="Times New Roman"/>
              </w:rPr>
              <w:t>. Любовта и уважението като духовни ценности. Омраза и завист.</w:t>
            </w:r>
          </w:p>
        </w:tc>
      </w:tr>
      <w:tr w:rsidR="00316664" w:rsidRPr="0023710F" w:rsidTr="00316664">
        <w:tc>
          <w:tcPr>
            <w:tcW w:w="9180" w:type="dxa"/>
          </w:tcPr>
          <w:p w:rsidR="00316664" w:rsidRDefault="005A75C0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16664">
              <w:rPr>
                <w:rFonts w:ascii="Times New Roman" w:hAnsi="Times New Roman" w:cs="Times New Roman"/>
              </w:rPr>
              <w:t>. Какво мисля за „правилата“:</w:t>
            </w:r>
          </w:p>
          <w:p w:rsidR="00316664" w:rsidRPr="0023710F" w:rsidRDefault="00316664" w:rsidP="00273F8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3710F">
              <w:rPr>
                <w:rFonts w:ascii="Times New Roman" w:hAnsi="Times New Roman" w:cs="Times New Roman"/>
              </w:rPr>
              <w:t xml:space="preserve"> Трябва постоянно да съм нащрек, за да не ме смачка този ужасен живот! </w:t>
            </w:r>
          </w:p>
          <w:p w:rsidR="00316664" w:rsidRPr="0023710F" w:rsidRDefault="00316664" w:rsidP="00273F8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3710F">
              <w:rPr>
                <w:rFonts w:ascii="Times New Roman" w:hAnsi="Times New Roman" w:cs="Times New Roman"/>
              </w:rPr>
              <w:t xml:space="preserve"> Трябва да полагам максимални усилия, за да се представя винаги в най-добра светлина! </w:t>
            </w:r>
          </w:p>
          <w:p w:rsidR="00316664" w:rsidRPr="0023710F" w:rsidRDefault="00316664" w:rsidP="00273F8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3710F">
              <w:rPr>
                <w:rFonts w:ascii="Times New Roman" w:hAnsi="Times New Roman" w:cs="Times New Roman"/>
              </w:rPr>
              <w:t xml:space="preserve"> Никой няма право на грешки. Ако човек сгреши, трябва да бъде жестоко наказан! </w:t>
            </w:r>
          </w:p>
          <w:p w:rsidR="00316664" w:rsidRPr="0023710F" w:rsidRDefault="00316664" w:rsidP="00273F8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3710F">
              <w:rPr>
                <w:rFonts w:ascii="Times New Roman" w:hAnsi="Times New Roman" w:cs="Times New Roman"/>
              </w:rPr>
              <w:t xml:space="preserve"> Трябва да държа хората на дистанция, за да не ме наранят! </w:t>
            </w:r>
          </w:p>
          <w:p w:rsidR="00316664" w:rsidRPr="0023710F" w:rsidRDefault="00316664" w:rsidP="00273F8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3710F">
              <w:rPr>
                <w:rFonts w:ascii="Times New Roman" w:hAnsi="Times New Roman" w:cs="Times New Roman"/>
              </w:rPr>
              <w:t xml:space="preserve"> Трябва да се представям само в най-добра светлина! </w:t>
            </w:r>
          </w:p>
          <w:p w:rsidR="00316664" w:rsidRPr="0023710F" w:rsidRDefault="00316664" w:rsidP="00273F8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  <w:r w:rsidRPr="0023710F">
              <w:rPr>
                <w:rFonts w:ascii="Times New Roman" w:hAnsi="Times New Roman" w:cs="Times New Roman"/>
              </w:rPr>
              <w:t xml:space="preserve"> Трябва по всякакъв начин да се старая да си „пасна” с другите (да се нагодя към другите)! </w:t>
            </w:r>
          </w:p>
          <w:p w:rsidR="00316664" w:rsidRPr="005A75C0" w:rsidRDefault="00316664" w:rsidP="00273F83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3710F">
              <w:rPr>
                <w:rFonts w:ascii="Times New Roman" w:hAnsi="Times New Roman" w:cs="Times New Roman"/>
              </w:rPr>
              <w:t xml:space="preserve"> Трябва да успея на всяка цена! </w:t>
            </w:r>
          </w:p>
        </w:tc>
      </w:tr>
      <w:tr w:rsidR="001B75A6" w:rsidRPr="0023710F" w:rsidTr="00316664">
        <w:tc>
          <w:tcPr>
            <w:tcW w:w="9180" w:type="dxa"/>
          </w:tcPr>
          <w:p w:rsidR="001B75A6" w:rsidRDefault="001B75A6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9. Благотворителност.</w:t>
            </w:r>
          </w:p>
        </w:tc>
      </w:tr>
      <w:tr w:rsidR="001B75A6" w:rsidRPr="0023710F" w:rsidTr="00316664">
        <w:tc>
          <w:tcPr>
            <w:tcW w:w="9180" w:type="dxa"/>
          </w:tcPr>
          <w:p w:rsidR="001B75A6" w:rsidRDefault="001B75A6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 Моята мечта е…</w:t>
            </w:r>
          </w:p>
        </w:tc>
      </w:tr>
      <w:tr w:rsidR="001B75A6" w:rsidRPr="0023710F" w:rsidTr="00316664">
        <w:tc>
          <w:tcPr>
            <w:tcW w:w="9180" w:type="dxa"/>
          </w:tcPr>
          <w:p w:rsidR="001B75A6" w:rsidRDefault="001B75A6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 Аз нямам родители. Живея сам, в дом за деца, лишени от родителска грижа. За мен се грижи държавата…</w:t>
            </w:r>
          </w:p>
        </w:tc>
      </w:tr>
      <w:tr w:rsidR="001B75A6" w:rsidRPr="0023710F" w:rsidTr="00316664">
        <w:tc>
          <w:tcPr>
            <w:tcW w:w="9180" w:type="dxa"/>
          </w:tcPr>
          <w:p w:rsidR="001B75A6" w:rsidRDefault="001B75A6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 Ценностите, които осмислят човешкия живот.</w:t>
            </w:r>
          </w:p>
        </w:tc>
      </w:tr>
      <w:tr w:rsidR="001B75A6" w:rsidRPr="0023710F" w:rsidTr="00316664">
        <w:tc>
          <w:tcPr>
            <w:tcW w:w="9180" w:type="dxa"/>
          </w:tcPr>
          <w:p w:rsidR="001B75A6" w:rsidRDefault="001B75A6" w:rsidP="00B92EA8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 Какви качества трябва да притежава достойният човек?</w:t>
            </w:r>
          </w:p>
        </w:tc>
      </w:tr>
    </w:tbl>
    <w:p w:rsidR="00A40B48" w:rsidRDefault="00A40B48" w:rsidP="00B528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23B6" w:rsidRPr="00597E86" w:rsidRDefault="0073597A" w:rsidP="00B528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E86">
        <w:rPr>
          <w:rFonts w:ascii="Times New Roman" w:hAnsi="Times New Roman" w:cs="Times New Roman"/>
          <w:b/>
          <w:sz w:val="24"/>
          <w:szCs w:val="24"/>
        </w:rPr>
        <w:t>ОЧАКВАНИ РЕЗУЛТАТИ</w:t>
      </w:r>
    </w:p>
    <w:p w:rsidR="000A1AAE" w:rsidRPr="00597E86" w:rsidRDefault="000A1AAE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>Повишав</w:t>
      </w:r>
      <w:r w:rsidR="00983B80" w:rsidRPr="00597E86">
        <w:rPr>
          <w:rFonts w:ascii="Times New Roman" w:hAnsi="Times New Roman" w:cs="Times New Roman"/>
          <w:sz w:val="24"/>
          <w:szCs w:val="24"/>
        </w:rPr>
        <w:t xml:space="preserve">ане на личното самочувствие на </w:t>
      </w:r>
      <w:r w:rsidRPr="00597E86">
        <w:rPr>
          <w:rFonts w:ascii="Times New Roman" w:hAnsi="Times New Roman" w:cs="Times New Roman"/>
          <w:sz w:val="24"/>
          <w:szCs w:val="24"/>
        </w:rPr>
        <w:t>обучаваните и формиране на</w:t>
      </w:r>
      <w:r w:rsidR="00782180" w:rsidRPr="00597E86">
        <w:rPr>
          <w:rFonts w:ascii="Times New Roman" w:hAnsi="Times New Roman" w:cs="Times New Roman"/>
          <w:sz w:val="24"/>
          <w:szCs w:val="24"/>
        </w:rPr>
        <w:t xml:space="preserve"> умения и</w:t>
      </w:r>
      <w:r w:rsidRPr="00597E86">
        <w:rPr>
          <w:rFonts w:ascii="Times New Roman" w:hAnsi="Times New Roman" w:cs="Times New Roman"/>
          <w:sz w:val="24"/>
          <w:szCs w:val="24"/>
        </w:rPr>
        <w:t xml:space="preserve"> нагласи за участие в проблемите </w:t>
      </w:r>
      <w:r w:rsidR="00436B7D" w:rsidRPr="00597E86">
        <w:rPr>
          <w:rFonts w:ascii="Times New Roman" w:hAnsi="Times New Roman" w:cs="Times New Roman"/>
          <w:sz w:val="24"/>
          <w:szCs w:val="24"/>
        </w:rPr>
        <w:t>на класа, училището, обществото;</w:t>
      </w:r>
    </w:p>
    <w:p w:rsidR="000A1AAE" w:rsidRPr="00597E86" w:rsidRDefault="000A1AAE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 xml:space="preserve">Умения за активно участие в социалния </w:t>
      </w:r>
      <w:r w:rsidR="00436B7D" w:rsidRPr="00597E86">
        <w:rPr>
          <w:rFonts w:ascii="Times New Roman" w:hAnsi="Times New Roman" w:cs="Times New Roman"/>
          <w:sz w:val="24"/>
          <w:szCs w:val="24"/>
        </w:rPr>
        <w:t>и обществения живот на страната;</w:t>
      </w:r>
    </w:p>
    <w:p w:rsidR="000A1AAE" w:rsidRPr="00597E86" w:rsidRDefault="000A1AAE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>Знания</w:t>
      </w:r>
      <w:r w:rsidR="00436B7D" w:rsidRPr="00597E86">
        <w:rPr>
          <w:rFonts w:ascii="Times New Roman" w:hAnsi="Times New Roman" w:cs="Times New Roman"/>
          <w:sz w:val="24"/>
          <w:szCs w:val="24"/>
        </w:rPr>
        <w:t xml:space="preserve"> за здравословен начин на живот;</w:t>
      </w:r>
    </w:p>
    <w:p w:rsidR="000A1AAE" w:rsidRPr="00597E86" w:rsidRDefault="000A1AAE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>Приобщаване към личните</w:t>
      </w:r>
      <w:r w:rsidR="00436B7D" w:rsidRPr="00597E86">
        <w:rPr>
          <w:rFonts w:ascii="Times New Roman" w:hAnsi="Times New Roman" w:cs="Times New Roman"/>
          <w:sz w:val="24"/>
          <w:szCs w:val="24"/>
        </w:rPr>
        <w:t xml:space="preserve"> и обществени проблеми;</w:t>
      </w:r>
    </w:p>
    <w:p w:rsidR="000A1AAE" w:rsidRPr="00597E86" w:rsidRDefault="000A1AAE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>Изграждане на собствена позиция по социално-значими въп</w:t>
      </w:r>
      <w:r w:rsidR="00A203AC" w:rsidRPr="00597E86">
        <w:rPr>
          <w:rFonts w:ascii="Times New Roman" w:hAnsi="Times New Roman" w:cs="Times New Roman"/>
          <w:sz w:val="24"/>
          <w:szCs w:val="24"/>
        </w:rPr>
        <w:t>роси и умения за изразяването й</w:t>
      </w:r>
      <w:r w:rsidR="00436B7D" w:rsidRPr="00597E86">
        <w:rPr>
          <w:rFonts w:ascii="Times New Roman" w:hAnsi="Times New Roman" w:cs="Times New Roman"/>
          <w:sz w:val="24"/>
          <w:szCs w:val="24"/>
        </w:rPr>
        <w:t>;</w:t>
      </w:r>
    </w:p>
    <w:p w:rsidR="000A1AAE" w:rsidRPr="00597E86" w:rsidRDefault="000A1AAE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>Перспективно мислене, отговорно отношение и положителни нагла</w:t>
      </w:r>
      <w:r w:rsidR="00436B7D" w:rsidRPr="00597E86">
        <w:rPr>
          <w:rFonts w:ascii="Times New Roman" w:hAnsi="Times New Roman" w:cs="Times New Roman"/>
          <w:sz w:val="24"/>
          <w:szCs w:val="24"/>
        </w:rPr>
        <w:t>си към хората и света като цяло;</w:t>
      </w:r>
    </w:p>
    <w:p w:rsidR="000A1AAE" w:rsidRPr="00597E86" w:rsidRDefault="000A1AAE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 xml:space="preserve">Умения за водене на социален диалог по наболели проблеми на </w:t>
      </w:r>
      <w:r w:rsidR="00436B7D" w:rsidRPr="00597E86">
        <w:rPr>
          <w:rFonts w:ascii="Times New Roman" w:hAnsi="Times New Roman" w:cs="Times New Roman"/>
          <w:sz w:val="24"/>
          <w:szCs w:val="24"/>
        </w:rPr>
        <w:t>училищно ниво, в семейството, обществото;</w:t>
      </w:r>
    </w:p>
    <w:p w:rsidR="00436B7D" w:rsidRPr="00597E86" w:rsidRDefault="00436B7D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>Създаване на социални контакти;</w:t>
      </w:r>
    </w:p>
    <w:p w:rsidR="00436B7D" w:rsidRPr="00597E86" w:rsidRDefault="00436B7D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>Знания за духовните и социалните ценности, интеркултурност;</w:t>
      </w:r>
    </w:p>
    <w:p w:rsidR="00436B7D" w:rsidRPr="00597E86" w:rsidRDefault="00436B7D" w:rsidP="00E120C4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7E86">
        <w:rPr>
          <w:rFonts w:ascii="Times New Roman" w:hAnsi="Times New Roman" w:cs="Times New Roman"/>
          <w:sz w:val="24"/>
          <w:szCs w:val="24"/>
        </w:rPr>
        <w:t>Изграждане на усет за индивидуалност;</w:t>
      </w:r>
    </w:p>
    <w:p w:rsidR="00C82BE2" w:rsidRPr="000A1AAE" w:rsidRDefault="00C82BE2" w:rsidP="00B528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23B6" w:rsidRPr="00CF23B6" w:rsidRDefault="00CF23B6" w:rsidP="00B528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23B6">
        <w:rPr>
          <w:rFonts w:ascii="Times New Roman" w:hAnsi="Times New Roman" w:cs="Times New Roman"/>
          <w:b/>
          <w:sz w:val="24"/>
          <w:szCs w:val="24"/>
        </w:rPr>
        <w:t>ОБЯСНИТЕЛНИ БЕЛЕЖКИ</w:t>
      </w:r>
    </w:p>
    <w:p w:rsidR="001B75A6" w:rsidRDefault="00CF23B6" w:rsidP="00E120C4">
      <w:pPr>
        <w:pStyle w:val="Default"/>
        <w:jc w:val="both"/>
        <w:rPr>
          <w:rFonts w:ascii="Times New Roman" w:hAnsi="Times New Roman" w:cs="Times New Roman"/>
        </w:rPr>
      </w:pPr>
      <w:r w:rsidRPr="00CF23B6">
        <w:rPr>
          <w:rFonts w:ascii="Times New Roman" w:hAnsi="Times New Roman" w:cs="Times New Roman"/>
        </w:rPr>
        <w:t>1. Всеки преподавател има право на избор на тема от учебната програма. При избора се има предвид възрастта на учениците и най-вече техният интер</w:t>
      </w:r>
      <w:r w:rsidR="001B75A6">
        <w:rPr>
          <w:rFonts w:ascii="Times New Roman" w:hAnsi="Times New Roman" w:cs="Times New Roman"/>
        </w:rPr>
        <w:t>ес към определена проблематика.</w:t>
      </w:r>
    </w:p>
    <w:p w:rsidR="0060378A" w:rsidRDefault="001B75A6" w:rsidP="00E120C4">
      <w:pPr>
        <w:pStyle w:val="Default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2</w:t>
      </w:r>
      <w:r w:rsidR="00CF23B6" w:rsidRPr="00CF23B6">
        <w:rPr>
          <w:rFonts w:ascii="Times New Roman" w:hAnsi="Times New Roman" w:cs="Times New Roman"/>
        </w:rPr>
        <w:t>. Основна форма на работа – дискусия. Други форми – казуси, анкети, изследвания, сбирки, ситуацион</w:t>
      </w:r>
      <w:r w:rsidR="0060378A">
        <w:rPr>
          <w:rFonts w:ascii="Times New Roman" w:hAnsi="Times New Roman" w:cs="Times New Roman"/>
        </w:rPr>
        <w:t>ни игри, тематични презентации</w:t>
      </w:r>
      <w:r w:rsidR="0060378A">
        <w:rPr>
          <w:rFonts w:ascii="Times New Roman" w:hAnsi="Times New Roman" w:cs="Times New Roman"/>
          <w:lang w:val="en-US"/>
        </w:rPr>
        <w:t>.</w:t>
      </w:r>
    </w:p>
    <w:p w:rsidR="00CF23B6" w:rsidRPr="00CF23B6" w:rsidRDefault="001B75A6" w:rsidP="00E120C4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F23B6" w:rsidRPr="00CF23B6">
        <w:rPr>
          <w:rFonts w:ascii="Times New Roman" w:hAnsi="Times New Roman" w:cs="Times New Roman"/>
        </w:rPr>
        <w:t xml:space="preserve">. Основен принцип на работа – активност и дискусионност, които позволяват активно участие на учениците, възможности за изразяване на собствени ценности, нагласи, гледни точки. </w:t>
      </w:r>
    </w:p>
    <w:p w:rsidR="003D4F79" w:rsidRPr="00CF23B6" w:rsidRDefault="001B75A6" w:rsidP="00E120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23B6" w:rsidRPr="00CF23B6">
        <w:rPr>
          <w:rFonts w:ascii="Times New Roman" w:hAnsi="Times New Roman" w:cs="Times New Roman"/>
          <w:sz w:val="24"/>
          <w:szCs w:val="24"/>
        </w:rPr>
        <w:t>. Контрол по изпълнението на учебната програма се осъществява от директора на училището и помощник-директора по учебната дейност.</w:t>
      </w:r>
    </w:p>
    <w:sectPr w:rsidR="003D4F79" w:rsidRPr="00CF23B6" w:rsidSect="00E120C4">
      <w:pgSz w:w="11906" w:h="16838"/>
      <w:pgMar w:top="1417" w:right="1417" w:bottom="709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504F4"/>
    <w:multiLevelType w:val="hybridMultilevel"/>
    <w:tmpl w:val="2508E6C4"/>
    <w:lvl w:ilvl="0" w:tplc="8398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916F6B"/>
    <w:multiLevelType w:val="hybridMultilevel"/>
    <w:tmpl w:val="43E639D8"/>
    <w:lvl w:ilvl="0" w:tplc="A5E4C1EC">
      <w:start w:val="2"/>
      <w:numFmt w:val="decimal"/>
      <w:lvlText w:val="%1."/>
      <w:lvlJc w:val="left"/>
      <w:pPr>
        <w:ind w:left="109" w:hanging="794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bg-BG" w:eastAsia="en-US" w:bidi="ar-SA"/>
      </w:rPr>
    </w:lvl>
    <w:lvl w:ilvl="1" w:tplc="07AA75AC">
      <w:numFmt w:val="bullet"/>
      <w:lvlText w:val="•"/>
      <w:lvlJc w:val="left"/>
      <w:pPr>
        <w:ind w:left="549" w:hanging="794"/>
      </w:pPr>
      <w:rPr>
        <w:rFonts w:hint="default"/>
        <w:lang w:val="bg-BG" w:eastAsia="en-US" w:bidi="ar-SA"/>
      </w:rPr>
    </w:lvl>
    <w:lvl w:ilvl="2" w:tplc="ED080D18">
      <w:numFmt w:val="bullet"/>
      <w:lvlText w:val="•"/>
      <w:lvlJc w:val="left"/>
      <w:pPr>
        <w:ind w:left="999" w:hanging="794"/>
      </w:pPr>
      <w:rPr>
        <w:rFonts w:hint="default"/>
        <w:lang w:val="bg-BG" w:eastAsia="en-US" w:bidi="ar-SA"/>
      </w:rPr>
    </w:lvl>
    <w:lvl w:ilvl="3" w:tplc="C41AA4E2">
      <w:numFmt w:val="bullet"/>
      <w:lvlText w:val="•"/>
      <w:lvlJc w:val="left"/>
      <w:pPr>
        <w:ind w:left="1449" w:hanging="794"/>
      </w:pPr>
      <w:rPr>
        <w:rFonts w:hint="default"/>
        <w:lang w:val="bg-BG" w:eastAsia="en-US" w:bidi="ar-SA"/>
      </w:rPr>
    </w:lvl>
    <w:lvl w:ilvl="4" w:tplc="0172C9C4">
      <w:numFmt w:val="bullet"/>
      <w:lvlText w:val="•"/>
      <w:lvlJc w:val="left"/>
      <w:pPr>
        <w:ind w:left="1898" w:hanging="794"/>
      </w:pPr>
      <w:rPr>
        <w:rFonts w:hint="default"/>
        <w:lang w:val="bg-BG" w:eastAsia="en-US" w:bidi="ar-SA"/>
      </w:rPr>
    </w:lvl>
    <w:lvl w:ilvl="5" w:tplc="D93C548C">
      <w:numFmt w:val="bullet"/>
      <w:lvlText w:val="•"/>
      <w:lvlJc w:val="left"/>
      <w:pPr>
        <w:ind w:left="2348" w:hanging="794"/>
      </w:pPr>
      <w:rPr>
        <w:rFonts w:hint="default"/>
        <w:lang w:val="bg-BG" w:eastAsia="en-US" w:bidi="ar-SA"/>
      </w:rPr>
    </w:lvl>
    <w:lvl w:ilvl="6" w:tplc="F35E1192">
      <w:numFmt w:val="bullet"/>
      <w:lvlText w:val="•"/>
      <w:lvlJc w:val="left"/>
      <w:pPr>
        <w:ind w:left="2798" w:hanging="794"/>
      </w:pPr>
      <w:rPr>
        <w:rFonts w:hint="default"/>
        <w:lang w:val="bg-BG" w:eastAsia="en-US" w:bidi="ar-SA"/>
      </w:rPr>
    </w:lvl>
    <w:lvl w:ilvl="7" w:tplc="58E6EAE4">
      <w:numFmt w:val="bullet"/>
      <w:lvlText w:val="•"/>
      <w:lvlJc w:val="left"/>
      <w:pPr>
        <w:ind w:left="3247" w:hanging="794"/>
      </w:pPr>
      <w:rPr>
        <w:rFonts w:hint="default"/>
        <w:lang w:val="bg-BG" w:eastAsia="en-US" w:bidi="ar-SA"/>
      </w:rPr>
    </w:lvl>
    <w:lvl w:ilvl="8" w:tplc="DC94AE48">
      <w:numFmt w:val="bullet"/>
      <w:lvlText w:val="•"/>
      <w:lvlJc w:val="left"/>
      <w:pPr>
        <w:ind w:left="3697" w:hanging="794"/>
      </w:pPr>
      <w:rPr>
        <w:rFonts w:hint="default"/>
        <w:lang w:val="bg-BG" w:eastAsia="en-US" w:bidi="ar-SA"/>
      </w:rPr>
    </w:lvl>
  </w:abstractNum>
  <w:abstractNum w:abstractNumId="2" w15:restartNumberingAfterBreak="0">
    <w:nsid w:val="11017794"/>
    <w:multiLevelType w:val="hybridMultilevel"/>
    <w:tmpl w:val="564AD6CE"/>
    <w:lvl w:ilvl="0" w:tplc="0EB0E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F1EDC"/>
    <w:multiLevelType w:val="hybridMultilevel"/>
    <w:tmpl w:val="A8F65860"/>
    <w:lvl w:ilvl="0" w:tplc="B5F637EA">
      <w:start w:val="1"/>
      <w:numFmt w:val="decimal"/>
      <w:lvlText w:val="%1."/>
      <w:lvlJc w:val="left"/>
      <w:pPr>
        <w:ind w:left="109" w:hanging="634"/>
      </w:pPr>
      <w:rPr>
        <w:rFonts w:ascii="Times New Roman" w:eastAsia="Microsoft Sans Serif" w:hAnsi="Times New Roman" w:cs="Times New Roman"/>
        <w:spacing w:val="-1"/>
        <w:w w:val="100"/>
        <w:sz w:val="28"/>
        <w:szCs w:val="28"/>
        <w:lang w:val="bg-BG" w:eastAsia="en-US" w:bidi="ar-SA"/>
      </w:rPr>
    </w:lvl>
    <w:lvl w:ilvl="1" w:tplc="DCF0854C">
      <w:numFmt w:val="bullet"/>
      <w:lvlText w:val="•"/>
      <w:lvlJc w:val="left"/>
      <w:pPr>
        <w:ind w:left="549" w:hanging="634"/>
      </w:pPr>
      <w:rPr>
        <w:rFonts w:hint="default"/>
        <w:lang w:val="bg-BG" w:eastAsia="en-US" w:bidi="ar-SA"/>
      </w:rPr>
    </w:lvl>
    <w:lvl w:ilvl="2" w:tplc="153C19AE">
      <w:numFmt w:val="bullet"/>
      <w:lvlText w:val="•"/>
      <w:lvlJc w:val="left"/>
      <w:pPr>
        <w:ind w:left="999" w:hanging="634"/>
      </w:pPr>
      <w:rPr>
        <w:rFonts w:hint="default"/>
        <w:lang w:val="bg-BG" w:eastAsia="en-US" w:bidi="ar-SA"/>
      </w:rPr>
    </w:lvl>
    <w:lvl w:ilvl="3" w:tplc="829ABE40">
      <w:numFmt w:val="bullet"/>
      <w:lvlText w:val="•"/>
      <w:lvlJc w:val="left"/>
      <w:pPr>
        <w:ind w:left="1449" w:hanging="634"/>
      </w:pPr>
      <w:rPr>
        <w:rFonts w:hint="default"/>
        <w:lang w:val="bg-BG" w:eastAsia="en-US" w:bidi="ar-SA"/>
      </w:rPr>
    </w:lvl>
    <w:lvl w:ilvl="4" w:tplc="1120764E">
      <w:numFmt w:val="bullet"/>
      <w:lvlText w:val="•"/>
      <w:lvlJc w:val="left"/>
      <w:pPr>
        <w:ind w:left="1898" w:hanging="634"/>
      </w:pPr>
      <w:rPr>
        <w:rFonts w:hint="default"/>
        <w:lang w:val="bg-BG" w:eastAsia="en-US" w:bidi="ar-SA"/>
      </w:rPr>
    </w:lvl>
    <w:lvl w:ilvl="5" w:tplc="15941F36">
      <w:numFmt w:val="bullet"/>
      <w:lvlText w:val="•"/>
      <w:lvlJc w:val="left"/>
      <w:pPr>
        <w:ind w:left="2348" w:hanging="634"/>
      </w:pPr>
      <w:rPr>
        <w:rFonts w:hint="default"/>
        <w:lang w:val="bg-BG" w:eastAsia="en-US" w:bidi="ar-SA"/>
      </w:rPr>
    </w:lvl>
    <w:lvl w:ilvl="6" w:tplc="E3C81DAC">
      <w:numFmt w:val="bullet"/>
      <w:lvlText w:val="•"/>
      <w:lvlJc w:val="left"/>
      <w:pPr>
        <w:ind w:left="2798" w:hanging="634"/>
      </w:pPr>
      <w:rPr>
        <w:rFonts w:hint="default"/>
        <w:lang w:val="bg-BG" w:eastAsia="en-US" w:bidi="ar-SA"/>
      </w:rPr>
    </w:lvl>
    <w:lvl w:ilvl="7" w:tplc="8FCCF16A">
      <w:numFmt w:val="bullet"/>
      <w:lvlText w:val="•"/>
      <w:lvlJc w:val="left"/>
      <w:pPr>
        <w:ind w:left="3247" w:hanging="634"/>
      </w:pPr>
      <w:rPr>
        <w:rFonts w:hint="default"/>
        <w:lang w:val="bg-BG" w:eastAsia="en-US" w:bidi="ar-SA"/>
      </w:rPr>
    </w:lvl>
    <w:lvl w:ilvl="8" w:tplc="F3AC9250">
      <w:numFmt w:val="bullet"/>
      <w:lvlText w:val="•"/>
      <w:lvlJc w:val="left"/>
      <w:pPr>
        <w:ind w:left="3697" w:hanging="634"/>
      </w:pPr>
      <w:rPr>
        <w:rFonts w:hint="default"/>
        <w:lang w:val="bg-BG" w:eastAsia="en-US" w:bidi="ar-SA"/>
      </w:rPr>
    </w:lvl>
  </w:abstractNum>
  <w:abstractNum w:abstractNumId="4" w15:restartNumberingAfterBreak="0">
    <w:nsid w:val="240469F8"/>
    <w:multiLevelType w:val="hybridMultilevel"/>
    <w:tmpl w:val="3E165EDA"/>
    <w:lvl w:ilvl="0" w:tplc="6F70B8BE">
      <w:start w:val="1"/>
      <w:numFmt w:val="decimal"/>
      <w:lvlText w:val="%1."/>
      <w:lvlJc w:val="left"/>
      <w:pPr>
        <w:ind w:left="109" w:hanging="333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bg-BG" w:eastAsia="en-US" w:bidi="ar-SA"/>
      </w:rPr>
    </w:lvl>
    <w:lvl w:ilvl="1" w:tplc="0608C466">
      <w:numFmt w:val="bullet"/>
      <w:lvlText w:val="•"/>
      <w:lvlJc w:val="left"/>
      <w:pPr>
        <w:ind w:left="549" w:hanging="333"/>
      </w:pPr>
      <w:rPr>
        <w:rFonts w:hint="default"/>
        <w:lang w:val="bg-BG" w:eastAsia="en-US" w:bidi="ar-SA"/>
      </w:rPr>
    </w:lvl>
    <w:lvl w:ilvl="2" w:tplc="0B4A66A4">
      <w:numFmt w:val="bullet"/>
      <w:lvlText w:val="•"/>
      <w:lvlJc w:val="left"/>
      <w:pPr>
        <w:ind w:left="999" w:hanging="333"/>
      </w:pPr>
      <w:rPr>
        <w:rFonts w:hint="default"/>
        <w:lang w:val="bg-BG" w:eastAsia="en-US" w:bidi="ar-SA"/>
      </w:rPr>
    </w:lvl>
    <w:lvl w:ilvl="3" w:tplc="FFF0557A">
      <w:numFmt w:val="bullet"/>
      <w:lvlText w:val="•"/>
      <w:lvlJc w:val="left"/>
      <w:pPr>
        <w:ind w:left="1449" w:hanging="333"/>
      </w:pPr>
      <w:rPr>
        <w:rFonts w:hint="default"/>
        <w:lang w:val="bg-BG" w:eastAsia="en-US" w:bidi="ar-SA"/>
      </w:rPr>
    </w:lvl>
    <w:lvl w:ilvl="4" w:tplc="9DC65010">
      <w:numFmt w:val="bullet"/>
      <w:lvlText w:val="•"/>
      <w:lvlJc w:val="left"/>
      <w:pPr>
        <w:ind w:left="1898" w:hanging="333"/>
      </w:pPr>
      <w:rPr>
        <w:rFonts w:hint="default"/>
        <w:lang w:val="bg-BG" w:eastAsia="en-US" w:bidi="ar-SA"/>
      </w:rPr>
    </w:lvl>
    <w:lvl w:ilvl="5" w:tplc="05C83138">
      <w:numFmt w:val="bullet"/>
      <w:lvlText w:val="•"/>
      <w:lvlJc w:val="left"/>
      <w:pPr>
        <w:ind w:left="2348" w:hanging="333"/>
      </w:pPr>
      <w:rPr>
        <w:rFonts w:hint="default"/>
        <w:lang w:val="bg-BG" w:eastAsia="en-US" w:bidi="ar-SA"/>
      </w:rPr>
    </w:lvl>
    <w:lvl w:ilvl="6" w:tplc="BDD4DF0C">
      <w:numFmt w:val="bullet"/>
      <w:lvlText w:val="•"/>
      <w:lvlJc w:val="left"/>
      <w:pPr>
        <w:ind w:left="2798" w:hanging="333"/>
      </w:pPr>
      <w:rPr>
        <w:rFonts w:hint="default"/>
        <w:lang w:val="bg-BG" w:eastAsia="en-US" w:bidi="ar-SA"/>
      </w:rPr>
    </w:lvl>
    <w:lvl w:ilvl="7" w:tplc="7C2034E8">
      <w:numFmt w:val="bullet"/>
      <w:lvlText w:val="•"/>
      <w:lvlJc w:val="left"/>
      <w:pPr>
        <w:ind w:left="3247" w:hanging="333"/>
      </w:pPr>
      <w:rPr>
        <w:rFonts w:hint="default"/>
        <w:lang w:val="bg-BG" w:eastAsia="en-US" w:bidi="ar-SA"/>
      </w:rPr>
    </w:lvl>
    <w:lvl w:ilvl="8" w:tplc="284E9B30">
      <w:numFmt w:val="bullet"/>
      <w:lvlText w:val="•"/>
      <w:lvlJc w:val="left"/>
      <w:pPr>
        <w:ind w:left="3697" w:hanging="333"/>
      </w:pPr>
      <w:rPr>
        <w:rFonts w:hint="default"/>
        <w:lang w:val="bg-BG" w:eastAsia="en-US" w:bidi="ar-SA"/>
      </w:rPr>
    </w:lvl>
  </w:abstractNum>
  <w:abstractNum w:abstractNumId="5" w15:restartNumberingAfterBreak="0">
    <w:nsid w:val="36F7599D"/>
    <w:multiLevelType w:val="hybridMultilevel"/>
    <w:tmpl w:val="551EEA6C"/>
    <w:lvl w:ilvl="0" w:tplc="EF60E494">
      <w:start w:val="1"/>
      <w:numFmt w:val="decimal"/>
      <w:lvlText w:val="%1."/>
      <w:lvlJc w:val="left"/>
      <w:pPr>
        <w:ind w:left="109" w:hanging="663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bg-BG" w:eastAsia="en-US" w:bidi="ar-SA"/>
      </w:rPr>
    </w:lvl>
    <w:lvl w:ilvl="1" w:tplc="A2C843B4">
      <w:numFmt w:val="bullet"/>
      <w:lvlText w:val="•"/>
      <w:lvlJc w:val="left"/>
      <w:pPr>
        <w:ind w:left="549" w:hanging="663"/>
      </w:pPr>
      <w:rPr>
        <w:rFonts w:hint="default"/>
        <w:lang w:val="bg-BG" w:eastAsia="en-US" w:bidi="ar-SA"/>
      </w:rPr>
    </w:lvl>
    <w:lvl w:ilvl="2" w:tplc="9CD40526">
      <w:numFmt w:val="bullet"/>
      <w:lvlText w:val="•"/>
      <w:lvlJc w:val="left"/>
      <w:pPr>
        <w:ind w:left="999" w:hanging="663"/>
      </w:pPr>
      <w:rPr>
        <w:rFonts w:hint="default"/>
        <w:lang w:val="bg-BG" w:eastAsia="en-US" w:bidi="ar-SA"/>
      </w:rPr>
    </w:lvl>
    <w:lvl w:ilvl="3" w:tplc="CC3A7DCE">
      <w:numFmt w:val="bullet"/>
      <w:lvlText w:val="•"/>
      <w:lvlJc w:val="left"/>
      <w:pPr>
        <w:ind w:left="1449" w:hanging="663"/>
      </w:pPr>
      <w:rPr>
        <w:rFonts w:hint="default"/>
        <w:lang w:val="bg-BG" w:eastAsia="en-US" w:bidi="ar-SA"/>
      </w:rPr>
    </w:lvl>
    <w:lvl w:ilvl="4" w:tplc="AB68362A">
      <w:numFmt w:val="bullet"/>
      <w:lvlText w:val="•"/>
      <w:lvlJc w:val="left"/>
      <w:pPr>
        <w:ind w:left="1898" w:hanging="663"/>
      </w:pPr>
      <w:rPr>
        <w:rFonts w:hint="default"/>
        <w:lang w:val="bg-BG" w:eastAsia="en-US" w:bidi="ar-SA"/>
      </w:rPr>
    </w:lvl>
    <w:lvl w:ilvl="5" w:tplc="75C8045C">
      <w:numFmt w:val="bullet"/>
      <w:lvlText w:val="•"/>
      <w:lvlJc w:val="left"/>
      <w:pPr>
        <w:ind w:left="2348" w:hanging="663"/>
      </w:pPr>
      <w:rPr>
        <w:rFonts w:hint="default"/>
        <w:lang w:val="bg-BG" w:eastAsia="en-US" w:bidi="ar-SA"/>
      </w:rPr>
    </w:lvl>
    <w:lvl w:ilvl="6" w:tplc="C032BDE4">
      <w:numFmt w:val="bullet"/>
      <w:lvlText w:val="•"/>
      <w:lvlJc w:val="left"/>
      <w:pPr>
        <w:ind w:left="2798" w:hanging="663"/>
      </w:pPr>
      <w:rPr>
        <w:rFonts w:hint="default"/>
        <w:lang w:val="bg-BG" w:eastAsia="en-US" w:bidi="ar-SA"/>
      </w:rPr>
    </w:lvl>
    <w:lvl w:ilvl="7" w:tplc="599AD902">
      <w:numFmt w:val="bullet"/>
      <w:lvlText w:val="•"/>
      <w:lvlJc w:val="left"/>
      <w:pPr>
        <w:ind w:left="3247" w:hanging="663"/>
      </w:pPr>
      <w:rPr>
        <w:rFonts w:hint="default"/>
        <w:lang w:val="bg-BG" w:eastAsia="en-US" w:bidi="ar-SA"/>
      </w:rPr>
    </w:lvl>
    <w:lvl w:ilvl="8" w:tplc="A34AE456">
      <w:numFmt w:val="bullet"/>
      <w:lvlText w:val="•"/>
      <w:lvlJc w:val="left"/>
      <w:pPr>
        <w:ind w:left="3697" w:hanging="663"/>
      </w:pPr>
      <w:rPr>
        <w:rFonts w:hint="default"/>
        <w:lang w:val="bg-BG" w:eastAsia="en-US" w:bidi="ar-SA"/>
      </w:rPr>
    </w:lvl>
  </w:abstractNum>
  <w:abstractNum w:abstractNumId="6" w15:restartNumberingAfterBreak="0">
    <w:nsid w:val="3D2E3B67"/>
    <w:multiLevelType w:val="hybridMultilevel"/>
    <w:tmpl w:val="BC22F1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178F7"/>
    <w:multiLevelType w:val="hybridMultilevel"/>
    <w:tmpl w:val="175471F8"/>
    <w:lvl w:ilvl="0" w:tplc="5AE68E4A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75480"/>
    <w:multiLevelType w:val="hybridMultilevel"/>
    <w:tmpl w:val="EBA01424"/>
    <w:lvl w:ilvl="0" w:tplc="1BB8BFB2">
      <w:start w:val="1"/>
      <w:numFmt w:val="decimal"/>
      <w:lvlText w:val="%1."/>
      <w:lvlJc w:val="left"/>
      <w:pPr>
        <w:ind w:left="109" w:hanging="350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bg-BG" w:eastAsia="en-US" w:bidi="ar-SA"/>
      </w:rPr>
    </w:lvl>
    <w:lvl w:ilvl="1" w:tplc="B75E2C5E">
      <w:numFmt w:val="bullet"/>
      <w:lvlText w:val="•"/>
      <w:lvlJc w:val="left"/>
      <w:pPr>
        <w:ind w:left="549" w:hanging="350"/>
      </w:pPr>
      <w:rPr>
        <w:rFonts w:hint="default"/>
        <w:lang w:val="bg-BG" w:eastAsia="en-US" w:bidi="ar-SA"/>
      </w:rPr>
    </w:lvl>
    <w:lvl w:ilvl="2" w:tplc="8C8A2B32">
      <w:numFmt w:val="bullet"/>
      <w:lvlText w:val="•"/>
      <w:lvlJc w:val="left"/>
      <w:pPr>
        <w:ind w:left="999" w:hanging="350"/>
      </w:pPr>
      <w:rPr>
        <w:rFonts w:hint="default"/>
        <w:lang w:val="bg-BG" w:eastAsia="en-US" w:bidi="ar-SA"/>
      </w:rPr>
    </w:lvl>
    <w:lvl w:ilvl="3" w:tplc="68DE9AF8">
      <w:numFmt w:val="bullet"/>
      <w:lvlText w:val="•"/>
      <w:lvlJc w:val="left"/>
      <w:pPr>
        <w:ind w:left="1449" w:hanging="350"/>
      </w:pPr>
      <w:rPr>
        <w:rFonts w:hint="default"/>
        <w:lang w:val="bg-BG" w:eastAsia="en-US" w:bidi="ar-SA"/>
      </w:rPr>
    </w:lvl>
    <w:lvl w:ilvl="4" w:tplc="9F005E70">
      <w:numFmt w:val="bullet"/>
      <w:lvlText w:val="•"/>
      <w:lvlJc w:val="left"/>
      <w:pPr>
        <w:ind w:left="1898" w:hanging="350"/>
      </w:pPr>
      <w:rPr>
        <w:rFonts w:hint="default"/>
        <w:lang w:val="bg-BG" w:eastAsia="en-US" w:bidi="ar-SA"/>
      </w:rPr>
    </w:lvl>
    <w:lvl w:ilvl="5" w:tplc="50C4E786">
      <w:numFmt w:val="bullet"/>
      <w:lvlText w:val="•"/>
      <w:lvlJc w:val="left"/>
      <w:pPr>
        <w:ind w:left="2348" w:hanging="350"/>
      </w:pPr>
      <w:rPr>
        <w:rFonts w:hint="default"/>
        <w:lang w:val="bg-BG" w:eastAsia="en-US" w:bidi="ar-SA"/>
      </w:rPr>
    </w:lvl>
    <w:lvl w:ilvl="6" w:tplc="BBB0CD16">
      <w:numFmt w:val="bullet"/>
      <w:lvlText w:val="•"/>
      <w:lvlJc w:val="left"/>
      <w:pPr>
        <w:ind w:left="2798" w:hanging="350"/>
      </w:pPr>
      <w:rPr>
        <w:rFonts w:hint="default"/>
        <w:lang w:val="bg-BG" w:eastAsia="en-US" w:bidi="ar-SA"/>
      </w:rPr>
    </w:lvl>
    <w:lvl w:ilvl="7" w:tplc="6900825A">
      <w:numFmt w:val="bullet"/>
      <w:lvlText w:val="•"/>
      <w:lvlJc w:val="left"/>
      <w:pPr>
        <w:ind w:left="3247" w:hanging="350"/>
      </w:pPr>
      <w:rPr>
        <w:rFonts w:hint="default"/>
        <w:lang w:val="bg-BG" w:eastAsia="en-US" w:bidi="ar-SA"/>
      </w:rPr>
    </w:lvl>
    <w:lvl w:ilvl="8" w:tplc="173482FE">
      <w:numFmt w:val="bullet"/>
      <w:lvlText w:val="•"/>
      <w:lvlJc w:val="left"/>
      <w:pPr>
        <w:ind w:left="3697" w:hanging="350"/>
      </w:pPr>
      <w:rPr>
        <w:rFonts w:hint="default"/>
        <w:lang w:val="bg-BG" w:eastAsia="en-US" w:bidi="ar-SA"/>
      </w:rPr>
    </w:lvl>
  </w:abstractNum>
  <w:abstractNum w:abstractNumId="9" w15:restartNumberingAfterBreak="0">
    <w:nsid w:val="4A5D1992"/>
    <w:multiLevelType w:val="hybridMultilevel"/>
    <w:tmpl w:val="1A34A4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11AD7"/>
    <w:multiLevelType w:val="hybridMultilevel"/>
    <w:tmpl w:val="BCC2E338"/>
    <w:lvl w:ilvl="0" w:tplc="6538709C">
      <w:numFmt w:val="bullet"/>
      <w:lvlText w:val="-"/>
      <w:lvlJc w:val="left"/>
      <w:pPr>
        <w:ind w:left="282" w:hanging="173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bg-BG" w:eastAsia="en-US" w:bidi="ar-SA"/>
      </w:rPr>
    </w:lvl>
    <w:lvl w:ilvl="1" w:tplc="7AE2BCF4">
      <w:numFmt w:val="bullet"/>
      <w:lvlText w:val="•"/>
      <w:lvlJc w:val="left"/>
      <w:pPr>
        <w:ind w:left="711" w:hanging="173"/>
      </w:pPr>
      <w:rPr>
        <w:rFonts w:hint="default"/>
        <w:lang w:val="bg-BG" w:eastAsia="en-US" w:bidi="ar-SA"/>
      </w:rPr>
    </w:lvl>
    <w:lvl w:ilvl="2" w:tplc="6AC6BE96">
      <w:numFmt w:val="bullet"/>
      <w:lvlText w:val="•"/>
      <w:lvlJc w:val="left"/>
      <w:pPr>
        <w:ind w:left="1143" w:hanging="173"/>
      </w:pPr>
      <w:rPr>
        <w:rFonts w:hint="default"/>
        <w:lang w:val="bg-BG" w:eastAsia="en-US" w:bidi="ar-SA"/>
      </w:rPr>
    </w:lvl>
    <w:lvl w:ilvl="3" w:tplc="37E6CA96">
      <w:numFmt w:val="bullet"/>
      <w:lvlText w:val="•"/>
      <w:lvlJc w:val="left"/>
      <w:pPr>
        <w:ind w:left="1575" w:hanging="173"/>
      </w:pPr>
      <w:rPr>
        <w:rFonts w:hint="default"/>
        <w:lang w:val="bg-BG" w:eastAsia="en-US" w:bidi="ar-SA"/>
      </w:rPr>
    </w:lvl>
    <w:lvl w:ilvl="4" w:tplc="747C3532">
      <w:numFmt w:val="bullet"/>
      <w:lvlText w:val="•"/>
      <w:lvlJc w:val="left"/>
      <w:pPr>
        <w:ind w:left="2006" w:hanging="173"/>
      </w:pPr>
      <w:rPr>
        <w:rFonts w:hint="default"/>
        <w:lang w:val="bg-BG" w:eastAsia="en-US" w:bidi="ar-SA"/>
      </w:rPr>
    </w:lvl>
    <w:lvl w:ilvl="5" w:tplc="1714CFE6">
      <w:numFmt w:val="bullet"/>
      <w:lvlText w:val="•"/>
      <w:lvlJc w:val="left"/>
      <w:pPr>
        <w:ind w:left="2438" w:hanging="173"/>
      </w:pPr>
      <w:rPr>
        <w:rFonts w:hint="default"/>
        <w:lang w:val="bg-BG" w:eastAsia="en-US" w:bidi="ar-SA"/>
      </w:rPr>
    </w:lvl>
    <w:lvl w:ilvl="6" w:tplc="299C896A">
      <w:numFmt w:val="bullet"/>
      <w:lvlText w:val="•"/>
      <w:lvlJc w:val="left"/>
      <w:pPr>
        <w:ind w:left="2870" w:hanging="173"/>
      </w:pPr>
      <w:rPr>
        <w:rFonts w:hint="default"/>
        <w:lang w:val="bg-BG" w:eastAsia="en-US" w:bidi="ar-SA"/>
      </w:rPr>
    </w:lvl>
    <w:lvl w:ilvl="7" w:tplc="0A9EBFFE">
      <w:numFmt w:val="bullet"/>
      <w:lvlText w:val="•"/>
      <w:lvlJc w:val="left"/>
      <w:pPr>
        <w:ind w:left="3301" w:hanging="173"/>
      </w:pPr>
      <w:rPr>
        <w:rFonts w:hint="default"/>
        <w:lang w:val="bg-BG" w:eastAsia="en-US" w:bidi="ar-SA"/>
      </w:rPr>
    </w:lvl>
    <w:lvl w:ilvl="8" w:tplc="066E05DA">
      <w:numFmt w:val="bullet"/>
      <w:lvlText w:val="•"/>
      <w:lvlJc w:val="left"/>
      <w:pPr>
        <w:ind w:left="3733" w:hanging="173"/>
      </w:pPr>
      <w:rPr>
        <w:rFonts w:hint="default"/>
        <w:lang w:val="bg-BG" w:eastAsia="en-US" w:bidi="ar-SA"/>
      </w:rPr>
    </w:lvl>
  </w:abstractNum>
  <w:abstractNum w:abstractNumId="11" w15:restartNumberingAfterBreak="0">
    <w:nsid w:val="5CCC46C3"/>
    <w:multiLevelType w:val="hybridMultilevel"/>
    <w:tmpl w:val="E86293C2"/>
    <w:lvl w:ilvl="0" w:tplc="2684E00E">
      <w:start w:val="1"/>
      <w:numFmt w:val="decimal"/>
      <w:lvlText w:val="%1."/>
      <w:lvlJc w:val="left"/>
      <w:pPr>
        <w:ind w:left="623" w:hanging="514"/>
      </w:pPr>
      <w:rPr>
        <w:rFonts w:ascii="Microsoft Sans Serif" w:eastAsia="Microsoft Sans Serif" w:hAnsi="Microsoft Sans Serif" w:cs="Microsoft Sans Serif" w:hint="default"/>
        <w:w w:val="100"/>
        <w:sz w:val="28"/>
        <w:szCs w:val="28"/>
        <w:lang w:val="bg-BG" w:eastAsia="en-US" w:bidi="ar-SA"/>
      </w:rPr>
    </w:lvl>
    <w:lvl w:ilvl="1" w:tplc="045C8888">
      <w:numFmt w:val="bullet"/>
      <w:lvlText w:val="•"/>
      <w:lvlJc w:val="left"/>
      <w:pPr>
        <w:ind w:left="1017" w:hanging="514"/>
      </w:pPr>
      <w:rPr>
        <w:rFonts w:hint="default"/>
        <w:lang w:val="bg-BG" w:eastAsia="en-US" w:bidi="ar-SA"/>
      </w:rPr>
    </w:lvl>
    <w:lvl w:ilvl="2" w:tplc="2CBCB628">
      <w:numFmt w:val="bullet"/>
      <w:lvlText w:val="•"/>
      <w:lvlJc w:val="left"/>
      <w:pPr>
        <w:ind w:left="1415" w:hanging="514"/>
      </w:pPr>
      <w:rPr>
        <w:rFonts w:hint="default"/>
        <w:lang w:val="bg-BG" w:eastAsia="en-US" w:bidi="ar-SA"/>
      </w:rPr>
    </w:lvl>
    <w:lvl w:ilvl="3" w:tplc="B7A26050">
      <w:numFmt w:val="bullet"/>
      <w:lvlText w:val="•"/>
      <w:lvlJc w:val="left"/>
      <w:pPr>
        <w:ind w:left="1813" w:hanging="514"/>
      </w:pPr>
      <w:rPr>
        <w:rFonts w:hint="default"/>
        <w:lang w:val="bg-BG" w:eastAsia="en-US" w:bidi="ar-SA"/>
      </w:rPr>
    </w:lvl>
    <w:lvl w:ilvl="4" w:tplc="543292BE">
      <w:numFmt w:val="bullet"/>
      <w:lvlText w:val="•"/>
      <w:lvlJc w:val="left"/>
      <w:pPr>
        <w:ind w:left="2210" w:hanging="514"/>
      </w:pPr>
      <w:rPr>
        <w:rFonts w:hint="default"/>
        <w:lang w:val="bg-BG" w:eastAsia="en-US" w:bidi="ar-SA"/>
      </w:rPr>
    </w:lvl>
    <w:lvl w:ilvl="5" w:tplc="23F2841A">
      <w:numFmt w:val="bullet"/>
      <w:lvlText w:val="•"/>
      <w:lvlJc w:val="left"/>
      <w:pPr>
        <w:ind w:left="2608" w:hanging="514"/>
      </w:pPr>
      <w:rPr>
        <w:rFonts w:hint="default"/>
        <w:lang w:val="bg-BG" w:eastAsia="en-US" w:bidi="ar-SA"/>
      </w:rPr>
    </w:lvl>
    <w:lvl w:ilvl="6" w:tplc="592E8C4A">
      <w:numFmt w:val="bullet"/>
      <w:lvlText w:val="•"/>
      <w:lvlJc w:val="left"/>
      <w:pPr>
        <w:ind w:left="3006" w:hanging="514"/>
      </w:pPr>
      <w:rPr>
        <w:rFonts w:hint="default"/>
        <w:lang w:val="bg-BG" w:eastAsia="en-US" w:bidi="ar-SA"/>
      </w:rPr>
    </w:lvl>
    <w:lvl w:ilvl="7" w:tplc="731EBAB0">
      <w:numFmt w:val="bullet"/>
      <w:lvlText w:val="•"/>
      <w:lvlJc w:val="left"/>
      <w:pPr>
        <w:ind w:left="3403" w:hanging="514"/>
      </w:pPr>
      <w:rPr>
        <w:rFonts w:hint="default"/>
        <w:lang w:val="bg-BG" w:eastAsia="en-US" w:bidi="ar-SA"/>
      </w:rPr>
    </w:lvl>
    <w:lvl w:ilvl="8" w:tplc="99CE203E">
      <w:numFmt w:val="bullet"/>
      <w:lvlText w:val="•"/>
      <w:lvlJc w:val="left"/>
      <w:pPr>
        <w:ind w:left="3801" w:hanging="514"/>
      </w:pPr>
      <w:rPr>
        <w:rFonts w:hint="default"/>
        <w:lang w:val="bg-BG" w:eastAsia="en-US" w:bidi="ar-SA"/>
      </w:rPr>
    </w:lvl>
  </w:abstractNum>
  <w:abstractNum w:abstractNumId="12" w15:restartNumberingAfterBreak="0">
    <w:nsid w:val="6ACB4091"/>
    <w:multiLevelType w:val="hybridMultilevel"/>
    <w:tmpl w:val="571657CC"/>
    <w:lvl w:ilvl="0" w:tplc="F93651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E8822D8"/>
    <w:multiLevelType w:val="hybridMultilevel"/>
    <w:tmpl w:val="BE3A6A72"/>
    <w:lvl w:ilvl="0" w:tplc="308601CC">
      <w:start w:val="1"/>
      <w:numFmt w:val="decimal"/>
      <w:lvlText w:val="%1."/>
      <w:lvlJc w:val="left"/>
      <w:pPr>
        <w:ind w:left="421" w:hanging="312"/>
      </w:pPr>
      <w:rPr>
        <w:rFonts w:ascii="Microsoft Sans Serif" w:eastAsia="Microsoft Sans Serif" w:hAnsi="Microsoft Sans Serif" w:cs="Microsoft Sans Serif" w:hint="default"/>
        <w:spacing w:val="-1"/>
        <w:w w:val="100"/>
        <w:sz w:val="28"/>
        <w:szCs w:val="28"/>
        <w:lang w:val="bg-BG" w:eastAsia="en-US" w:bidi="ar-SA"/>
      </w:rPr>
    </w:lvl>
    <w:lvl w:ilvl="1" w:tplc="49C6BCCA">
      <w:numFmt w:val="bullet"/>
      <w:lvlText w:val="•"/>
      <w:lvlJc w:val="left"/>
      <w:pPr>
        <w:ind w:left="837" w:hanging="312"/>
      </w:pPr>
      <w:rPr>
        <w:rFonts w:hint="default"/>
        <w:lang w:val="bg-BG" w:eastAsia="en-US" w:bidi="ar-SA"/>
      </w:rPr>
    </w:lvl>
    <w:lvl w:ilvl="2" w:tplc="02FCD5AE">
      <w:numFmt w:val="bullet"/>
      <w:lvlText w:val="•"/>
      <w:lvlJc w:val="left"/>
      <w:pPr>
        <w:ind w:left="1255" w:hanging="312"/>
      </w:pPr>
      <w:rPr>
        <w:rFonts w:hint="default"/>
        <w:lang w:val="bg-BG" w:eastAsia="en-US" w:bidi="ar-SA"/>
      </w:rPr>
    </w:lvl>
    <w:lvl w:ilvl="3" w:tplc="1BD2907A">
      <w:numFmt w:val="bullet"/>
      <w:lvlText w:val="•"/>
      <w:lvlJc w:val="left"/>
      <w:pPr>
        <w:ind w:left="1673" w:hanging="312"/>
      </w:pPr>
      <w:rPr>
        <w:rFonts w:hint="default"/>
        <w:lang w:val="bg-BG" w:eastAsia="en-US" w:bidi="ar-SA"/>
      </w:rPr>
    </w:lvl>
    <w:lvl w:ilvl="4" w:tplc="1A9885C6">
      <w:numFmt w:val="bullet"/>
      <w:lvlText w:val="•"/>
      <w:lvlJc w:val="left"/>
      <w:pPr>
        <w:ind w:left="2090" w:hanging="312"/>
      </w:pPr>
      <w:rPr>
        <w:rFonts w:hint="default"/>
        <w:lang w:val="bg-BG" w:eastAsia="en-US" w:bidi="ar-SA"/>
      </w:rPr>
    </w:lvl>
    <w:lvl w:ilvl="5" w:tplc="951A6E1E">
      <w:numFmt w:val="bullet"/>
      <w:lvlText w:val="•"/>
      <w:lvlJc w:val="left"/>
      <w:pPr>
        <w:ind w:left="2508" w:hanging="312"/>
      </w:pPr>
      <w:rPr>
        <w:rFonts w:hint="default"/>
        <w:lang w:val="bg-BG" w:eastAsia="en-US" w:bidi="ar-SA"/>
      </w:rPr>
    </w:lvl>
    <w:lvl w:ilvl="6" w:tplc="CDCA38C2">
      <w:numFmt w:val="bullet"/>
      <w:lvlText w:val="•"/>
      <w:lvlJc w:val="left"/>
      <w:pPr>
        <w:ind w:left="2926" w:hanging="312"/>
      </w:pPr>
      <w:rPr>
        <w:rFonts w:hint="default"/>
        <w:lang w:val="bg-BG" w:eastAsia="en-US" w:bidi="ar-SA"/>
      </w:rPr>
    </w:lvl>
    <w:lvl w:ilvl="7" w:tplc="BB0894F8">
      <w:numFmt w:val="bullet"/>
      <w:lvlText w:val="•"/>
      <w:lvlJc w:val="left"/>
      <w:pPr>
        <w:ind w:left="3343" w:hanging="312"/>
      </w:pPr>
      <w:rPr>
        <w:rFonts w:hint="default"/>
        <w:lang w:val="bg-BG" w:eastAsia="en-US" w:bidi="ar-SA"/>
      </w:rPr>
    </w:lvl>
    <w:lvl w:ilvl="8" w:tplc="68F4E502">
      <w:numFmt w:val="bullet"/>
      <w:lvlText w:val="•"/>
      <w:lvlJc w:val="left"/>
      <w:pPr>
        <w:ind w:left="3761" w:hanging="312"/>
      </w:pPr>
      <w:rPr>
        <w:rFonts w:hint="default"/>
        <w:lang w:val="bg-BG" w:eastAsia="en-US" w:bidi="ar-SA"/>
      </w:rPr>
    </w:lvl>
  </w:abstractNum>
  <w:abstractNum w:abstractNumId="14" w15:restartNumberingAfterBreak="0">
    <w:nsid w:val="6F3E6111"/>
    <w:multiLevelType w:val="hybridMultilevel"/>
    <w:tmpl w:val="D67C0B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201B6"/>
    <w:multiLevelType w:val="hybridMultilevel"/>
    <w:tmpl w:val="AA2CE840"/>
    <w:lvl w:ilvl="0" w:tplc="434050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1F147C"/>
    <w:multiLevelType w:val="hybridMultilevel"/>
    <w:tmpl w:val="1C7635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6"/>
  </w:num>
  <w:num w:numId="5">
    <w:abstractNumId w:val="14"/>
  </w:num>
  <w:num w:numId="6">
    <w:abstractNumId w:val="16"/>
  </w:num>
  <w:num w:numId="7">
    <w:abstractNumId w:val="7"/>
  </w:num>
  <w:num w:numId="8">
    <w:abstractNumId w:val="0"/>
  </w:num>
  <w:num w:numId="9">
    <w:abstractNumId w:val="12"/>
  </w:num>
  <w:num w:numId="10">
    <w:abstractNumId w:val="11"/>
  </w:num>
  <w:num w:numId="11">
    <w:abstractNumId w:val="5"/>
  </w:num>
  <w:num w:numId="12">
    <w:abstractNumId w:val="4"/>
  </w:num>
  <w:num w:numId="13">
    <w:abstractNumId w:val="1"/>
  </w:num>
  <w:num w:numId="14">
    <w:abstractNumId w:val="10"/>
  </w:num>
  <w:num w:numId="15">
    <w:abstractNumId w:val="13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12A"/>
    <w:rsid w:val="00002170"/>
    <w:rsid w:val="000916C7"/>
    <w:rsid w:val="000A1AAE"/>
    <w:rsid w:val="000E1B81"/>
    <w:rsid w:val="00140CAA"/>
    <w:rsid w:val="0016325D"/>
    <w:rsid w:val="001A071A"/>
    <w:rsid w:val="001A0852"/>
    <w:rsid w:val="001B75A6"/>
    <w:rsid w:val="0021145B"/>
    <w:rsid w:val="0023710F"/>
    <w:rsid w:val="00273F83"/>
    <w:rsid w:val="0027779C"/>
    <w:rsid w:val="002816F6"/>
    <w:rsid w:val="00291C12"/>
    <w:rsid w:val="002B1C36"/>
    <w:rsid w:val="00316664"/>
    <w:rsid w:val="00371014"/>
    <w:rsid w:val="00375D63"/>
    <w:rsid w:val="00394BF8"/>
    <w:rsid w:val="003D4F79"/>
    <w:rsid w:val="004026D7"/>
    <w:rsid w:val="00406056"/>
    <w:rsid w:val="0043336E"/>
    <w:rsid w:val="00436B7D"/>
    <w:rsid w:val="00447E5C"/>
    <w:rsid w:val="00491F08"/>
    <w:rsid w:val="004C6446"/>
    <w:rsid w:val="004F19BD"/>
    <w:rsid w:val="00555CAC"/>
    <w:rsid w:val="0056406E"/>
    <w:rsid w:val="00595FAE"/>
    <w:rsid w:val="00597E86"/>
    <w:rsid w:val="005A1502"/>
    <w:rsid w:val="005A75C0"/>
    <w:rsid w:val="005D1F2D"/>
    <w:rsid w:val="0060378A"/>
    <w:rsid w:val="00687863"/>
    <w:rsid w:val="006902E1"/>
    <w:rsid w:val="006904D3"/>
    <w:rsid w:val="006B12D4"/>
    <w:rsid w:val="006D6288"/>
    <w:rsid w:val="006D65B5"/>
    <w:rsid w:val="00701340"/>
    <w:rsid w:val="0073597A"/>
    <w:rsid w:val="007534E7"/>
    <w:rsid w:val="00782180"/>
    <w:rsid w:val="007B5E67"/>
    <w:rsid w:val="007C3D30"/>
    <w:rsid w:val="007C73B4"/>
    <w:rsid w:val="00802308"/>
    <w:rsid w:val="00823B65"/>
    <w:rsid w:val="00886991"/>
    <w:rsid w:val="008A0ED3"/>
    <w:rsid w:val="008A2391"/>
    <w:rsid w:val="008A28E9"/>
    <w:rsid w:val="008F6199"/>
    <w:rsid w:val="009370FB"/>
    <w:rsid w:val="00983B80"/>
    <w:rsid w:val="00985AFE"/>
    <w:rsid w:val="009E7185"/>
    <w:rsid w:val="00A203AC"/>
    <w:rsid w:val="00A40B48"/>
    <w:rsid w:val="00AB352A"/>
    <w:rsid w:val="00B00B88"/>
    <w:rsid w:val="00B32F35"/>
    <w:rsid w:val="00B46126"/>
    <w:rsid w:val="00B52874"/>
    <w:rsid w:val="00B578E7"/>
    <w:rsid w:val="00B73C4A"/>
    <w:rsid w:val="00B80372"/>
    <w:rsid w:val="00B92EA8"/>
    <w:rsid w:val="00C3091E"/>
    <w:rsid w:val="00C54D5E"/>
    <w:rsid w:val="00C82BE2"/>
    <w:rsid w:val="00CC4698"/>
    <w:rsid w:val="00CC53BC"/>
    <w:rsid w:val="00CD4A14"/>
    <w:rsid w:val="00CF23B6"/>
    <w:rsid w:val="00D3112A"/>
    <w:rsid w:val="00D32F45"/>
    <w:rsid w:val="00D57093"/>
    <w:rsid w:val="00D83ED9"/>
    <w:rsid w:val="00DA1BD2"/>
    <w:rsid w:val="00DA464F"/>
    <w:rsid w:val="00DD434D"/>
    <w:rsid w:val="00DE1954"/>
    <w:rsid w:val="00E00C98"/>
    <w:rsid w:val="00E02E46"/>
    <w:rsid w:val="00E120C4"/>
    <w:rsid w:val="00E16D69"/>
    <w:rsid w:val="00E57FF5"/>
    <w:rsid w:val="00E87275"/>
    <w:rsid w:val="00E942C5"/>
    <w:rsid w:val="00F00276"/>
    <w:rsid w:val="00F175DA"/>
    <w:rsid w:val="00F50B35"/>
    <w:rsid w:val="00F53E54"/>
    <w:rsid w:val="00F92A0A"/>
    <w:rsid w:val="00F957D3"/>
    <w:rsid w:val="00FA6452"/>
    <w:rsid w:val="00FD47AB"/>
    <w:rsid w:val="00FD65E0"/>
    <w:rsid w:val="00FE7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10302"/>
  <w15:docId w15:val="{3D88354F-AE56-43B6-8583-D1D0C241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120C4"/>
    <w:pPr>
      <w:widowControl w:val="0"/>
      <w:autoSpaceDE w:val="0"/>
      <w:autoSpaceDN w:val="0"/>
      <w:spacing w:before="92" w:after="0" w:line="240" w:lineRule="auto"/>
      <w:ind w:left="772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7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902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816F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A1BD2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A1BD2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BD2"/>
    <w:rPr>
      <w:rFonts w:ascii="Tahoma" w:hAnsi="Tahoma" w:cs="Tahoma"/>
      <w:sz w:val="16"/>
      <w:szCs w:val="16"/>
    </w:rPr>
  </w:style>
  <w:style w:type="paragraph" w:styleId="BodyText">
    <w:name w:val="Body Text"/>
    <w:link w:val="BodyTextChar"/>
    <w:rsid w:val="00447E5C"/>
    <w:pPr>
      <w:autoSpaceDE w:val="0"/>
      <w:autoSpaceDN w:val="0"/>
      <w:adjustRightInd w:val="0"/>
      <w:spacing w:after="0" w:line="300" w:lineRule="exact"/>
      <w:ind w:firstLine="397"/>
      <w:jc w:val="both"/>
    </w:pPr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47E5C"/>
    <w:rPr>
      <w:rFonts w:ascii="Times New Roman" w:eastAsia="Times New Roman" w:hAnsi="Times New Roman" w:cs="Times New Roman"/>
      <w:bCs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E120C4"/>
    <w:rPr>
      <w:rFonts w:ascii="Arial" w:eastAsia="Arial" w:hAnsi="Arial" w:cs="Arial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E120C4"/>
    <w:pPr>
      <w:widowControl w:val="0"/>
      <w:autoSpaceDE w:val="0"/>
      <w:autoSpaceDN w:val="0"/>
      <w:spacing w:after="0" w:line="240" w:lineRule="auto"/>
      <w:ind w:left="109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soukuklen@abv.bg" TargetMode="External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К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A85E983-494F-4412-AD4A-F95F1DCE7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L</dc:creator>
  <cp:lastModifiedBy>1601101</cp:lastModifiedBy>
  <cp:revision>8</cp:revision>
  <cp:lastPrinted>2022-11-02T07:55:00Z</cp:lastPrinted>
  <dcterms:created xsi:type="dcterms:W3CDTF">2022-10-31T19:34:00Z</dcterms:created>
  <dcterms:modified xsi:type="dcterms:W3CDTF">2022-11-02T07:56:00Z</dcterms:modified>
</cp:coreProperties>
</file>